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3C77B1" w14:textId="27BC0703" w:rsidR="00BF641A" w:rsidRPr="00A162A9" w:rsidRDefault="007078A9" w:rsidP="002F564F">
      <w:pPr>
        <w:pStyle w:val="Titel"/>
        <w:spacing w:before="360"/>
        <w:jc w:val="center"/>
      </w:pPr>
      <w:sdt>
        <w:sdtPr>
          <w:alias w:val="Schlüsselwörter"/>
          <w:tag w:val=""/>
          <w:id w:val="-1492091793"/>
          <w:placeholder>
            <w:docPart w:val="DE465876C9004BFE9B94DEDAF4DCE8CA"/>
          </w:placeholder>
          <w:dataBinding w:prefixMappings="xmlns:ns0='http://purl.org/dc/elements/1.1/' xmlns:ns1='http://schemas.openxmlformats.org/package/2006/metadata/core-properties' " w:xpath="/ns1:coreProperties[1]/ns1:keywords[1]" w:storeItemID="{6C3C8BC8-F283-45AE-878A-BAB7291924A1}"/>
          <w:text/>
        </w:sdtPr>
        <w:sdtEndPr/>
        <w:sdtContent>
          <w:r w:rsidR="000B740B">
            <w:t>Warum trockne</w:t>
          </w:r>
          <w:r w:rsidR="00C516C7">
            <w:t>n</w:t>
          </w:r>
          <w:r w:rsidR="000B740B">
            <w:t xml:space="preserve"> die </w:t>
          </w:r>
          <w:r w:rsidR="00C516C7">
            <w:t>Haare</w:t>
          </w:r>
          <w:r w:rsidR="000B740B">
            <w:t>?</w:t>
          </w:r>
        </w:sdtContent>
      </w:sdt>
    </w:p>
    <w:p w14:paraId="400C781A" w14:textId="77777777" w:rsidR="00420E48" w:rsidRDefault="00420E48" w:rsidP="00420E48">
      <w:pPr>
        <w:pStyle w:val="Listenabsatz"/>
        <w:spacing w:after="160"/>
        <w:ind w:left="426"/>
        <w:jc w:val="center"/>
      </w:pPr>
      <w:bookmarkStart w:id="0" w:name="Titel"/>
      <w:bookmarkEnd w:id="0"/>
      <w:proofErr w:type="spellStart"/>
      <w:r w:rsidRPr="0090264F">
        <w:rPr>
          <w:b/>
          <w:bCs/>
          <w:i/>
          <w:iCs/>
          <w:color w:val="7030A0"/>
          <w:sz w:val="44"/>
          <w:szCs w:val="44"/>
        </w:rPr>
        <w:t>Lehrer:innenblatt</w:t>
      </w:r>
      <w:proofErr w:type="spellEnd"/>
    </w:p>
    <w:p w14:paraId="31DF0EFD" w14:textId="3DE5935D" w:rsidR="00533904" w:rsidRDefault="00533904" w:rsidP="00A34362"/>
    <w:p w14:paraId="55706721" w14:textId="4E97FBE5" w:rsidR="0020308A" w:rsidRDefault="00A34362" w:rsidP="00A34362">
      <w:r w:rsidRPr="00B72670">
        <w:t xml:space="preserve">Wir wollen nun dem Phänomen auf die Spur kommen, warum die </w:t>
      </w:r>
      <w:r w:rsidR="00C516C7">
        <w:t>Haare mit der Zeit einfach trocknen</w:t>
      </w:r>
      <w:r w:rsidR="00654471">
        <w:t xml:space="preserve">, auch </w:t>
      </w:r>
      <w:r w:rsidR="00640CDD">
        <w:t>wenn wir keinen</w:t>
      </w:r>
      <w:r w:rsidR="00654471">
        <w:t xml:space="preserve"> Föhn verwenden. </w:t>
      </w:r>
      <w:r w:rsidRPr="00B72670">
        <w:t xml:space="preserve"> </w:t>
      </w:r>
    </w:p>
    <w:p w14:paraId="3FFBD825" w14:textId="37A75323" w:rsidR="002D4ACB" w:rsidRDefault="002D4ACB" w:rsidP="00A34362">
      <w:r w:rsidRPr="0006733D">
        <w:rPr>
          <w:noProof/>
          <w:color w:val="7030A0"/>
          <w:lang w:eastAsia="de-AT"/>
        </w:rPr>
        <mc:AlternateContent>
          <mc:Choice Requires="wps">
            <w:drawing>
              <wp:anchor distT="45720" distB="45720" distL="114300" distR="114300" simplePos="0" relativeHeight="251661312" behindDoc="0" locked="0" layoutInCell="1" allowOverlap="1" wp14:anchorId="54C847EC" wp14:editId="1C62596B">
                <wp:simplePos x="0" y="0"/>
                <wp:positionH relativeFrom="column">
                  <wp:posOffset>-659349</wp:posOffset>
                </wp:positionH>
                <wp:positionV relativeFrom="paragraph">
                  <wp:posOffset>170662</wp:posOffset>
                </wp:positionV>
                <wp:extent cx="619125" cy="333375"/>
                <wp:effectExtent l="0" t="0" r="952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33375"/>
                        </a:xfrm>
                        <a:prstGeom prst="rect">
                          <a:avLst/>
                        </a:prstGeom>
                        <a:solidFill>
                          <a:srgbClr val="FFFFFF"/>
                        </a:solidFill>
                        <a:ln w="9525">
                          <a:noFill/>
                          <a:miter lim="800000"/>
                          <a:headEnd/>
                          <a:tailEnd/>
                        </a:ln>
                      </wps:spPr>
                      <wps:txbx>
                        <w:txbxContent>
                          <w:p w14:paraId="19CDEDF2" w14:textId="226C6828" w:rsidR="0006733D" w:rsidRDefault="0006733D" w:rsidP="0006733D">
                            <w:pPr>
                              <w:rPr>
                                <w:color w:val="7030A0"/>
                              </w:rPr>
                            </w:pPr>
                            <w:r>
                              <w:rPr>
                                <w:color w:val="7030A0"/>
                              </w:rPr>
                              <w:t>5min</w:t>
                            </w:r>
                          </w:p>
                          <w:p w14:paraId="364BFE64" w14:textId="4185C1A6" w:rsidR="0006733D" w:rsidRDefault="000673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C847EC" id="_x0000_t202" coordsize="21600,21600" o:spt="202" path="m,l,21600r21600,l21600,xe">
                <v:stroke joinstyle="miter"/>
                <v:path gradientshapeok="t" o:connecttype="rect"/>
              </v:shapetype>
              <v:shape id="Textfeld 2" o:spid="_x0000_s1026" type="#_x0000_t202" style="position:absolute;left:0;text-align:left;margin-left:-51.9pt;margin-top:13.45pt;width:48.75pt;height:26.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" stroked="f">
                <v:textbox>
                  <w:txbxContent>
                    <w:p w14:paraId="19CDEDF2" w14:textId="226C6828" w:rsidR="0006733D" w:rsidRDefault="0006733D" w:rsidP="0006733D">
                      <w:pPr>
                        <w:rPr>
                          <w:color w:val="7030A0"/>
                        </w:rPr>
                      </w:pPr>
                      <w:r>
                        <w:rPr>
                          <w:color w:val="7030A0"/>
                        </w:rPr>
                        <w:t>5min</w:t>
                      </w:r>
                    </w:p>
                    <w:p w14:paraId="364BFE64" w14:textId="4185C1A6" w:rsidR="0006733D" w:rsidRDefault="0006733D"/>
                  </w:txbxContent>
                </v:textbox>
              </v:shape>
            </w:pict>
          </mc:Fallback>
        </mc:AlternateContent>
      </w:r>
    </w:p>
    <w:p w14:paraId="28ED690C" w14:textId="77777777" w:rsidR="002D4ACB" w:rsidRPr="00640CDD" w:rsidRDefault="002D4ACB" w:rsidP="002D4ACB">
      <w:pPr>
        <w:rPr>
          <w:i/>
          <w:color w:val="7030A0"/>
        </w:rPr>
      </w:pPr>
      <w:r w:rsidRPr="00640CDD">
        <w:rPr>
          <w:i/>
          <w:color w:val="7030A0"/>
        </w:rPr>
        <w:t xml:space="preserve">Als Anregung kann ein Bild gezeigt werden, z.B. nach dem Haare-Waschen. </w:t>
      </w:r>
    </w:p>
    <w:p w14:paraId="021C31A5" w14:textId="651417C8" w:rsidR="0020308A" w:rsidRDefault="0020308A" w:rsidP="00A34362"/>
    <w:p w14:paraId="0DF66871" w14:textId="54314B22" w:rsidR="00A34362" w:rsidRPr="00704298" w:rsidRDefault="00A34362" w:rsidP="00704298">
      <w:pPr>
        <w:pStyle w:val="berschrift2"/>
      </w:pPr>
      <w:r w:rsidRPr="00704298">
        <w:t>Dafür hast du folgendes Material zur Verfügung</w:t>
      </w:r>
    </w:p>
    <w:p w14:paraId="41116BF3" w14:textId="6786399E" w:rsidR="00A34362" w:rsidRPr="00B72670" w:rsidRDefault="00A34362" w:rsidP="00836CAB">
      <w:pPr>
        <w:pStyle w:val="StandardmitAufzhlung"/>
        <w:ind w:left="426" w:hanging="284"/>
      </w:pPr>
      <w:r w:rsidRPr="00B72670">
        <w:t>Reinigungsalkohol</w:t>
      </w:r>
      <w:r w:rsidR="00836CAB">
        <w:t xml:space="preserve"> </w:t>
      </w:r>
    </w:p>
    <w:p w14:paraId="4EFBABDF" w14:textId="54E0AAF5" w:rsidR="0020308A" w:rsidRDefault="00A34362" w:rsidP="00704298">
      <w:pPr>
        <w:pStyle w:val="StandardmitAufzhlung"/>
        <w:ind w:left="426" w:hanging="284"/>
      </w:pPr>
      <w:r w:rsidRPr="00B72670">
        <w:t>Papierstreifen</w:t>
      </w:r>
    </w:p>
    <w:p w14:paraId="1519B7CC" w14:textId="3A103C46" w:rsidR="00A34362" w:rsidRDefault="00A34362" w:rsidP="00704298">
      <w:pPr>
        <w:pStyle w:val="StandardmitAufzhlung"/>
        <w:ind w:left="426" w:hanging="284"/>
      </w:pPr>
      <w:r w:rsidRPr="00704298">
        <w:t>Papierhandtuch</w:t>
      </w:r>
      <w:r w:rsidRPr="00B72670">
        <w:t>/</w:t>
      </w:r>
      <w:r w:rsidR="00836CAB">
        <w:t>Lappen</w:t>
      </w:r>
    </w:p>
    <w:p w14:paraId="16ACBC18" w14:textId="70789E27" w:rsidR="00A34362" w:rsidRDefault="00DC2CDD" w:rsidP="00A34362">
      <w:r w:rsidRPr="0084102C">
        <w:rPr>
          <w:noProof/>
          <w:sz w:val="44"/>
          <w:lang w:eastAsia="de-AT"/>
        </w:rPr>
        <w:drawing>
          <wp:anchor distT="0" distB="0" distL="114300" distR="114300" simplePos="0" relativeHeight="251677696" behindDoc="0" locked="0" layoutInCell="1" allowOverlap="1" wp14:anchorId="2E6BD986" wp14:editId="5D01D227">
            <wp:simplePos x="0" y="0"/>
            <wp:positionH relativeFrom="column">
              <wp:posOffset>-624205</wp:posOffset>
            </wp:positionH>
            <wp:positionV relativeFrom="paragraph">
              <wp:posOffset>209550</wp:posOffset>
            </wp:positionV>
            <wp:extent cx="596411" cy="371236"/>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411" cy="371236"/>
                    </a:xfrm>
                    <a:prstGeom prst="rect">
                      <a:avLst/>
                    </a:prstGeom>
                  </pic:spPr>
                </pic:pic>
              </a:graphicData>
            </a:graphic>
            <wp14:sizeRelH relativeFrom="margin">
              <wp14:pctWidth>0</wp14:pctWidth>
            </wp14:sizeRelH>
            <wp14:sizeRelV relativeFrom="margin">
              <wp14:pctHeight>0</wp14:pctHeight>
            </wp14:sizeRelV>
          </wp:anchor>
        </w:drawing>
      </w:r>
    </w:p>
    <w:p w14:paraId="7BB893EC" w14:textId="77C88B3C" w:rsidR="00A34362" w:rsidRDefault="00DC2CDD" w:rsidP="00C175CD">
      <w:pPr>
        <w:pStyle w:val="StandardmitNummerierung"/>
        <w:ind w:left="426" w:hanging="284"/>
      </w:pPr>
      <w:r w:rsidRPr="0006733D">
        <w:rPr>
          <w:noProof/>
          <w:color w:val="7030A0"/>
          <w:lang w:eastAsia="de-AT"/>
        </w:rPr>
        <mc:AlternateContent>
          <mc:Choice Requires="wps">
            <w:drawing>
              <wp:anchor distT="45720" distB="45720" distL="114300" distR="114300" simplePos="0" relativeHeight="251663360" behindDoc="0" locked="0" layoutInCell="1" allowOverlap="1" wp14:anchorId="3C867BF9" wp14:editId="04A18876">
                <wp:simplePos x="0" y="0"/>
                <wp:positionH relativeFrom="column">
                  <wp:posOffset>-645795</wp:posOffset>
                </wp:positionH>
                <wp:positionV relativeFrom="paragraph">
                  <wp:posOffset>368300</wp:posOffset>
                </wp:positionV>
                <wp:extent cx="619125" cy="333375"/>
                <wp:effectExtent l="0" t="0" r="9525" b="952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33375"/>
                        </a:xfrm>
                        <a:prstGeom prst="rect">
                          <a:avLst/>
                        </a:prstGeom>
                        <a:solidFill>
                          <a:srgbClr val="FFFFFF"/>
                        </a:solidFill>
                        <a:ln w="9525">
                          <a:noFill/>
                          <a:miter lim="800000"/>
                          <a:headEnd/>
                          <a:tailEnd/>
                        </a:ln>
                      </wps:spPr>
                      <wps:txbx>
                        <w:txbxContent>
                          <w:p w14:paraId="537EFC19" w14:textId="6356C04A" w:rsidR="0006733D" w:rsidRDefault="0006733D" w:rsidP="0006733D">
                            <w:pPr>
                              <w:rPr>
                                <w:color w:val="7030A0"/>
                              </w:rPr>
                            </w:pPr>
                            <w:r>
                              <w:rPr>
                                <w:color w:val="7030A0"/>
                              </w:rPr>
                              <w:t>1</w:t>
                            </w:r>
                            <w:r w:rsidR="00BD3468">
                              <w:rPr>
                                <w:color w:val="7030A0"/>
                              </w:rPr>
                              <w:t>5</w:t>
                            </w:r>
                            <w:r>
                              <w:rPr>
                                <w:color w:val="7030A0"/>
                              </w:rPr>
                              <w:t>min</w:t>
                            </w:r>
                          </w:p>
                          <w:p w14:paraId="499A3987" w14:textId="77777777" w:rsidR="0006733D" w:rsidRDefault="0006733D" w:rsidP="000673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867BF9" id="_x0000_s1027" type="#_x0000_t202" style="position:absolute;left:0;text-align:left;margin-left:-50.85pt;margin-top:29pt;width:48.75pt;height:26.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" stroked="f">
                <v:textbox>
                  <w:txbxContent>
                    <w:p w14:paraId="537EFC19" w14:textId="6356C04A" w:rsidR="0006733D" w:rsidRDefault="0006733D" w:rsidP="0006733D">
                      <w:pPr>
                        <w:rPr>
                          <w:color w:val="7030A0"/>
                        </w:rPr>
                      </w:pPr>
                      <w:r>
                        <w:rPr>
                          <w:color w:val="7030A0"/>
                        </w:rPr>
                        <w:t>1</w:t>
                      </w:r>
                      <w:r w:rsidR="00BD3468">
                        <w:rPr>
                          <w:color w:val="7030A0"/>
                        </w:rPr>
                        <w:t>5</w:t>
                      </w:r>
                      <w:r>
                        <w:rPr>
                          <w:color w:val="7030A0"/>
                        </w:rPr>
                        <w:t>min</w:t>
                      </w:r>
                    </w:p>
                    <w:p w14:paraId="499A3987" w14:textId="77777777" w:rsidR="0006733D" w:rsidRDefault="0006733D" w:rsidP="0006733D"/>
                  </w:txbxContent>
                </v:textbox>
              </v:shape>
            </w:pict>
          </mc:Fallback>
        </mc:AlternateContent>
      </w:r>
      <w:r w:rsidR="00A34362" w:rsidRPr="00B72670">
        <w:t>Gib einen Tropfen Alkohol auf das Papier und verteile ihn etwas mit dem Papierhandtuch. Lege das Papier auf den Tisch und beobachte einige Minuten lang, was passiert.</w:t>
      </w:r>
    </w:p>
    <w:p w14:paraId="29309C41" w14:textId="2DE9A76B" w:rsidR="00836CAB" w:rsidRDefault="00836CAB" w:rsidP="00836CAB">
      <w:pPr>
        <w:pStyle w:val="StandardmitNummerierung"/>
        <w:numPr>
          <w:ilvl w:val="0"/>
          <w:numId w:val="0"/>
        </w:numPr>
        <w:ind w:left="426"/>
        <w:rPr>
          <w:color w:val="7030A0"/>
          <w:szCs w:val="24"/>
        </w:rPr>
      </w:pPr>
    </w:p>
    <w:p w14:paraId="08448571" w14:textId="04A137B2" w:rsidR="00836CAB" w:rsidRPr="00640CDD" w:rsidRDefault="00836CAB" w:rsidP="00B64805">
      <w:pPr>
        <w:rPr>
          <w:i/>
        </w:rPr>
      </w:pPr>
      <w:r w:rsidRPr="00640CDD">
        <w:rPr>
          <w:i/>
          <w:color w:val="7030A0"/>
          <w:szCs w:val="24"/>
        </w:rPr>
        <w:t xml:space="preserve">Das Papier soll nicht triefend nass sein. </w:t>
      </w:r>
      <w:r w:rsidR="00DE37E9" w:rsidRPr="00640CDD">
        <w:rPr>
          <w:i/>
          <w:color w:val="7030A0"/>
          <w:szCs w:val="24"/>
        </w:rPr>
        <w:t>Die Lernenden sollen b</w:t>
      </w:r>
      <w:r w:rsidRPr="00640CDD">
        <w:rPr>
          <w:i/>
          <w:color w:val="7030A0"/>
          <w:szCs w:val="24"/>
        </w:rPr>
        <w:t>eschreiben, wie sich der Fleck mit der Zeit verändert.</w:t>
      </w:r>
    </w:p>
    <w:p w14:paraId="730FAF34" w14:textId="3ABBE723" w:rsidR="00A34362" w:rsidRPr="00A34362" w:rsidRDefault="00A34362" w:rsidP="00A34362">
      <w:pPr>
        <w:pStyle w:val="Listenabsatz"/>
        <w:rPr>
          <w:sz w:val="24"/>
          <w:szCs w:val="24"/>
        </w:rPr>
      </w:pPr>
    </w:p>
    <w:p w14:paraId="04EA48F8" w14:textId="74C02669" w:rsidR="00A34362" w:rsidRPr="00B72670" w:rsidRDefault="00A34362" w:rsidP="00B72670">
      <w:pPr>
        <w:pStyle w:val="berschrift2"/>
      </w:pPr>
      <w:r w:rsidRPr="00B72670">
        <w:t>Beschreibe deine Beobachtungen:</w:t>
      </w:r>
      <w:r w:rsidR="009F5732" w:rsidRPr="009F5732">
        <w:rPr>
          <w:noProof/>
          <w:lang w:eastAsia="de-AT"/>
        </w:rPr>
        <w:t xml:space="preserve"> </w:t>
      </w:r>
    </w:p>
    <w:p w14:paraId="547FFD58" w14:textId="26983310" w:rsidR="00DE37E9" w:rsidRPr="00B64805" w:rsidRDefault="00DE37E9" w:rsidP="00B64805">
      <w:pPr>
        <w:rPr>
          <w:i/>
          <w:color w:val="7030A0"/>
          <w:szCs w:val="24"/>
        </w:rPr>
      </w:pPr>
      <w:r w:rsidRPr="00B64805">
        <w:rPr>
          <w:i/>
          <w:color w:val="7030A0"/>
          <w:szCs w:val="24"/>
        </w:rPr>
        <w:t xml:space="preserve">Z.B.: </w:t>
      </w:r>
    </w:p>
    <w:p w14:paraId="505C244B" w14:textId="1C6F3A90" w:rsidR="00DE37E9" w:rsidRPr="00B64805" w:rsidRDefault="00DE37E9" w:rsidP="00B64805">
      <w:pPr>
        <w:rPr>
          <w:i/>
          <w:color w:val="7030A0"/>
          <w:szCs w:val="24"/>
        </w:rPr>
      </w:pPr>
      <w:r w:rsidRPr="00B64805">
        <w:rPr>
          <w:i/>
          <w:color w:val="7030A0"/>
          <w:szCs w:val="24"/>
        </w:rPr>
        <w:t>Der nasse Fleck verschwindet</w:t>
      </w:r>
      <w:r w:rsidR="00236591">
        <w:rPr>
          <w:i/>
          <w:color w:val="7030A0"/>
          <w:szCs w:val="24"/>
        </w:rPr>
        <w:t>.</w:t>
      </w:r>
    </w:p>
    <w:p w14:paraId="79E929E2" w14:textId="722674FC" w:rsidR="00DE37E9" w:rsidRPr="00B64805" w:rsidRDefault="00DE37E9" w:rsidP="00B64805">
      <w:pPr>
        <w:rPr>
          <w:i/>
          <w:color w:val="7030A0"/>
          <w:szCs w:val="24"/>
        </w:rPr>
      </w:pPr>
      <w:r w:rsidRPr="00B64805">
        <w:rPr>
          <w:i/>
          <w:color w:val="7030A0"/>
          <w:szCs w:val="24"/>
        </w:rPr>
        <w:t>Der Fleck verschwindet nicht auf einmal, sondern nach und nach</w:t>
      </w:r>
      <w:r w:rsidR="00236591">
        <w:rPr>
          <w:i/>
          <w:color w:val="7030A0"/>
          <w:szCs w:val="24"/>
        </w:rPr>
        <w:t>.</w:t>
      </w:r>
    </w:p>
    <w:p w14:paraId="56BD3E7D" w14:textId="4862DD1C" w:rsidR="00DE37E9" w:rsidRPr="00B64805" w:rsidRDefault="00DE37E9" w:rsidP="00B64805">
      <w:pPr>
        <w:rPr>
          <w:i/>
          <w:color w:val="7030A0"/>
          <w:szCs w:val="24"/>
        </w:rPr>
      </w:pPr>
      <w:r w:rsidRPr="00B64805">
        <w:rPr>
          <w:i/>
          <w:color w:val="7030A0"/>
          <w:szCs w:val="24"/>
        </w:rPr>
        <w:t>Der Fleck verschwindet von außen nach innen</w:t>
      </w:r>
      <w:r w:rsidR="00236591">
        <w:rPr>
          <w:i/>
          <w:color w:val="7030A0"/>
          <w:szCs w:val="24"/>
        </w:rPr>
        <w:t>.</w:t>
      </w:r>
      <w:r w:rsidRPr="00B64805">
        <w:rPr>
          <w:i/>
          <w:color w:val="7030A0"/>
          <w:szCs w:val="24"/>
        </w:rPr>
        <w:t xml:space="preserve"> </w:t>
      </w:r>
    </w:p>
    <w:p w14:paraId="37CA2647" w14:textId="13C954DD" w:rsidR="00DE37E9" w:rsidRPr="00B64805" w:rsidRDefault="00DE37E9" w:rsidP="00B64805">
      <w:pPr>
        <w:rPr>
          <w:i/>
          <w:color w:val="7030A0"/>
          <w:szCs w:val="24"/>
        </w:rPr>
      </w:pPr>
      <w:r w:rsidRPr="00B64805">
        <w:rPr>
          <w:i/>
          <w:color w:val="7030A0"/>
          <w:szCs w:val="24"/>
        </w:rPr>
        <w:t>Es riecht nach Alkohol, während er vom Blatt verschwindet, dann nicht mehr</w:t>
      </w:r>
      <w:r w:rsidR="00236591">
        <w:rPr>
          <w:i/>
          <w:color w:val="7030A0"/>
          <w:szCs w:val="24"/>
        </w:rPr>
        <w:t>.</w:t>
      </w:r>
    </w:p>
    <w:p w14:paraId="2C48F67B" w14:textId="12A0820D" w:rsidR="00376A6C" w:rsidRPr="00B64805" w:rsidRDefault="00376A6C" w:rsidP="00B64805">
      <w:pPr>
        <w:rPr>
          <w:i/>
          <w:color w:val="7030A0"/>
          <w:szCs w:val="24"/>
        </w:rPr>
      </w:pPr>
    </w:p>
    <w:p w14:paraId="2B15605A" w14:textId="1793709B" w:rsidR="00DE37E9" w:rsidRDefault="0006733D" w:rsidP="00DE37E9">
      <w:pPr>
        <w:pStyle w:val="Listenabsatz"/>
        <w:spacing w:after="160"/>
        <w:jc w:val="left"/>
        <w:rPr>
          <w:rStyle w:val="OffenebzwhalboffeneAufgabenStandardmitdoppeltemZeilenabstandZchn"/>
        </w:rPr>
      </w:pPr>
      <w:r w:rsidRPr="0006733D">
        <w:rPr>
          <w:noProof/>
          <w:color w:val="7030A0"/>
          <w:lang w:eastAsia="de-AT"/>
        </w:rPr>
        <mc:AlternateContent>
          <mc:Choice Requires="wps">
            <w:drawing>
              <wp:anchor distT="45720" distB="45720" distL="114300" distR="114300" simplePos="0" relativeHeight="251667456" behindDoc="0" locked="0" layoutInCell="1" allowOverlap="1" wp14:anchorId="38DBC194" wp14:editId="39577400">
                <wp:simplePos x="0" y="0"/>
                <wp:positionH relativeFrom="column">
                  <wp:posOffset>-668020</wp:posOffset>
                </wp:positionH>
                <wp:positionV relativeFrom="paragraph">
                  <wp:posOffset>149225</wp:posOffset>
                </wp:positionV>
                <wp:extent cx="619125" cy="333375"/>
                <wp:effectExtent l="0" t="0" r="9525" b="9525"/>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33375"/>
                        </a:xfrm>
                        <a:prstGeom prst="rect">
                          <a:avLst/>
                        </a:prstGeom>
                        <a:solidFill>
                          <a:srgbClr val="FFFFFF"/>
                        </a:solidFill>
                        <a:ln w="9525">
                          <a:noFill/>
                          <a:miter lim="800000"/>
                          <a:headEnd/>
                          <a:tailEnd/>
                        </a:ln>
                      </wps:spPr>
                      <wps:txbx>
                        <w:txbxContent>
                          <w:p w14:paraId="083BD213" w14:textId="77777777" w:rsidR="0006733D" w:rsidRDefault="0006733D" w:rsidP="0006733D">
                            <w:pPr>
                              <w:ind w:right="-34"/>
                              <w:rPr>
                                <w:color w:val="7030A0"/>
                              </w:rPr>
                            </w:pPr>
                            <w:r>
                              <w:rPr>
                                <w:color w:val="7030A0"/>
                              </w:rPr>
                              <w:t>10min</w:t>
                            </w:r>
                          </w:p>
                          <w:p w14:paraId="79F6E18A" w14:textId="77777777" w:rsidR="0006733D" w:rsidRDefault="0006733D" w:rsidP="0006733D">
                            <w:pPr>
                              <w:ind w:right="-34"/>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DBC194" id="Textfeld 9" o:spid="_x0000_s1028" type="#_x0000_t202" style="position:absolute;left:0;text-align:left;margin-left:-52.6pt;margin-top:11.75pt;width:48.75pt;height:26.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" stroked="f">
                <v:textbox>
                  <w:txbxContent>
                    <w:p w14:paraId="083BD213" w14:textId="77777777" w:rsidR="0006733D" w:rsidRDefault="0006733D" w:rsidP="0006733D">
                      <w:pPr>
                        <w:ind w:right="-34"/>
                        <w:rPr>
                          <w:color w:val="7030A0"/>
                        </w:rPr>
                      </w:pPr>
                      <w:r>
                        <w:rPr>
                          <w:color w:val="7030A0"/>
                        </w:rPr>
                        <w:t>10min</w:t>
                      </w:r>
                    </w:p>
                    <w:p w14:paraId="79F6E18A" w14:textId="77777777" w:rsidR="0006733D" w:rsidRDefault="0006733D" w:rsidP="0006733D">
                      <w:pPr>
                        <w:ind w:right="-34"/>
                      </w:pPr>
                    </w:p>
                  </w:txbxContent>
                </v:textbox>
              </v:shape>
            </w:pict>
          </mc:Fallback>
        </mc:AlternateContent>
      </w:r>
    </w:p>
    <w:p w14:paraId="1C3B1708" w14:textId="7F465C73" w:rsidR="00704298" w:rsidRDefault="00704298" w:rsidP="00297030">
      <w:pPr>
        <w:pStyle w:val="Listenabsatz"/>
        <w:numPr>
          <w:ilvl w:val="0"/>
          <w:numId w:val="6"/>
        </w:numPr>
      </w:pPr>
      <w:r w:rsidRPr="00A30345">
        <w:t>Besprechen der Beobachtungen in der Klasse.</w:t>
      </w:r>
    </w:p>
    <w:p w14:paraId="5BF868D0" w14:textId="77777777" w:rsidR="00B64805" w:rsidRDefault="00533904" w:rsidP="00B64805">
      <w:pPr>
        <w:rPr>
          <w:i/>
          <w:color w:val="7030A0"/>
          <w:szCs w:val="24"/>
        </w:rPr>
      </w:pPr>
      <w:r w:rsidRPr="00B64805">
        <w:rPr>
          <w:i/>
          <w:color w:val="7030A0"/>
          <w:szCs w:val="24"/>
        </w:rPr>
        <w:t xml:space="preserve">Sammeln Sie </w:t>
      </w:r>
      <w:r w:rsidR="00836CAB" w:rsidRPr="00B64805">
        <w:rPr>
          <w:i/>
          <w:color w:val="7030A0"/>
          <w:szCs w:val="24"/>
        </w:rPr>
        <w:t xml:space="preserve">Stichwörter an der (digitalen) Tafel. Nur Beobachtungen, keine Erklärungen! </w:t>
      </w:r>
    </w:p>
    <w:p w14:paraId="27C23F13" w14:textId="63D9CC6D" w:rsidR="00836CAB" w:rsidRPr="00B64805" w:rsidRDefault="00836CAB" w:rsidP="00B64805">
      <w:pPr>
        <w:rPr>
          <w:i/>
          <w:color w:val="7030A0"/>
          <w:szCs w:val="24"/>
        </w:rPr>
      </w:pPr>
      <w:r w:rsidRPr="00B64805">
        <w:rPr>
          <w:i/>
          <w:color w:val="7030A0"/>
          <w:szCs w:val="24"/>
        </w:rPr>
        <w:t xml:space="preserve">Falls </w:t>
      </w:r>
      <w:r w:rsidR="00460FEB" w:rsidRPr="00B64805">
        <w:rPr>
          <w:i/>
          <w:color w:val="7030A0"/>
          <w:szCs w:val="24"/>
        </w:rPr>
        <w:t xml:space="preserve">jemand </w:t>
      </w:r>
      <w:r w:rsidRPr="00B64805">
        <w:rPr>
          <w:i/>
          <w:color w:val="7030A0"/>
          <w:szCs w:val="24"/>
        </w:rPr>
        <w:t xml:space="preserve">sagt „Ich sehe, dass Alkohol verdunstet.“, fragen Sie: „Was </w:t>
      </w:r>
      <w:r w:rsidR="00654471" w:rsidRPr="00B64805">
        <w:rPr>
          <w:i/>
          <w:color w:val="7030A0"/>
          <w:szCs w:val="24"/>
        </w:rPr>
        <w:t xml:space="preserve">genau </w:t>
      </w:r>
      <w:r w:rsidRPr="00B64805">
        <w:rPr>
          <w:i/>
          <w:color w:val="7030A0"/>
          <w:szCs w:val="24"/>
        </w:rPr>
        <w:t>kannst du beobachten? Beschreibe bitte nur das, was du siehst, ohne das in diesem Moment zu erklären</w:t>
      </w:r>
      <w:r w:rsidR="00654471" w:rsidRPr="00B64805">
        <w:rPr>
          <w:i/>
          <w:color w:val="7030A0"/>
          <w:szCs w:val="24"/>
        </w:rPr>
        <w:t xml:space="preserve"> oder einen Fachbegriff zu verwenden</w:t>
      </w:r>
      <w:r w:rsidRPr="00B64805">
        <w:rPr>
          <w:i/>
          <w:color w:val="7030A0"/>
          <w:szCs w:val="24"/>
        </w:rPr>
        <w:t>.“</w:t>
      </w:r>
    </w:p>
    <w:p w14:paraId="02E50A21" w14:textId="219B4E11" w:rsidR="00836CAB" w:rsidRPr="00A30345" w:rsidRDefault="0006733D" w:rsidP="00836CAB">
      <w:pPr>
        <w:pStyle w:val="Listenabsatz"/>
      </w:pPr>
      <w:r w:rsidRPr="0006733D">
        <w:rPr>
          <w:noProof/>
          <w:color w:val="7030A0"/>
          <w:lang w:eastAsia="de-AT"/>
        </w:rPr>
        <mc:AlternateContent>
          <mc:Choice Requires="wps">
            <w:drawing>
              <wp:anchor distT="45720" distB="45720" distL="114300" distR="114300" simplePos="0" relativeHeight="251665408" behindDoc="0" locked="0" layoutInCell="1" allowOverlap="1" wp14:anchorId="47BF19A1" wp14:editId="73479A0A">
                <wp:simplePos x="0" y="0"/>
                <wp:positionH relativeFrom="column">
                  <wp:posOffset>-668020</wp:posOffset>
                </wp:positionH>
                <wp:positionV relativeFrom="paragraph">
                  <wp:posOffset>213995</wp:posOffset>
                </wp:positionV>
                <wp:extent cx="619125" cy="333375"/>
                <wp:effectExtent l="0" t="0" r="9525" b="952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33375"/>
                        </a:xfrm>
                        <a:prstGeom prst="rect">
                          <a:avLst/>
                        </a:prstGeom>
                        <a:solidFill>
                          <a:srgbClr val="FFFFFF"/>
                        </a:solidFill>
                        <a:ln w="9525">
                          <a:noFill/>
                          <a:miter lim="800000"/>
                          <a:headEnd/>
                          <a:tailEnd/>
                        </a:ln>
                      </wps:spPr>
                      <wps:txbx>
                        <w:txbxContent>
                          <w:p w14:paraId="369FE515" w14:textId="4B7FB911" w:rsidR="0006733D" w:rsidRDefault="00BD3468" w:rsidP="0006733D">
                            <w:pPr>
                              <w:rPr>
                                <w:color w:val="7030A0"/>
                              </w:rPr>
                            </w:pPr>
                            <w:r>
                              <w:rPr>
                                <w:color w:val="7030A0"/>
                              </w:rPr>
                              <w:t>15</w:t>
                            </w:r>
                            <w:r w:rsidR="0006733D">
                              <w:rPr>
                                <w:color w:val="7030A0"/>
                              </w:rPr>
                              <w:t>min</w:t>
                            </w:r>
                          </w:p>
                          <w:p w14:paraId="2F241D23" w14:textId="77777777" w:rsidR="0006733D" w:rsidRDefault="0006733D" w:rsidP="000673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BF19A1" id="Textfeld 8" o:spid="_x0000_s1029" type="#_x0000_t202" style="position:absolute;left:0;text-align:left;margin-left:-52.6pt;margin-top:16.85pt;width:48.75pt;height:26.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" stroked="f">
                <v:textbox>
                  <w:txbxContent>
                    <w:p w14:paraId="369FE515" w14:textId="4B7FB911" w:rsidR="0006733D" w:rsidRDefault="00BD3468" w:rsidP="0006733D">
                      <w:pPr>
                        <w:rPr>
                          <w:color w:val="7030A0"/>
                        </w:rPr>
                      </w:pPr>
                      <w:r>
                        <w:rPr>
                          <w:color w:val="7030A0"/>
                        </w:rPr>
                        <w:t>15</w:t>
                      </w:r>
                      <w:r w:rsidR="0006733D">
                        <w:rPr>
                          <w:color w:val="7030A0"/>
                        </w:rPr>
                        <w:t>min</w:t>
                      </w:r>
                    </w:p>
                    <w:p w14:paraId="2F241D23" w14:textId="77777777" w:rsidR="0006733D" w:rsidRDefault="0006733D" w:rsidP="0006733D"/>
                  </w:txbxContent>
                </v:textbox>
              </v:shape>
            </w:pict>
          </mc:Fallback>
        </mc:AlternateContent>
      </w:r>
    </w:p>
    <w:p w14:paraId="0624A5A1" w14:textId="5EA7D3B4" w:rsidR="00376A6C" w:rsidRDefault="00DE37E9" w:rsidP="00D0223B">
      <w:pPr>
        <w:pStyle w:val="StandardmitNummerierung"/>
        <w:ind w:left="426" w:hanging="284"/>
      </w:pPr>
      <w:r>
        <w:t>Wie kannst du deine Beobachtungen erklären</w:t>
      </w:r>
      <w:r w:rsidR="00216B61">
        <w:t>?</w:t>
      </w:r>
      <w:r>
        <w:t xml:space="preserve"> Schreibe deine </w:t>
      </w:r>
      <w:r w:rsidR="008924D6" w:rsidRPr="008924D6">
        <w:t>Hypothesen</w:t>
      </w:r>
      <w:r w:rsidR="00C61596">
        <w:t xml:space="preserve"> (Erklärungen</w:t>
      </w:r>
      <w:r w:rsidR="008924D6" w:rsidRPr="008924D6">
        <w:t xml:space="preserve">) </w:t>
      </w:r>
      <w:r>
        <w:t xml:space="preserve">auf euer gemeinsames </w:t>
      </w:r>
      <w:r w:rsidR="00654471">
        <w:t>Blatt oder Whiteboard</w:t>
      </w:r>
      <w:r w:rsidR="008924D6" w:rsidRPr="008924D6">
        <w:t xml:space="preserve">. </w:t>
      </w:r>
      <w:r>
        <w:t>Sei kreativ! Alles zählt, solange es mit einem Experiment überprüft werden kann.</w:t>
      </w:r>
    </w:p>
    <w:p w14:paraId="034C2451" w14:textId="77777777" w:rsidR="007279F5" w:rsidRDefault="007279F5" w:rsidP="00B64805">
      <w:pPr>
        <w:rPr>
          <w:i/>
          <w:color w:val="7030A0"/>
        </w:rPr>
      </w:pPr>
    </w:p>
    <w:p w14:paraId="12923E4D" w14:textId="07739AB9" w:rsidR="00BA2632" w:rsidRPr="00640CDD" w:rsidRDefault="00BA2632" w:rsidP="00B64805">
      <w:pPr>
        <w:rPr>
          <w:i/>
          <w:color w:val="7030A0"/>
        </w:rPr>
      </w:pPr>
      <w:r w:rsidRPr="00640CDD">
        <w:rPr>
          <w:i/>
          <w:color w:val="7030A0"/>
        </w:rPr>
        <w:t xml:space="preserve">Die </w:t>
      </w:r>
      <w:r w:rsidR="00C61596">
        <w:rPr>
          <w:i/>
          <w:color w:val="7030A0"/>
        </w:rPr>
        <w:t xml:space="preserve">Hypothesen </w:t>
      </w:r>
      <w:r w:rsidRPr="00640CDD">
        <w:rPr>
          <w:i/>
          <w:color w:val="7030A0"/>
        </w:rPr>
        <w:t>sollen sich darauf beziehen, w</w:t>
      </w:r>
      <w:r w:rsidR="00572E1D" w:rsidRPr="00640CDD">
        <w:rPr>
          <w:i/>
          <w:color w:val="7030A0"/>
        </w:rPr>
        <w:t xml:space="preserve">o der Alkohol hingegangen. </w:t>
      </w:r>
      <w:r w:rsidRPr="00640CDD">
        <w:rPr>
          <w:i/>
          <w:color w:val="7030A0"/>
        </w:rPr>
        <w:t xml:space="preserve">Es geht in dieser Stunde noch nicht </w:t>
      </w:r>
      <w:r w:rsidR="00572E1D" w:rsidRPr="00640CDD">
        <w:rPr>
          <w:i/>
          <w:color w:val="7030A0"/>
        </w:rPr>
        <w:t xml:space="preserve">um den Prozess, also </w:t>
      </w:r>
      <w:r w:rsidRPr="00640CDD">
        <w:rPr>
          <w:i/>
          <w:color w:val="7030A0"/>
        </w:rPr>
        <w:t>darum, wie er verschwunden ist</w:t>
      </w:r>
      <w:r w:rsidR="00572E1D" w:rsidRPr="00640CDD">
        <w:rPr>
          <w:i/>
          <w:color w:val="7030A0"/>
        </w:rPr>
        <w:t xml:space="preserve"> </w:t>
      </w:r>
      <w:r w:rsidRPr="00640CDD">
        <w:rPr>
          <w:i/>
          <w:color w:val="7030A0"/>
        </w:rPr>
        <w:t xml:space="preserve">und was mit ihm </w:t>
      </w:r>
      <w:r w:rsidRPr="00640CDD">
        <w:rPr>
          <w:i/>
          <w:color w:val="7030A0"/>
        </w:rPr>
        <w:lastRenderedPageBreak/>
        <w:t xml:space="preserve">geschieht, nachdem er verschwunden ist. </w:t>
      </w:r>
      <w:r w:rsidR="00640CDD" w:rsidRPr="00640CDD">
        <w:rPr>
          <w:i/>
          <w:color w:val="7030A0"/>
        </w:rPr>
        <w:t xml:space="preserve">Dass Alkohol verdunstet ist auch nicht als Erklärung zu bewerten, da hierbei den </w:t>
      </w:r>
      <w:proofErr w:type="spellStart"/>
      <w:r w:rsidR="00640CDD" w:rsidRPr="00640CDD">
        <w:rPr>
          <w:i/>
          <w:color w:val="7030A0"/>
        </w:rPr>
        <w:t>Schüler:innen</w:t>
      </w:r>
      <w:proofErr w:type="spellEnd"/>
      <w:r w:rsidR="00640CDD" w:rsidRPr="00640CDD">
        <w:rPr>
          <w:i/>
          <w:color w:val="7030A0"/>
        </w:rPr>
        <w:t xml:space="preserve"> nicht unbedingt klar ist, wohin der Alkohol geht. </w:t>
      </w:r>
    </w:p>
    <w:p w14:paraId="5F135C1D" w14:textId="764CD493" w:rsidR="00BA2632" w:rsidRDefault="00BA2632" w:rsidP="00DE37E9">
      <w:pPr>
        <w:pStyle w:val="StandardmitNummerierung"/>
        <w:numPr>
          <w:ilvl w:val="0"/>
          <w:numId w:val="0"/>
        </w:numPr>
        <w:ind w:left="426"/>
        <w:rPr>
          <w:color w:val="7030A0"/>
        </w:rPr>
      </w:pPr>
    </w:p>
    <w:p w14:paraId="0F82B7F9" w14:textId="56703803" w:rsidR="00533904" w:rsidRPr="00533904" w:rsidRDefault="0006733D" w:rsidP="00B64805">
      <w:pPr>
        <w:rPr>
          <w:color w:val="7030A0"/>
        </w:rPr>
      </w:pPr>
      <w:r w:rsidRPr="005D6F50">
        <w:rPr>
          <w:i/>
          <w:noProof/>
          <w:color w:val="7030A0"/>
          <w:lang w:eastAsia="de-AT"/>
        </w:rPr>
        <mc:AlternateContent>
          <mc:Choice Requires="wps">
            <w:drawing>
              <wp:anchor distT="45720" distB="45720" distL="114300" distR="114300" simplePos="0" relativeHeight="251671552" behindDoc="0" locked="0" layoutInCell="1" allowOverlap="1" wp14:anchorId="2A18A093" wp14:editId="347F265C">
                <wp:simplePos x="0" y="0"/>
                <wp:positionH relativeFrom="column">
                  <wp:posOffset>-619125</wp:posOffset>
                </wp:positionH>
                <wp:positionV relativeFrom="paragraph">
                  <wp:posOffset>292735</wp:posOffset>
                </wp:positionV>
                <wp:extent cx="619125" cy="333375"/>
                <wp:effectExtent l="0" t="0" r="9525" b="952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33375"/>
                        </a:xfrm>
                        <a:prstGeom prst="rect">
                          <a:avLst/>
                        </a:prstGeom>
                        <a:solidFill>
                          <a:srgbClr val="FFFFFF"/>
                        </a:solidFill>
                        <a:ln w="9525">
                          <a:noFill/>
                          <a:miter lim="800000"/>
                          <a:headEnd/>
                          <a:tailEnd/>
                        </a:ln>
                      </wps:spPr>
                      <wps:txbx>
                        <w:txbxContent>
                          <w:p w14:paraId="08A9150A" w14:textId="7243EB99" w:rsidR="0006733D" w:rsidRDefault="00BD3468" w:rsidP="0006733D">
                            <w:pPr>
                              <w:rPr>
                                <w:color w:val="7030A0"/>
                              </w:rPr>
                            </w:pPr>
                            <w:r>
                              <w:rPr>
                                <w:color w:val="7030A0"/>
                              </w:rPr>
                              <w:t>10</w:t>
                            </w:r>
                            <w:r w:rsidR="0006733D">
                              <w:rPr>
                                <w:color w:val="7030A0"/>
                              </w:rPr>
                              <w:t>min</w:t>
                            </w:r>
                          </w:p>
                          <w:p w14:paraId="5998DA2D" w14:textId="77777777" w:rsidR="0006733D" w:rsidRDefault="0006733D" w:rsidP="000673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18A093" id="Textfeld 11" o:spid="_x0000_s1030" type="#_x0000_t202" style="position:absolute;left:0;text-align:left;margin-left:-48.75pt;margin-top:23.05pt;width:48.75pt;height:26.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" stroked="f">
                <v:textbox>
                  <w:txbxContent>
                    <w:p w14:paraId="08A9150A" w14:textId="7243EB99" w:rsidR="0006733D" w:rsidRDefault="00BD3468" w:rsidP="0006733D">
                      <w:pPr>
                        <w:rPr>
                          <w:color w:val="7030A0"/>
                        </w:rPr>
                      </w:pPr>
                      <w:r>
                        <w:rPr>
                          <w:color w:val="7030A0"/>
                        </w:rPr>
                        <w:t>10</w:t>
                      </w:r>
                      <w:r w:rsidR="0006733D">
                        <w:rPr>
                          <w:color w:val="7030A0"/>
                        </w:rPr>
                        <w:t>min</w:t>
                      </w:r>
                    </w:p>
                    <w:p w14:paraId="5998DA2D" w14:textId="77777777" w:rsidR="0006733D" w:rsidRDefault="0006733D" w:rsidP="0006733D"/>
                  </w:txbxContent>
                </v:textbox>
              </v:shape>
            </w:pict>
          </mc:Fallback>
        </mc:AlternateContent>
      </w:r>
      <w:r w:rsidR="00533904" w:rsidRPr="005D6F50">
        <w:rPr>
          <w:i/>
          <w:color w:val="7030A0"/>
        </w:rPr>
        <w:t>Beispiele</w:t>
      </w:r>
      <w:r w:rsidR="000661C5" w:rsidRPr="005D6F50">
        <w:rPr>
          <w:i/>
          <w:color w:val="7030A0"/>
        </w:rPr>
        <w:t xml:space="preserve"> </w:t>
      </w:r>
      <w:r w:rsidR="00BA2632" w:rsidRPr="005D6F50">
        <w:rPr>
          <w:i/>
          <w:color w:val="7030A0"/>
        </w:rPr>
        <w:t xml:space="preserve">für Hypothesen, </w:t>
      </w:r>
      <w:r w:rsidR="000661C5" w:rsidRPr="005D6F50">
        <w:rPr>
          <w:i/>
          <w:color w:val="7030A0"/>
        </w:rPr>
        <w:t>siehe Tabelle</w:t>
      </w:r>
      <w:r w:rsidR="00F03362">
        <w:rPr>
          <w:i/>
          <w:color w:val="7030A0"/>
        </w:rPr>
        <w:t xml:space="preserve"> (S. 3)</w:t>
      </w:r>
      <w:r w:rsidR="000661C5">
        <w:rPr>
          <w:color w:val="7030A0"/>
        </w:rPr>
        <w:t>.</w:t>
      </w:r>
    </w:p>
    <w:p w14:paraId="569FD6DE" w14:textId="6567E973" w:rsidR="00BA2632" w:rsidRDefault="00BA2632" w:rsidP="00BA2632">
      <w:pPr>
        <w:pStyle w:val="Listenabsatz"/>
      </w:pPr>
    </w:p>
    <w:p w14:paraId="4B1E4493" w14:textId="5B57628B" w:rsidR="00533904" w:rsidRDefault="00533904" w:rsidP="00297030">
      <w:pPr>
        <w:pStyle w:val="Listenabsatz"/>
        <w:numPr>
          <w:ilvl w:val="0"/>
          <w:numId w:val="6"/>
        </w:numPr>
      </w:pPr>
      <w:r w:rsidRPr="00A30345">
        <w:t xml:space="preserve">Besprechen der </w:t>
      </w:r>
      <w:r>
        <w:t>Hypothesen</w:t>
      </w:r>
      <w:r w:rsidR="00236591">
        <w:t xml:space="preserve"> (Erklärungen</w:t>
      </w:r>
      <w:r>
        <w:t>)</w:t>
      </w:r>
      <w:r w:rsidRPr="00A30345">
        <w:t xml:space="preserve"> in der Klasse.</w:t>
      </w:r>
    </w:p>
    <w:p w14:paraId="4014F880" w14:textId="126035FB" w:rsidR="00533904" w:rsidRDefault="00533904" w:rsidP="00533904">
      <w:pPr>
        <w:pStyle w:val="Listenabsatz"/>
      </w:pPr>
    </w:p>
    <w:p w14:paraId="6396B477" w14:textId="4C68E6FE" w:rsidR="00533904" w:rsidRPr="005D6F50" w:rsidRDefault="00533904" w:rsidP="00B64805">
      <w:pPr>
        <w:rPr>
          <w:i/>
          <w:color w:val="7030A0"/>
        </w:rPr>
      </w:pPr>
      <w:r w:rsidRPr="005D6F50">
        <w:rPr>
          <w:i/>
          <w:color w:val="7030A0"/>
        </w:rPr>
        <w:t xml:space="preserve">Ergänzen und formulieren </w:t>
      </w:r>
      <w:r w:rsidR="000661C5" w:rsidRPr="005D6F50">
        <w:rPr>
          <w:i/>
          <w:color w:val="7030A0"/>
        </w:rPr>
        <w:t>S</w:t>
      </w:r>
      <w:r w:rsidRPr="005D6F50">
        <w:rPr>
          <w:i/>
          <w:color w:val="7030A0"/>
        </w:rPr>
        <w:t>ie bei Bedarf behutsam um</w:t>
      </w:r>
      <w:r w:rsidR="000661C5" w:rsidRPr="005D6F50">
        <w:rPr>
          <w:i/>
          <w:color w:val="7030A0"/>
        </w:rPr>
        <w:t>. T</w:t>
      </w:r>
      <w:r w:rsidRPr="005D6F50">
        <w:rPr>
          <w:i/>
          <w:color w:val="7030A0"/>
        </w:rPr>
        <w:t xml:space="preserve">ragen Sie </w:t>
      </w:r>
      <w:r w:rsidR="000661C5" w:rsidRPr="005D6F50">
        <w:rPr>
          <w:i/>
          <w:color w:val="7030A0"/>
        </w:rPr>
        <w:t>die Hypothesen dann in</w:t>
      </w:r>
      <w:r w:rsidR="00F03362">
        <w:rPr>
          <w:i/>
          <w:color w:val="7030A0"/>
        </w:rPr>
        <w:t xml:space="preserve"> die </w:t>
      </w:r>
      <w:r w:rsidRPr="005D6F50">
        <w:rPr>
          <w:i/>
          <w:color w:val="7030A0"/>
        </w:rPr>
        <w:t xml:space="preserve">bereitgestellte </w:t>
      </w:r>
      <w:r w:rsidR="00D7407B">
        <w:rPr>
          <w:i/>
          <w:color w:val="7030A0"/>
        </w:rPr>
        <w:t xml:space="preserve">leere </w:t>
      </w:r>
      <w:r w:rsidRPr="005D6F50">
        <w:rPr>
          <w:i/>
          <w:color w:val="7030A0"/>
        </w:rPr>
        <w:t>Tabelle</w:t>
      </w:r>
      <w:r w:rsidR="00F03362">
        <w:rPr>
          <w:i/>
          <w:color w:val="7030A0"/>
        </w:rPr>
        <w:t xml:space="preserve"> </w:t>
      </w:r>
      <w:r w:rsidR="000661C5" w:rsidRPr="005D6F50">
        <w:rPr>
          <w:i/>
          <w:color w:val="7030A0"/>
        </w:rPr>
        <w:t>ein</w:t>
      </w:r>
      <w:r w:rsidRPr="005D6F50">
        <w:rPr>
          <w:i/>
          <w:color w:val="7030A0"/>
        </w:rPr>
        <w:t xml:space="preserve"> und projizieren Sie </w:t>
      </w:r>
      <w:r w:rsidR="000661C5" w:rsidRPr="005D6F50">
        <w:rPr>
          <w:i/>
          <w:color w:val="7030A0"/>
        </w:rPr>
        <w:t>diese</w:t>
      </w:r>
      <w:r w:rsidRPr="005D6F50">
        <w:rPr>
          <w:i/>
          <w:color w:val="7030A0"/>
        </w:rPr>
        <w:t xml:space="preserve">. </w:t>
      </w:r>
    </w:p>
    <w:p w14:paraId="1FF004D0" w14:textId="60F46700" w:rsidR="00533904" w:rsidRDefault="0006733D" w:rsidP="00533904">
      <w:pPr>
        <w:pStyle w:val="Listenabsatz"/>
      </w:pPr>
      <w:r w:rsidRPr="0006733D">
        <w:rPr>
          <w:noProof/>
          <w:color w:val="7030A0"/>
          <w:lang w:eastAsia="de-AT"/>
        </w:rPr>
        <mc:AlternateContent>
          <mc:Choice Requires="wps">
            <w:drawing>
              <wp:anchor distT="45720" distB="45720" distL="114300" distR="114300" simplePos="0" relativeHeight="251669504" behindDoc="0" locked="0" layoutInCell="1" allowOverlap="1" wp14:anchorId="6A690A60" wp14:editId="1BB1A239">
                <wp:simplePos x="0" y="0"/>
                <wp:positionH relativeFrom="column">
                  <wp:posOffset>-619125</wp:posOffset>
                </wp:positionH>
                <wp:positionV relativeFrom="paragraph">
                  <wp:posOffset>154305</wp:posOffset>
                </wp:positionV>
                <wp:extent cx="619125" cy="333375"/>
                <wp:effectExtent l="0" t="0" r="9525" b="952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33375"/>
                        </a:xfrm>
                        <a:prstGeom prst="rect">
                          <a:avLst/>
                        </a:prstGeom>
                        <a:solidFill>
                          <a:srgbClr val="FFFFFF"/>
                        </a:solidFill>
                        <a:ln w="9525">
                          <a:noFill/>
                          <a:miter lim="800000"/>
                          <a:headEnd/>
                          <a:tailEnd/>
                        </a:ln>
                      </wps:spPr>
                      <wps:txbx>
                        <w:txbxContent>
                          <w:p w14:paraId="1897377B" w14:textId="39C264E3" w:rsidR="0006733D" w:rsidRDefault="0006733D" w:rsidP="0006733D">
                            <w:pPr>
                              <w:rPr>
                                <w:color w:val="7030A0"/>
                              </w:rPr>
                            </w:pPr>
                            <w:r>
                              <w:rPr>
                                <w:color w:val="7030A0"/>
                              </w:rPr>
                              <w:t>20min</w:t>
                            </w:r>
                          </w:p>
                          <w:p w14:paraId="7C382ADE" w14:textId="77777777" w:rsidR="0006733D" w:rsidRDefault="0006733D" w:rsidP="000673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690A60" id="Textfeld 10" o:spid="_x0000_s1031" type="#_x0000_t202" style="position:absolute;left:0;text-align:left;margin-left:-48.75pt;margin-top:12.15pt;width:48.75pt;height:26.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" stroked="f">
                <v:textbox>
                  <w:txbxContent>
                    <w:p w14:paraId="1897377B" w14:textId="39C264E3" w:rsidR="0006733D" w:rsidRDefault="0006733D" w:rsidP="0006733D">
                      <w:pPr>
                        <w:rPr>
                          <w:color w:val="7030A0"/>
                        </w:rPr>
                      </w:pPr>
                      <w:r>
                        <w:rPr>
                          <w:color w:val="7030A0"/>
                        </w:rPr>
                        <w:t>20min</w:t>
                      </w:r>
                    </w:p>
                    <w:p w14:paraId="7C382ADE" w14:textId="77777777" w:rsidR="0006733D" w:rsidRDefault="0006733D" w:rsidP="0006733D"/>
                  </w:txbxContent>
                </v:textbox>
              </v:shape>
            </w:pict>
          </mc:Fallback>
        </mc:AlternateContent>
      </w:r>
    </w:p>
    <w:p w14:paraId="0DC5D7BB" w14:textId="0B5AAD5C" w:rsidR="00533904" w:rsidRDefault="002045CA" w:rsidP="00886A96">
      <w:pPr>
        <w:pStyle w:val="StandardmitNummerierung"/>
        <w:ind w:left="426" w:hanging="284"/>
      </w:pPr>
      <w:r>
        <w:t xml:space="preserve">Trage die gemeinsam formulierten Hypothesen in der Tabelle ein. </w:t>
      </w:r>
      <w:r w:rsidR="00FD44A5" w:rsidRPr="00FD44A5">
        <w:t>Mache Vorschläge für Experimente</w:t>
      </w:r>
      <w:r>
        <w:t xml:space="preserve">, </w:t>
      </w:r>
      <w:r w:rsidR="00533904">
        <w:t xml:space="preserve">wie </w:t>
      </w:r>
      <w:r>
        <w:t xml:space="preserve">die Hypothesen </w:t>
      </w:r>
      <w:r w:rsidR="00533904">
        <w:t>getestet werden könnten</w:t>
      </w:r>
      <w:r w:rsidR="00FD44A5" w:rsidRPr="00FD44A5">
        <w:t xml:space="preserve">. </w:t>
      </w:r>
      <w:r w:rsidR="00533904">
        <w:t xml:space="preserve">Schreibe deine Ideen wieder auf das gemeinsame </w:t>
      </w:r>
      <w:r w:rsidR="0022567B">
        <w:t>Blatt oder Whiteboard</w:t>
      </w:r>
      <w:r w:rsidR="00BF254F">
        <w:t xml:space="preserve">. </w:t>
      </w:r>
    </w:p>
    <w:p w14:paraId="1B19EF66" w14:textId="77777777" w:rsidR="007279F5" w:rsidRDefault="007279F5" w:rsidP="00B64805">
      <w:pPr>
        <w:rPr>
          <w:i/>
          <w:color w:val="7030A0"/>
        </w:rPr>
      </w:pPr>
    </w:p>
    <w:p w14:paraId="233A038D" w14:textId="3656AB8C" w:rsidR="006444E4" w:rsidRPr="005D6F50" w:rsidRDefault="006444E4" w:rsidP="00B64805">
      <w:pPr>
        <w:rPr>
          <w:i/>
          <w:color w:val="7030A0"/>
        </w:rPr>
      </w:pPr>
      <w:r w:rsidRPr="005D6F50">
        <w:rPr>
          <w:i/>
          <w:color w:val="7030A0"/>
        </w:rPr>
        <w:t>Geben Sie den zur Verfügung stehende Zeitraum bekannt. Falls keine Vorschläge kommen, kann die Gruppen mit zusätzlichen Fragen unterstützt werden wie zum Beispiel: „Können wir durch Messung der Änderung der  Masse von Papier eine von den Hypothesen überprüfen...?“</w:t>
      </w:r>
    </w:p>
    <w:p w14:paraId="6C01FC54" w14:textId="77777777" w:rsidR="006444E4" w:rsidRDefault="006444E4" w:rsidP="00460FEB">
      <w:pPr>
        <w:pStyle w:val="StandardmitNummerierung"/>
        <w:numPr>
          <w:ilvl w:val="0"/>
          <w:numId w:val="0"/>
        </w:numPr>
        <w:ind w:left="426"/>
        <w:rPr>
          <w:color w:val="7030A0"/>
        </w:rPr>
      </w:pPr>
    </w:p>
    <w:p w14:paraId="40E9BA1D" w14:textId="48816CAE" w:rsidR="00460FEB" w:rsidRDefault="00460FEB" w:rsidP="00297030">
      <w:pPr>
        <w:pStyle w:val="Listenabsatz"/>
        <w:numPr>
          <w:ilvl w:val="0"/>
          <w:numId w:val="6"/>
        </w:numPr>
      </w:pPr>
      <w:r w:rsidRPr="00A30345">
        <w:t xml:space="preserve">Besprechen der </w:t>
      </w:r>
      <w:r w:rsidR="006444E4">
        <w:t>Experimente</w:t>
      </w:r>
      <w:r w:rsidRPr="00A30345">
        <w:t xml:space="preserve"> in der Klasse.</w:t>
      </w:r>
    </w:p>
    <w:p w14:paraId="6195B0E4" w14:textId="77777777" w:rsidR="00460FEB" w:rsidRDefault="00460FEB" w:rsidP="00460FEB">
      <w:pPr>
        <w:pStyle w:val="Listenabsatz"/>
      </w:pPr>
    </w:p>
    <w:p w14:paraId="67B7F636" w14:textId="61E558A4" w:rsidR="0022567B" w:rsidRDefault="006444E4" w:rsidP="00B64805">
      <w:pPr>
        <w:rPr>
          <w:i/>
          <w:color w:val="7030A0"/>
        </w:rPr>
      </w:pPr>
      <w:r w:rsidRPr="005D6F50">
        <w:rPr>
          <w:i/>
          <w:color w:val="7030A0"/>
        </w:rPr>
        <w:t xml:space="preserve">Die Auswahl der Experimente erfolgt in Hinsicht auf die zur Verfügung stehenden Materialien und Videos. </w:t>
      </w:r>
      <w:r w:rsidR="0022567B">
        <w:rPr>
          <w:i/>
          <w:color w:val="7030A0"/>
        </w:rPr>
        <w:t>Tr</w:t>
      </w:r>
      <w:r w:rsidR="0022567B" w:rsidRPr="0022567B">
        <w:rPr>
          <w:i/>
          <w:color w:val="7030A0"/>
        </w:rPr>
        <w:t>agen Sie in die Tabelle</w:t>
      </w:r>
      <w:r w:rsidR="0022567B">
        <w:rPr>
          <w:i/>
          <w:color w:val="7030A0"/>
        </w:rPr>
        <w:t xml:space="preserve"> nur jene </w:t>
      </w:r>
      <w:r w:rsidR="0022567B" w:rsidRPr="0022567B">
        <w:rPr>
          <w:i/>
          <w:color w:val="7030A0"/>
        </w:rPr>
        <w:t>Experimente</w:t>
      </w:r>
      <w:r w:rsidR="0022567B">
        <w:rPr>
          <w:i/>
          <w:color w:val="7030A0"/>
        </w:rPr>
        <w:t xml:space="preserve"> ein</w:t>
      </w:r>
      <w:r w:rsidR="0022567B" w:rsidRPr="0022567B">
        <w:rPr>
          <w:i/>
          <w:color w:val="7030A0"/>
        </w:rPr>
        <w:t>, die später durchgeführt werden sollen</w:t>
      </w:r>
      <w:r w:rsidR="0022567B">
        <w:rPr>
          <w:i/>
          <w:color w:val="7030A0"/>
        </w:rPr>
        <w:t xml:space="preserve">. Projizieren </w:t>
      </w:r>
      <w:r w:rsidR="00425EF6">
        <w:rPr>
          <w:i/>
          <w:color w:val="7030A0"/>
        </w:rPr>
        <w:t>S</w:t>
      </w:r>
      <w:r w:rsidR="0022567B">
        <w:rPr>
          <w:i/>
          <w:color w:val="7030A0"/>
        </w:rPr>
        <w:t xml:space="preserve">ie die Tabelle, damit die </w:t>
      </w:r>
      <w:proofErr w:type="spellStart"/>
      <w:r w:rsidR="0022567B">
        <w:rPr>
          <w:i/>
          <w:color w:val="7030A0"/>
        </w:rPr>
        <w:t>Schüler:innen</w:t>
      </w:r>
      <w:proofErr w:type="spellEnd"/>
      <w:r w:rsidR="0022567B">
        <w:rPr>
          <w:i/>
          <w:color w:val="7030A0"/>
        </w:rPr>
        <w:t xml:space="preserve"> diese richtig auf ihr Arbeitsblatt übertragen können. </w:t>
      </w:r>
    </w:p>
    <w:p w14:paraId="07C55A7D" w14:textId="77777777" w:rsidR="0022567B" w:rsidRDefault="0022567B" w:rsidP="00C824E2">
      <w:pPr>
        <w:pStyle w:val="Listenabsatz"/>
        <w:rPr>
          <w:i/>
          <w:color w:val="7030A0"/>
        </w:rPr>
      </w:pPr>
    </w:p>
    <w:p w14:paraId="02DFEF1F" w14:textId="23CEFA97" w:rsidR="00C824E2" w:rsidRPr="005D6F50" w:rsidRDefault="00FB2481" w:rsidP="00B64805">
      <w:pPr>
        <w:rPr>
          <w:i/>
          <w:color w:val="7030A0"/>
        </w:rPr>
      </w:pPr>
      <w:r w:rsidRPr="005D6F50">
        <w:rPr>
          <w:i/>
          <w:color w:val="7030A0"/>
        </w:rPr>
        <w:t>Beispiele siehe Tabelle</w:t>
      </w:r>
      <w:r w:rsidR="00F03362">
        <w:rPr>
          <w:i/>
          <w:color w:val="7030A0"/>
        </w:rPr>
        <w:t xml:space="preserve"> (S. 3)</w:t>
      </w:r>
      <w:r w:rsidRPr="005D6F50">
        <w:rPr>
          <w:i/>
          <w:color w:val="7030A0"/>
        </w:rPr>
        <w:t xml:space="preserve">. </w:t>
      </w:r>
      <w:r w:rsidR="00F66F4A">
        <w:rPr>
          <w:i/>
          <w:color w:val="7030A0"/>
        </w:rPr>
        <w:t xml:space="preserve">Die </w:t>
      </w:r>
      <w:r w:rsidR="00B80C8C">
        <w:rPr>
          <w:i/>
          <w:color w:val="7030A0"/>
        </w:rPr>
        <w:t>Beschreibung zu den Experimenten befindet sich im Anhang.</w:t>
      </w:r>
    </w:p>
    <w:p w14:paraId="62BB6EAD" w14:textId="77777777" w:rsidR="006444E4" w:rsidRDefault="006444E4" w:rsidP="00460FEB">
      <w:pPr>
        <w:pStyle w:val="Listenabsatz"/>
      </w:pPr>
    </w:p>
    <w:p w14:paraId="0214B4AB" w14:textId="0E024768" w:rsidR="00FB2481" w:rsidRPr="00FB2481" w:rsidRDefault="00FB2481" w:rsidP="00460FEB">
      <w:pPr>
        <w:pStyle w:val="Listenabsatz"/>
        <w:rPr>
          <w:color w:val="7030A0"/>
        </w:rPr>
      </w:pPr>
    </w:p>
    <w:p w14:paraId="028A6CFC" w14:textId="19688C2F" w:rsidR="00F66A9B" w:rsidRDefault="00161807" w:rsidP="00297030">
      <w:pPr>
        <w:pStyle w:val="StandardmitNummerierung"/>
        <w:ind w:left="426" w:hanging="284"/>
      </w:pPr>
      <w:r>
        <w:t>Welchen</w:t>
      </w:r>
      <w:r w:rsidR="00FD44A5" w:rsidRPr="00FD44A5">
        <w:t xml:space="preserve"> Ausgang</w:t>
      </w:r>
      <w:r>
        <w:t xml:space="preserve"> erwartest</w:t>
      </w:r>
      <w:r w:rsidR="00FD44A5" w:rsidRPr="00FD44A5">
        <w:t xml:space="preserve"> du </w:t>
      </w:r>
      <w:r>
        <w:t>von den</w:t>
      </w:r>
      <w:r w:rsidR="00FD44A5" w:rsidRPr="00FD44A5">
        <w:t xml:space="preserve"> Experiment</w:t>
      </w:r>
      <w:r>
        <w:t>en? Überlege nacheinander für jede der Hypothesen</w:t>
      </w:r>
      <w:r w:rsidR="00FD44A5" w:rsidRPr="00FD44A5">
        <w:t>.</w:t>
      </w:r>
      <w:r w:rsidR="00817E49">
        <w:t xml:space="preserve"> Befüllt gemeinsam mit der Lehrperson die Tabelle.</w:t>
      </w:r>
    </w:p>
    <w:p w14:paraId="4D01E9D5" w14:textId="77777777" w:rsidR="007279F5" w:rsidRDefault="007279F5" w:rsidP="00B64805">
      <w:pPr>
        <w:rPr>
          <w:i/>
          <w:color w:val="7030A0"/>
        </w:rPr>
      </w:pPr>
    </w:p>
    <w:p w14:paraId="49F8F86E" w14:textId="6C2F86A9" w:rsidR="007279F5" w:rsidRPr="0022567B" w:rsidRDefault="00161807" w:rsidP="007279F5">
      <w:pPr>
        <w:spacing w:after="160"/>
        <w:jc w:val="left"/>
        <w:rPr>
          <w:i/>
          <w:color w:val="7030A0"/>
        </w:rPr>
      </w:pPr>
      <w:r>
        <w:rPr>
          <w:i/>
          <w:color w:val="7030A0"/>
        </w:rPr>
        <w:t>Tragen</w:t>
      </w:r>
      <w:r w:rsidR="005A64D0" w:rsidRPr="005A64D0">
        <w:rPr>
          <w:i/>
          <w:color w:val="7030A0"/>
        </w:rPr>
        <w:t xml:space="preserve"> Sie die </w:t>
      </w:r>
      <w:r w:rsidR="00312B24">
        <w:rPr>
          <w:i/>
          <w:color w:val="7030A0"/>
        </w:rPr>
        <w:t>Erwartungen</w:t>
      </w:r>
      <w:r w:rsidR="007279F5" w:rsidRPr="005A64D0">
        <w:rPr>
          <w:i/>
          <w:color w:val="7030A0"/>
        </w:rPr>
        <w:t xml:space="preserve"> für </w:t>
      </w:r>
      <w:r w:rsidR="007279F5">
        <w:rPr>
          <w:i/>
          <w:color w:val="7030A0"/>
        </w:rPr>
        <w:t>den Ausgang der</w:t>
      </w:r>
      <w:r w:rsidR="007279F5" w:rsidRPr="005A64D0">
        <w:rPr>
          <w:i/>
          <w:color w:val="7030A0"/>
        </w:rPr>
        <w:t xml:space="preserve"> Experiment</w:t>
      </w:r>
      <w:r w:rsidR="007279F5">
        <w:rPr>
          <w:i/>
          <w:color w:val="7030A0"/>
        </w:rPr>
        <w:t>e</w:t>
      </w:r>
      <w:r w:rsidR="007279F5" w:rsidRPr="005A64D0">
        <w:rPr>
          <w:i/>
          <w:color w:val="7030A0"/>
        </w:rPr>
        <w:t xml:space="preserve"> </w:t>
      </w:r>
      <w:r w:rsidR="008A17B5" w:rsidRPr="005A64D0">
        <w:rPr>
          <w:i/>
          <w:color w:val="7030A0"/>
        </w:rPr>
        <w:t xml:space="preserve">in </w:t>
      </w:r>
      <w:r w:rsidR="008A17B5">
        <w:rPr>
          <w:i/>
          <w:color w:val="7030A0"/>
        </w:rPr>
        <w:t xml:space="preserve">die mittleren Felder </w:t>
      </w:r>
      <w:r w:rsidR="007279F5" w:rsidRPr="005A64D0">
        <w:rPr>
          <w:i/>
          <w:color w:val="7030A0"/>
        </w:rPr>
        <w:t>Tabelle ein.</w:t>
      </w:r>
      <w:r w:rsidR="007279F5">
        <w:rPr>
          <w:i/>
          <w:color w:val="7030A0"/>
        </w:rPr>
        <w:t xml:space="preserve"> </w:t>
      </w:r>
      <w:r w:rsidR="007279F5" w:rsidRPr="005D6F50">
        <w:rPr>
          <w:i/>
          <w:color w:val="7030A0"/>
        </w:rPr>
        <w:t xml:space="preserve">Projizieren Sie </w:t>
      </w:r>
      <w:r w:rsidR="007279F5">
        <w:rPr>
          <w:i/>
          <w:color w:val="7030A0"/>
        </w:rPr>
        <w:t xml:space="preserve">diese </w:t>
      </w:r>
      <w:r w:rsidR="007279F5" w:rsidRPr="005D6F50">
        <w:rPr>
          <w:i/>
          <w:color w:val="7030A0"/>
        </w:rPr>
        <w:t xml:space="preserve">währenddessen </w:t>
      </w:r>
      <w:r w:rsidR="007279F5">
        <w:rPr>
          <w:i/>
          <w:color w:val="7030A0"/>
        </w:rPr>
        <w:t xml:space="preserve">und bitten Sie die </w:t>
      </w:r>
      <w:proofErr w:type="spellStart"/>
      <w:r w:rsidR="007279F5">
        <w:rPr>
          <w:i/>
          <w:color w:val="7030A0"/>
        </w:rPr>
        <w:t>Schüler:innen</w:t>
      </w:r>
      <w:proofErr w:type="spellEnd"/>
      <w:r w:rsidR="007279F5">
        <w:rPr>
          <w:i/>
          <w:color w:val="7030A0"/>
        </w:rPr>
        <w:t xml:space="preserve"> den Inhalt  auf ihre Arbeitsblätter zu übertragen.</w:t>
      </w:r>
    </w:p>
    <w:p w14:paraId="61BB0613" w14:textId="15E65862" w:rsidR="009F5732" w:rsidRDefault="00927B7A" w:rsidP="00FB2481">
      <w:pPr>
        <w:pStyle w:val="StandardmitNummerierung"/>
        <w:numPr>
          <w:ilvl w:val="0"/>
          <w:numId w:val="0"/>
        </w:numPr>
        <w:ind w:left="426"/>
        <w:rPr>
          <w:color w:val="7030A0"/>
        </w:rPr>
      </w:pPr>
      <w:r>
        <w:rPr>
          <w:noProof/>
          <w:lang w:eastAsia="de-AT"/>
        </w:rPr>
        <w:drawing>
          <wp:anchor distT="0" distB="0" distL="114300" distR="114300" simplePos="0" relativeHeight="251679744" behindDoc="0" locked="0" layoutInCell="1" allowOverlap="1" wp14:anchorId="452065B9" wp14:editId="2372AEFB">
            <wp:simplePos x="0" y="0"/>
            <wp:positionH relativeFrom="column">
              <wp:posOffset>-589280</wp:posOffset>
            </wp:positionH>
            <wp:positionV relativeFrom="paragraph">
              <wp:posOffset>278130</wp:posOffset>
            </wp:positionV>
            <wp:extent cx="581025" cy="571500"/>
            <wp:effectExtent l="0" t="0" r="0" b="0"/>
            <wp:wrapNone/>
            <wp:docPr id="18" name="Grafik 18" descr="Kostenloser Vektor handgezeichnetes teamwork-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stenloser Vektor handgezeichnetes teamwork-symbol"/>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4772" t="14773" r="12500" b="13636"/>
                    <a:stretch/>
                  </pic:blipFill>
                  <pic:spPr bwMode="auto">
                    <a:xfrm>
                      <a:off x="0" y="0"/>
                      <a:ext cx="581025" cy="571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4E33F6" w14:textId="2E8DEDBE" w:rsidR="00FB2481" w:rsidRPr="00FB2481" w:rsidRDefault="00FB2481" w:rsidP="00FB2481">
      <w:pPr>
        <w:pStyle w:val="StandardmitNummerierung"/>
        <w:numPr>
          <w:ilvl w:val="0"/>
          <w:numId w:val="0"/>
        </w:numPr>
        <w:ind w:left="426"/>
        <w:rPr>
          <w:color w:val="7030A0"/>
        </w:rPr>
      </w:pPr>
    </w:p>
    <w:p w14:paraId="28411859" w14:textId="3CCA263D" w:rsidR="00927B7A" w:rsidRDefault="00927B7A" w:rsidP="00927B7A">
      <w:pPr>
        <w:pStyle w:val="StandardmitNummerierung"/>
        <w:ind w:left="426" w:hanging="284"/>
      </w:pPr>
      <w:r w:rsidRPr="0006733D">
        <w:rPr>
          <w:noProof/>
          <w:color w:val="7030A0"/>
          <w:lang w:eastAsia="de-AT"/>
        </w:rPr>
        <mc:AlternateContent>
          <mc:Choice Requires="wps">
            <w:drawing>
              <wp:anchor distT="45720" distB="45720" distL="114300" distR="114300" simplePos="0" relativeHeight="251673600" behindDoc="0" locked="0" layoutInCell="1" allowOverlap="1" wp14:anchorId="4B33EADC" wp14:editId="67544108">
                <wp:simplePos x="0" y="0"/>
                <wp:positionH relativeFrom="column">
                  <wp:posOffset>-633730</wp:posOffset>
                </wp:positionH>
                <wp:positionV relativeFrom="paragraph">
                  <wp:posOffset>419735</wp:posOffset>
                </wp:positionV>
                <wp:extent cx="619125" cy="333375"/>
                <wp:effectExtent l="0" t="0" r="9525" b="952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33375"/>
                        </a:xfrm>
                        <a:prstGeom prst="rect">
                          <a:avLst/>
                        </a:prstGeom>
                        <a:solidFill>
                          <a:srgbClr val="FFFFFF"/>
                        </a:solidFill>
                        <a:ln w="9525">
                          <a:noFill/>
                          <a:miter lim="800000"/>
                          <a:headEnd/>
                          <a:tailEnd/>
                        </a:ln>
                      </wps:spPr>
                      <wps:txbx>
                        <w:txbxContent>
                          <w:p w14:paraId="6362C812" w14:textId="77777777" w:rsidR="0006733D" w:rsidRDefault="0006733D" w:rsidP="0006733D">
                            <w:pPr>
                              <w:rPr>
                                <w:color w:val="7030A0"/>
                              </w:rPr>
                            </w:pPr>
                            <w:r>
                              <w:rPr>
                                <w:color w:val="7030A0"/>
                              </w:rPr>
                              <w:t>20min</w:t>
                            </w:r>
                          </w:p>
                          <w:p w14:paraId="5FA24C81" w14:textId="77777777" w:rsidR="0006733D" w:rsidRDefault="0006733D" w:rsidP="000673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33EADC" id="Textfeld 12" o:spid="_x0000_s1032" type="#_x0000_t202" style="position:absolute;left:0;text-align:left;margin-left:-49.9pt;margin-top:33.05pt;width:48.75pt;height:26.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" stroked="f">
                <v:textbox>
                  <w:txbxContent>
                    <w:p w14:paraId="6362C812" w14:textId="77777777" w:rsidR="0006733D" w:rsidRDefault="0006733D" w:rsidP="0006733D">
                      <w:pPr>
                        <w:rPr>
                          <w:color w:val="7030A0"/>
                        </w:rPr>
                      </w:pPr>
                      <w:r>
                        <w:rPr>
                          <w:color w:val="7030A0"/>
                        </w:rPr>
                        <w:t>20min</w:t>
                      </w:r>
                    </w:p>
                    <w:p w14:paraId="5FA24C81" w14:textId="77777777" w:rsidR="0006733D" w:rsidRDefault="0006733D" w:rsidP="0006733D"/>
                  </w:txbxContent>
                </v:textbox>
              </v:shape>
            </w:pict>
          </mc:Fallback>
        </mc:AlternateContent>
      </w:r>
      <w:r w:rsidR="009F5732">
        <w:t>Führt</w:t>
      </w:r>
      <w:r w:rsidR="00E90BF0" w:rsidRPr="00E90BF0">
        <w:t xml:space="preserve"> die Experimente </w:t>
      </w:r>
      <w:r w:rsidR="009F5732">
        <w:t xml:space="preserve">als Gruppe </w:t>
      </w:r>
      <w:r w:rsidR="00E90BF0" w:rsidRPr="00E90BF0">
        <w:t xml:space="preserve">durch. </w:t>
      </w:r>
      <w:r w:rsidR="005B7E6F" w:rsidRPr="005B7E6F">
        <w:t>Man</w:t>
      </w:r>
      <w:r w:rsidR="005A64D0" w:rsidRPr="005B7E6F">
        <w:t xml:space="preserve">che Experimente wird auch die Lehrperson für euch durchführen. Beobachte </w:t>
      </w:r>
      <w:r w:rsidR="005B7E6F" w:rsidRPr="005B7E6F">
        <w:t xml:space="preserve">aufmerksam, was das Experiment zeigt </w:t>
      </w:r>
      <w:r w:rsidR="005A64D0" w:rsidRPr="005B7E6F">
        <w:t xml:space="preserve">und </w:t>
      </w:r>
      <w:r w:rsidR="005B7E6F" w:rsidRPr="005B7E6F">
        <w:t>t</w:t>
      </w:r>
      <w:r w:rsidR="00E90BF0" w:rsidRPr="005B7E6F">
        <w:t xml:space="preserve">rage das Ergebnis in </w:t>
      </w:r>
      <w:r w:rsidR="00817E49" w:rsidRPr="005B7E6F">
        <w:t>die</w:t>
      </w:r>
      <w:r w:rsidR="00E90BF0" w:rsidRPr="005B7E6F">
        <w:t xml:space="preserve"> Tabelle ein. Kannst du die eine oder andere Hypothese widerlegen </w:t>
      </w:r>
      <w:r w:rsidR="00E90BF0" w:rsidRPr="00E90BF0">
        <w:t xml:space="preserve">und verwerfen? </w:t>
      </w:r>
    </w:p>
    <w:p w14:paraId="7E377760" w14:textId="50D5FFFB" w:rsidR="008A17B5" w:rsidRPr="00927B7A" w:rsidRDefault="008A17B5" w:rsidP="00927B7A">
      <w:pPr>
        <w:spacing w:after="160"/>
        <w:jc w:val="left"/>
      </w:pPr>
      <w:r w:rsidRPr="00927B7A">
        <w:rPr>
          <w:i/>
          <w:color w:val="7030A0"/>
        </w:rPr>
        <w:t>Hier werden die untersten beiden Zeilen der Tabelle befüllt.</w:t>
      </w:r>
    </w:p>
    <w:p w14:paraId="4F113938" w14:textId="23817400" w:rsidR="00FD22D2" w:rsidRDefault="0006733D" w:rsidP="00FD22D2">
      <w:pPr>
        <w:rPr>
          <w:b/>
          <w:szCs w:val="24"/>
        </w:rPr>
      </w:pPr>
      <w:r w:rsidRPr="0006733D">
        <w:rPr>
          <w:noProof/>
          <w:color w:val="7030A0"/>
          <w:lang w:eastAsia="de-AT"/>
        </w:rPr>
        <mc:AlternateContent>
          <mc:Choice Requires="wps">
            <w:drawing>
              <wp:anchor distT="45720" distB="45720" distL="114300" distR="114300" simplePos="0" relativeHeight="251675648" behindDoc="0" locked="0" layoutInCell="1" allowOverlap="1" wp14:anchorId="10D33A6D" wp14:editId="72733A8C">
                <wp:simplePos x="0" y="0"/>
                <wp:positionH relativeFrom="column">
                  <wp:posOffset>-629920</wp:posOffset>
                </wp:positionH>
                <wp:positionV relativeFrom="paragraph">
                  <wp:posOffset>170815</wp:posOffset>
                </wp:positionV>
                <wp:extent cx="619125" cy="333375"/>
                <wp:effectExtent l="0" t="0" r="9525"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33375"/>
                        </a:xfrm>
                        <a:prstGeom prst="rect">
                          <a:avLst/>
                        </a:prstGeom>
                        <a:solidFill>
                          <a:srgbClr val="FFFFFF"/>
                        </a:solidFill>
                        <a:ln w="9525">
                          <a:noFill/>
                          <a:miter lim="800000"/>
                          <a:headEnd/>
                          <a:tailEnd/>
                        </a:ln>
                      </wps:spPr>
                      <wps:txbx>
                        <w:txbxContent>
                          <w:p w14:paraId="5786DF82" w14:textId="62617080" w:rsidR="0006733D" w:rsidRDefault="0006733D" w:rsidP="0006733D">
                            <w:pPr>
                              <w:rPr>
                                <w:color w:val="7030A0"/>
                              </w:rPr>
                            </w:pPr>
                            <w:r>
                              <w:rPr>
                                <w:color w:val="7030A0"/>
                              </w:rPr>
                              <w:t>5min</w:t>
                            </w:r>
                          </w:p>
                          <w:p w14:paraId="6C39634D" w14:textId="77777777" w:rsidR="0006733D" w:rsidRDefault="0006733D" w:rsidP="000673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D33A6D" id="Textfeld 13" o:spid="_x0000_s1033" type="#_x0000_t202" style="position:absolute;left:0;text-align:left;margin-left:-49.6pt;margin-top:13.45pt;width:48.75pt;height:26.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" stroked="f">
                <v:textbox>
                  <w:txbxContent>
                    <w:p w14:paraId="5786DF82" w14:textId="62617080" w:rsidR="0006733D" w:rsidRDefault="0006733D" w:rsidP="0006733D">
                      <w:pPr>
                        <w:rPr>
                          <w:color w:val="7030A0"/>
                        </w:rPr>
                      </w:pPr>
                      <w:r>
                        <w:rPr>
                          <w:color w:val="7030A0"/>
                        </w:rPr>
                        <w:t>5min</w:t>
                      </w:r>
                    </w:p>
                    <w:p w14:paraId="6C39634D" w14:textId="77777777" w:rsidR="0006733D" w:rsidRDefault="0006733D" w:rsidP="0006733D"/>
                  </w:txbxContent>
                </v:textbox>
              </v:shape>
            </w:pict>
          </mc:Fallback>
        </mc:AlternateContent>
      </w:r>
    </w:p>
    <w:p w14:paraId="35AB14D2" w14:textId="0C1766AC" w:rsidR="00E90BF0" w:rsidRDefault="00E90BF0" w:rsidP="00886A96">
      <w:pPr>
        <w:pStyle w:val="StandardmitNummerierung"/>
        <w:ind w:left="426" w:hanging="284"/>
      </w:pPr>
      <w:r w:rsidRPr="00E90BF0">
        <w:t xml:space="preserve">Diskutiert das Ergebnis mit der Lehrperson. </w:t>
      </w:r>
      <w:r w:rsidR="00F66A9B">
        <w:t>Schreibt hier eure Schlussfolgerungen</w:t>
      </w:r>
      <w:r w:rsidR="008E3DF3">
        <w:t xml:space="preserve"> auf</w:t>
      </w:r>
      <w:r w:rsidR="00F66A9B">
        <w:t>.</w:t>
      </w:r>
    </w:p>
    <w:p w14:paraId="5D746FB0" w14:textId="77777777" w:rsidR="007279F5" w:rsidRDefault="007279F5" w:rsidP="00B64805">
      <w:pPr>
        <w:rPr>
          <w:i/>
          <w:color w:val="7030A0"/>
        </w:rPr>
      </w:pPr>
    </w:p>
    <w:p w14:paraId="1EA2A16F" w14:textId="7F6DCED9" w:rsidR="00EF65B9" w:rsidRDefault="00737B61" w:rsidP="007279F5">
      <w:pPr>
        <w:rPr>
          <w:rStyle w:val="OffenebzwhalboffeneAufgabenStandardmitdoppeltemZeilenabstandZchn"/>
        </w:rPr>
      </w:pPr>
      <w:r w:rsidRPr="005D6F50">
        <w:rPr>
          <w:i/>
          <w:color w:val="7030A0"/>
        </w:rPr>
        <w:t xml:space="preserve">Es bleibt nur Hypothese </w:t>
      </w:r>
      <w:r w:rsidR="005A64D0">
        <w:rPr>
          <w:i/>
          <w:color w:val="7030A0"/>
        </w:rPr>
        <w:t>3</w:t>
      </w:r>
      <w:r w:rsidRPr="005D6F50">
        <w:rPr>
          <w:i/>
          <w:color w:val="7030A0"/>
        </w:rPr>
        <w:t>: Der Alkohol ist aus dem Papier hinausgegangen. Bei den Haaren ist es ähnlich</w:t>
      </w:r>
      <w:r w:rsidR="00055566">
        <w:rPr>
          <w:i/>
          <w:color w:val="7030A0"/>
        </w:rPr>
        <w:t>.</w:t>
      </w:r>
      <w:r w:rsidRPr="005D6F50">
        <w:rPr>
          <w:i/>
          <w:color w:val="7030A0"/>
        </w:rPr>
        <w:t xml:space="preserve"> Die Haare trocknen, weil das Wasser in die Luft geht.</w:t>
      </w:r>
    </w:p>
    <w:p w14:paraId="47EF0258" w14:textId="77777777" w:rsidR="00EF65B9" w:rsidRDefault="00EF65B9" w:rsidP="00F66A9B">
      <w:pPr>
        <w:pStyle w:val="OffenebzwhalboffeneAufgabenStandardmitdoppeltemZeilenabstand"/>
        <w:rPr>
          <w:rStyle w:val="OffenebzwhalboffeneAufgabenStandardmitdoppeltemZeilenabstandZchn"/>
        </w:rPr>
        <w:sectPr w:rsidR="00EF65B9" w:rsidSect="003A3AAF">
          <w:headerReference w:type="default" r:id="rId10"/>
          <w:footerReference w:type="default" r:id="rId11"/>
          <w:pgSz w:w="11906" w:h="16838"/>
          <w:pgMar w:top="1418" w:right="1247" w:bottom="1418" w:left="1247" w:header="709" w:footer="567" w:gutter="0"/>
          <w:cols w:space="708"/>
          <w:docGrid w:linePitch="360"/>
        </w:sectPr>
      </w:pPr>
    </w:p>
    <w:tbl>
      <w:tblPr>
        <w:tblStyle w:val="Tabellenraster"/>
        <w:tblW w:w="14223" w:type="dxa"/>
        <w:tblLayout w:type="fixed"/>
        <w:tblCellMar>
          <w:top w:w="57" w:type="dxa"/>
          <w:bottom w:w="57" w:type="dxa"/>
        </w:tblCellMar>
        <w:tblLook w:val="04A0" w:firstRow="1" w:lastRow="0" w:firstColumn="1" w:lastColumn="0" w:noHBand="0" w:noVBand="1"/>
      </w:tblPr>
      <w:tblGrid>
        <w:gridCol w:w="676"/>
        <w:gridCol w:w="3089"/>
        <w:gridCol w:w="3206"/>
        <w:gridCol w:w="3346"/>
        <w:gridCol w:w="1950"/>
        <w:gridCol w:w="1956"/>
      </w:tblGrid>
      <w:tr w:rsidR="00B23845" w:rsidRPr="00E7214A" w14:paraId="3F8BF013" w14:textId="77777777" w:rsidTr="00D02DBD">
        <w:trPr>
          <w:trHeight w:val="377"/>
        </w:trPr>
        <w:tc>
          <w:tcPr>
            <w:tcW w:w="3765" w:type="dxa"/>
            <w:gridSpan w:val="2"/>
            <w:vMerge w:val="restart"/>
            <w:tcBorders>
              <w:top w:val="nil"/>
              <w:left w:val="nil"/>
              <w:right w:val="single" w:sz="4" w:space="0" w:color="auto"/>
            </w:tcBorders>
            <w:shd w:val="clear" w:color="auto" w:fill="auto"/>
          </w:tcPr>
          <w:p w14:paraId="6932BFD7" w14:textId="77777777" w:rsidR="00B23845" w:rsidRPr="008C0179" w:rsidRDefault="00B23845" w:rsidP="00D02DBD">
            <w:pPr>
              <w:pStyle w:val="Tabelleberschrift"/>
            </w:pPr>
          </w:p>
        </w:tc>
        <w:tc>
          <w:tcPr>
            <w:tcW w:w="10458" w:type="dxa"/>
            <w:gridSpan w:val="4"/>
            <w:tcBorders>
              <w:left w:val="single" w:sz="4" w:space="0" w:color="auto"/>
            </w:tcBorders>
            <w:shd w:val="clear" w:color="auto" w:fill="E0ECEB"/>
            <w:vAlign w:val="center"/>
          </w:tcPr>
          <w:p w14:paraId="5AF68CFF" w14:textId="77777777" w:rsidR="00B23845" w:rsidRPr="00F620AC" w:rsidRDefault="00B23845" w:rsidP="00D02DBD">
            <w:pPr>
              <w:pStyle w:val="Tabelleberschrift"/>
            </w:pPr>
            <w:r w:rsidRPr="004011A2">
              <w:rPr>
                <w:sz w:val="40"/>
              </w:rPr>
              <w:t>EXPERIMENTE</w:t>
            </w:r>
          </w:p>
        </w:tc>
      </w:tr>
      <w:tr w:rsidR="00B23845" w:rsidRPr="00E7214A" w14:paraId="019F7419" w14:textId="77777777" w:rsidTr="00D02DBD">
        <w:trPr>
          <w:trHeight w:val="549"/>
        </w:trPr>
        <w:tc>
          <w:tcPr>
            <w:tcW w:w="3765" w:type="dxa"/>
            <w:gridSpan w:val="2"/>
            <w:vMerge/>
            <w:tcBorders>
              <w:left w:val="nil"/>
              <w:bottom w:val="single" w:sz="4" w:space="0" w:color="auto"/>
              <w:right w:val="single" w:sz="4" w:space="0" w:color="auto"/>
            </w:tcBorders>
            <w:shd w:val="clear" w:color="auto" w:fill="E0ECEB"/>
            <w:textDirection w:val="btLr"/>
          </w:tcPr>
          <w:p w14:paraId="7685CFC8" w14:textId="77777777" w:rsidR="00B23845" w:rsidRPr="00E7214A" w:rsidRDefault="00B23845" w:rsidP="00D02DBD">
            <w:pPr>
              <w:pStyle w:val="Tabelleberschrift"/>
            </w:pPr>
          </w:p>
        </w:tc>
        <w:tc>
          <w:tcPr>
            <w:tcW w:w="3206" w:type="dxa"/>
            <w:tcBorders>
              <w:left w:val="single" w:sz="4" w:space="0" w:color="auto"/>
            </w:tcBorders>
            <w:shd w:val="clear" w:color="auto" w:fill="E0ECEB"/>
          </w:tcPr>
          <w:p w14:paraId="0681256B" w14:textId="77777777" w:rsidR="00B23845" w:rsidRDefault="00B23845" w:rsidP="00D02DBD">
            <w:pPr>
              <w:pStyle w:val="Tabelleberschrift"/>
              <w:rPr>
                <w:sz w:val="28"/>
              </w:rPr>
            </w:pPr>
            <w:r>
              <w:rPr>
                <w:sz w:val="28"/>
              </w:rPr>
              <w:t>E1:</w:t>
            </w:r>
          </w:p>
          <w:p w14:paraId="238533CB" w14:textId="48E340B4" w:rsidR="00B23845" w:rsidRPr="00146963" w:rsidRDefault="00B23845" w:rsidP="00D02DBD">
            <w:pPr>
              <w:pStyle w:val="Tabelleberschrift"/>
              <w:rPr>
                <w:sz w:val="28"/>
              </w:rPr>
            </w:pPr>
            <w:r w:rsidRPr="00146963">
              <w:rPr>
                <w:sz w:val="28"/>
              </w:rPr>
              <w:t xml:space="preserve">Masse vom Papier mit </w:t>
            </w:r>
            <w:r>
              <w:rPr>
                <w:sz w:val="28"/>
              </w:rPr>
              <w:t xml:space="preserve">und ohne </w:t>
            </w:r>
            <w:r w:rsidRPr="00146963">
              <w:rPr>
                <w:sz w:val="28"/>
              </w:rPr>
              <w:t xml:space="preserve">Alkohol </w:t>
            </w:r>
            <w:r w:rsidR="00745AAA" w:rsidRPr="009929CA">
              <w:rPr>
                <w:sz w:val="28"/>
              </w:rPr>
              <w:t>bestimmen</w:t>
            </w:r>
          </w:p>
          <w:p w14:paraId="4820B5E2" w14:textId="77777777" w:rsidR="00B23845" w:rsidRPr="00146963" w:rsidRDefault="00B23845" w:rsidP="00D02DBD">
            <w:pPr>
              <w:pStyle w:val="Tabelleberschrift"/>
              <w:rPr>
                <w:sz w:val="28"/>
              </w:rPr>
            </w:pPr>
          </w:p>
        </w:tc>
        <w:tc>
          <w:tcPr>
            <w:tcW w:w="3346" w:type="dxa"/>
            <w:shd w:val="clear" w:color="auto" w:fill="E0ECEB"/>
          </w:tcPr>
          <w:p w14:paraId="29EE6F5A" w14:textId="77777777" w:rsidR="00B23845" w:rsidRDefault="00B23845" w:rsidP="00D02DBD">
            <w:pPr>
              <w:pStyle w:val="Tabelleberschrift"/>
              <w:rPr>
                <w:sz w:val="28"/>
              </w:rPr>
            </w:pPr>
            <w:r>
              <w:rPr>
                <w:sz w:val="28"/>
              </w:rPr>
              <w:t>E2:</w:t>
            </w:r>
          </w:p>
          <w:p w14:paraId="1EF57D18" w14:textId="598A2C02" w:rsidR="00B23845" w:rsidRPr="00146963" w:rsidRDefault="00B23845" w:rsidP="00745AAA">
            <w:pPr>
              <w:pStyle w:val="Tabelleberschrift"/>
              <w:rPr>
                <w:sz w:val="28"/>
              </w:rPr>
            </w:pPr>
            <w:r w:rsidRPr="00146963">
              <w:rPr>
                <w:sz w:val="28"/>
              </w:rPr>
              <w:t>Tr</w:t>
            </w:r>
            <w:r w:rsidR="006A64A7">
              <w:rPr>
                <w:sz w:val="28"/>
              </w:rPr>
              <w:t>ocknen von Alkohol auf Papier im</w:t>
            </w:r>
            <w:r w:rsidRPr="00146963">
              <w:rPr>
                <w:sz w:val="28"/>
              </w:rPr>
              <w:t xml:space="preserve"> Vakuum und an</w:t>
            </w:r>
            <w:r w:rsidR="00745AAA">
              <w:rPr>
                <w:sz w:val="28"/>
              </w:rPr>
              <w:t xml:space="preserve"> der</w:t>
            </w:r>
            <w:r w:rsidRPr="00146963">
              <w:rPr>
                <w:sz w:val="28"/>
              </w:rPr>
              <w:t xml:space="preserve"> Luft beobachten</w:t>
            </w:r>
          </w:p>
        </w:tc>
        <w:tc>
          <w:tcPr>
            <w:tcW w:w="1950" w:type="dxa"/>
            <w:shd w:val="clear" w:color="auto" w:fill="E0ECEB"/>
          </w:tcPr>
          <w:p w14:paraId="4ACCC65A" w14:textId="77777777" w:rsidR="00B23845" w:rsidRPr="00146963" w:rsidRDefault="00B23845" w:rsidP="00D02DBD">
            <w:pPr>
              <w:pStyle w:val="Tabelleberschrift"/>
              <w:rPr>
                <w:sz w:val="28"/>
              </w:rPr>
            </w:pPr>
          </w:p>
        </w:tc>
        <w:tc>
          <w:tcPr>
            <w:tcW w:w="1956" w:type="dxa"/>
            <w:shd w:val="clear" w:color="auto" w:fill="E0ECEB"/>
          </w:tcPr>
          <w:p w14:paraId="2CE25339" w14:textId="77777777" w:rsidR="00B23845" w:rsidRPr="00F620AC" w:rsidRDefault="00B23845" w:rsidP="00D02DBD">
            <w:pPr>
              <w:pStyle w:val="Tabelleberschrift"/>
            </w:pPr>
          </w:p>
        </w:tc>
      </w:tr>
      <w:tr w:rsidR="00B23845" w:rsidRPr="00E7214A" w14:paraId="59B269DE" w14:textId="77777777" w:rsidTr="00D02DBD">
        <w:trPr>
          <w:trHeight w:val="377"/>
        </w:trPr>
        <w:tc>
          <w:tcPr>
            <w:tcW w:w="676" w:type="dxa"/>
            <w:vMerge w:val="restart"/>
            <w:tcBorders>
              <w:top w:val="single" w:sz="4" w:space="0" w:color="auto"/>
            </w:tcBorders>
            <w:shd w:val="clear" w:color="auto" w:fill="E0ECEB"/>
            <w:textDirection w:val="btLr"/>
          </w:tcPr>
          <w:p w14:paraId="5D359402" w14:textId="77777777" w:rsidR="00B23845" w:rsidRDefault="00B23845" w:rsidP="00D02DBD">
            <w:pPr>
              <w:pStyle w:val="Tabelleberschrift"/>
            </w:pPr>
            <w:r w:rsidRPr="004011A2">
              <w:rPr>
                <w:sz w:val="40"/>
              </w:rPr>
              <w:t>HYPOTHESEN</w:t>
            </w:r>
          </w:p>
        </w:tc>
        <w:tc>
          <w:tcPr>
            <w:tcW w:w="3089" w:type="dxa"/>
            <w:tcBorders>
              <w:top w:val="single" w:sz="4" w:space="0" w:color="auto"/>
            </w:tcBorders>
            <w:shd w:val="clear" w:color="auto" w:fill="E0ECEB"/>
          </w:tcPr>
          <w:p w14:paraId="6B7C0204" w14:textId="77777777" w:rsidR="00B23845" w:rsidRDefault="00B23845" w:rsidP="00D02DBD">
            <w:pPr>
              <w:pStyle w:val="Tabelleberschrift"/>
              <w:jc w:val="left"/>
              <w:rPr>
                <w:sz w:val="28"/>
              </w:rPr>
            </w:pPr>
            <w:r>
              <w:rPr>
                <w:sz w:val="28"/>
              </w:rPr>
              <w:t>H1:</w:t>
            </w:r>
          </w:p>
          <w:p w14:paraId="0F665156" w14:textId="77777777" w:rsidR="00B23845" w:rsidRDefault="00B23845" w:rsidP="00D02DBD">
            <w:pPr>
              <w:pStyle w:val="Tabelleberschrift"/>
              <w:jc w:val="left"/>
              <w:rPr>
                <w:sz w:val="28"/>
              </w:rPr>
            </w:pPr>
            <w:r w:rsidRPr="00146963">
              <w:rPr>
                <w:sz w:val="28"/>
              </w:rPr>
              <w:t xml:space="preserve">Die Luft hat den Alkohol </w:t>
            </w:r>
            <w:r>
              <w:rPr>
                <w:sz w:val="28"/>
              </w:rPr>
              <w:t>genommen/</w:t>
            </w:r>
          </w:p>
          <w:p w14:paraId="634B09B6" w14:textId="77777777" w:rsidR="00B23845" w:rsidRPr="00146963" w:rsidRDefault="00B23845" w:rsidP="00D02DBD">
            <w:pPr>
              <w:pStyle w:val="Tabelleberschrift"/>
              <w:jc w:val="left"/>
              <w:rPr>
                <w:sz w:val="28"/>
              </w:rPr>
            </w:pPr>
            <w:r w:rsidRPr="00146963">
              <w:rPr>
                <w:sz w:val="28"/>
              </w:rPr>
              <w:t>weggeblasen.</w:t>
            </w:r>
          </w:p>
        </w:tc>
        <w:tc>
          <w:tcPr>
            <w:tcW w:w="3206" w:type="dxa"/>
            <w:shd w:val="clear" w:color="auto" w:fill="auto"/>
          </w:tcPr>
          <w:p w14:paraId="50C0712B" w14:textId="58C00CDB" w:rsidR="00B23845" w:rsidRPr="009929CA" w:rsidRDefault="00745AAA" w:rsidP="00D02DBD">
            <w:pPr>
              <w:pStyle w:val="Tabelleberschrift"/>
              <w:rPr>
                <w:sz w:val="28"/>
              </w:rPr>
            </w:pPr>
            <w:r w:rsidRPr="009929CA">
              <w:rPr>
                <w:sz w:val="28"/>
              </w:rPr>
              <w:t xml:space="preserve">Die </w:t>
            </w:r>
            <w:r w:rsidR="00510CFF" w:rsidRPr="009929CA">
              <w:rPr>
                <w:sz w:val="28"/>
              </w:rPr>
              <w:t>Masse</w:t>
            </w:r>
          </w:p>
          <w:p w14:paraId="01C2679A" w14:textId="5ABA2452" w:rsidR="00B23845" w:rsidRPr="002F7607" w:rsidRDefault="00B23845" w:rsidP="00D02DBD">
            <w:pPr>
              <w:pStyle w:val="Tabelleberschrift"/>
              <w:rPr>
                <w:sz w:val="28"/>
              </w:rPr>
            </w:pPr>
            <w:r w:rsidRPr="009929CA">
              <w:rPr>
                <w:sz w:val="28"/>
              </w:rPr>
              <w:t xml:space="preserve"> nimmt ab</w:t>
            </w:r>
            <w:r w:rsidR="00745AAA" w:rsidRPr="009929CA">
              <w:rPr>
                <w:sz w:val="28"/>
              </w:rPr>
              <w:t>.</w:t>
            </w:r>
          </w:p>
        </w:tc>
        <w:tc>
          <w:tcPr>
            <w:tcW w:w="3346" w:type="dxa"/>
          </w:tcPr>
          <w:p w14:paraId="1A0D1E6B" w14:textId="77777777" w:rsidR="00B23845" w:rsidRPr="002F7607" w:rsidRDefault="00B23845" w:rsidP="00D02DBD">
            <w:pPr>
              <w:pStyle w:val="Tabelleberschrift"/>
              <w:rPr>
                <w:sz w:val="28"/>
              </w:rPr>
            </w:pPr>
            <w:r w:rsidRPr="002F7607">
              <w:rPr>
                <w:sz w:val="28"/>
              </w:rPr>
              <w:t>Im Vakuum bleibt das Papier nass.</w:t>
            </w:r>
          </w:p>
        </w:tc>
        <w:tc>
          <w:tcPr>
            <w:tcW w:w="1950" w:type="dxa"/>
          </w:tcPr>
          <w:p w14:paraId="0454AD71" w14:textId="77777777" w:rsidR="00B23845" w:rsidRPr="00F620AC" w:rsidRDefault="00B23845" w:rsidP="00D02DBD">
            <w:pPr>
              <w:pStyle w:val="Tabelleberschrift"/>
            </w:pPr>
          </w:p>
        </w:tc>
        <w:tc>
          <w:tcPr>
            <w:tcW w:w="1956" w:type="dxa"/>
          </w:tcPr>
          <w:p w14:paraId="3F8E85DE" w14:textId="77777777" w:rsidR="00B23845" w:rsidRPr="00F620AC" w:rsidRDefault="00B23845" w:rsidP="00D02DBD">
            <w:pPr>
              <w:pStyle w:val="Tabelleberschrift"/>
            </w:pPr>
          </w:p>
        </w:tc>
      </w:tr>
      <w:tr w:rsidR="00B23845" w:rsidRPr="00E7214A" w14:paraId="282B150F" w14:textId="77777777" w:rsidTr="00D02DBD">
        <w:trPr>
          <w:trHeight w:val="377"/>
        </w:trPr>
        <w:tc>
          <w:tcPr>
            <w:tcW w:w="676" w:type="dxa"/>
            <w:vMerge/>
            <w:shd w:val="clear" w:color="auto" w:fill="E0ECEB"/>
          </w:tcPr>
          <w:p w14:paraId="2C9449C8" w14:textId="77777777" w:rsidR="00B23845" w:rsidRDefault="00B23845" w:rsidP="00D02DBD">
            <w:pPr>
              <w:pStyle w:val="Tabelleberschrift"/>
            </w:pPr>
          </w:p>
        </w:tc>
        <w:tc>
          <w:tcPr>
            <w:tcW w:w="3089" w:type="dxa"/>
            <w:shd w:val="clear" w:color="auto" w:fill="E0ECEB"/>
          </w:tcPr>
          <w:p w14:paraId="4FDF5938" w14:textId="77777777" w:rsidR="00B23845" w:rsidRDefault="00B23845" w:rsidP="00D02DBD">
            <w:pPr>
              <w:pStyle w:val="Tabelleberschrift"/>
              <w:jc w:val="left"/>
              <w:rPr>
                <w:sz w:val="28"/>
              </w:rPr>
            </w:pPr>
            <w:r>
              <w:rPr>
                <w:sz w:val="28"/>
              </w:rPr>
              <w:t xml:space="preserve">H2: </w:t>
            </w:r>
          </w:p>
          <w:p w14:paraId="466E91D6" w14:textId="77777777" w:rsidR="00B23845" w:rsidRPr="00146963" w:rsidRDefault="00B23845" w:rsidP="00D02DBD">
            <w:pPr>
              <w:pStyle w:val="Tabelleberschrift"/>
              <w:jc w:val="left"/>
              <w:rPr>
                <w:sz w:val="28"/>
              </w:rPr>
            </w:pPr>
            <w:r w:rsidRPr="00146963">
              <w:rPr>
                <w:sz w:val="28"/>
              </w:rPr>
              <w:t>Das Papier hat den Alkohol aufgenommen.</w:t>
            </w:r>
          </w:p>
        </w:tc>
        <w:tc>
          <w:tcPr>
            <w:tcW w:w="3206" w:type="dxa"/>
            <w:shd w:val="clear" w:color="auto" w:fill="auto"/>
          </w:tcPr>
          <w:p w14:paraId="1ADD8614" w14:textId="4A847FD4" w:rsidR="00B23845" w:rsidRPr="002F7607" w:rsidRDefault="00B0577E" w:rsidP="00D02DBD">
            <w:pPr>
              <w:pStyle w:val="Tabelleberschrift"/>
              <w:rPr>
                <w:sz w:val="28"/>
              </w:rPr>
            </w:pPr>
            <w:r>
              <w:rPr>
                <w:sz w:val="28"/>
              </w:rPr>
              <w:t xml:space="preserve">Die </w:t>
            </w:r>
            <w:r w:rsidR="00510CFF">
              <w:rPr>
                <w:sz w:val="28"/>
              </w:rPr>
              <w:t>Masse</w:t>
            </w:r>
          </w:p>
          <w:p w14:paraId="3F6D5DBF" w14:textId="5828C287" w:rsidR="00B23845" w:rsidRPr="002F7607" w:rsidRDefault="00B23845" w:rsidP="00D02DBD">
            <w:pPr>
              <w:pStyle w:val="Tabelleberschrift"/>
              <w:rPr>
                <w:sz w:val="28"/>
              </w:rPr>
            </w:pPr>
            <w:r w:rsidRPr="002F7607">
              <w:rPr>
                <w:sz w:val="28"/>
              </w:rPr>
              <w:t>bleibt gleich</w:t>
            </w:r>
            <w:r w:rsidR="00B0577E">
              <w:rPr>
                <w:sz w:val="28"/>
              </w:rPr>
              <w:t>.</w:t>
            </w:r>
          </w:p>
        </w:tc>
        <w:tc>
          <w:tcPr>
            <w:tcW w:w="3346" w:type="dxa"/>
          </w:tcPr>
          <w:p w14:paraId="61B22FDE" w14:textId="77777777" w:rsidR="00B23845" w:rsidRPr="002F7607" w:rsidRDefault="00B23845" w:rsidP="00D02DBD">
            <w:pPr>
              <w:pStyle w:val="Tabelleberschrift"/>
              <w:rPr>
                <w:sz w:val="28"/>
              </w:rPr>
            </w:pPr>
            <w:r>
              <w:rPr>
                <w:sz w:val="28"/>
              </w:rPr>
              <w:t>In beiden Fällen trocknet das Papier.</w:t>
            </w:r>
          </w:p>
        </w:tc>
        <w:tc>
          <w:tcPr>
            <w:tcW w:w="1950" w:type="dxa"/>
          </w:tcPr>
          <w:p w14:paraId="0BE33C6E" w14:textId="77777777" w:rsidR="00B23845" w:rsidRPr="00F620AC" w:rsidRDefault="00B23845" w:rsidP="00D02DBD">
            <w:pPr>
              <w:pStyle w:val="Tabelleberschrift"/>
            </w:pPr>
          </w:p>
        </w:tc>
        <w:tc>
          <w:tcPr>
            <w:tcW w:w="1956" w:type="dxa"/>
          </w:tcPr>
          <w:p w14:paraId="27920734" w14:textId="77777777" w:rsidR="00B23845" w:rsidRPr="00F620AC" w:rsidRDefault="00B23845" w:rsidP="00D02DBD">
            <w:pPr>
              <w:pStyle w:val="Tabelleberschrift"/>
            </w:pPr>
          </w:p>
        </w:tc>
      </w:tr>
      <w:tr w:rsidR="00B23845" w:rsidRPr="00E7214A" w14:paraId="18376A72" w14:textId="77777777" w:rsidTr="00D02DBD">
        <w:trPr>
          <w:trHeight w:val="377"/>
        </w:trPr>
        <w:tc>
          <w:tcPr>
            <w:tcW w:w="676" w:type="dxa"/>
            <w:vMerge/>
            <w:shd w:val="clear" w:color="auto" w:fill="E0ECEB"/>
          </w:tcPr>
          <w:p w14:paraId="17D398A6" w14:textId="77777777" w:rsidR="00B23845" w:rsidRDefault="00B23845" w:rsidP="00D02DBD">
            <w:pPr>
              <w:pStyle w:val="Tabelleberschrift"/>
            </w:pPr>
          </w:p>
        </w:tc>
        <w:tc>
          <w:tcPr>
            <w:tcW w:w="3089" w:type="dxa"/>
            <w:shd w:val="clear" w:color="auto" w:fill="E0ECEB"/>
          </w:tcPr>
          <w:p w14:paraId="2B93D4A0" w14:textId="77777777" w:rsidR="00B23845" w:rsidRDefault="00B23845" w:rsidP="00D02DBD">
            <w:pPr>
              <w:pStyle w:val="Tabelleberschrift"/>
              <w:jc w:val="left"/>
              <w:rPr>
                <w:sz w:val="28"/>
              </w:rPr>
            </w:pPr>
            <w:r>
              <w:rPr>
                <w:sz w:val="28"/>
              </w:rPr>
              <w:t>H3:</w:t>
            </w:r>
          </w:p>
          <w:p w14:paraId="6150BA11" w14:textId="77777777" w:rsidR="00B23845" w:rsidRPr="00146963" w:rsidRDefault="00B23845" w:rsidP="00D02DBD">
            <w:pPr>
              <w:pStyle w:val="Tabelleberschrift"/>
              <w:jc w:val="left"/>
              <w:rPr>
                <w:sz w:val="28"/>
              </w:rPr>
            </w:pPr>
            <w:r w:rsidRPr="00146963">
              <w:rPr>
                <w:sz w:val="28"/>
              </w:rPr>
              <w:t>Der Alkohol ist aus dem Papier hinausgegangen.</w:t>
            </w:r>
          </w:p>
        </w:tc>
        <w:tc>
          <w:tcPr>
            <w:tcW w:w="3206" w:type="dxa"/>
            <w:shd w:val="clear" w:color="auto" w:fill="auto"/>
          </w:tcPr>
          <w:p w14:paraId="063BDB2B" w14:textId="77777777" w:rsidR="009929CA" w:rsidRPr="009929CA" w:rsidRDefault="009929CA" w:rsidP="009929CA">
            <w:pPr>
              <w:pStyle w:val="Tabelleberschrift"/>
              <w:rPr>
                <w:sz w:val="28"/>
              </w:rPr>
            </w:pPr>
            <w:r w:rsidRPr="009929CA">
              <w:rPr>
                <w:sz w:val="28"/>
              </w:rPr>
              <w:t>Die Masse</w:t>
            </w:r>
          </w:p>
          <w:p w14:paraId="02496E70" w14:textId="4153AC61" w:rsidR="00B23845" w:rsidRPr="002F7607" w:rsidRDefault="009929CA" w:rsidP="009929CA">
            <w:pPr>
              <w:pStyle w:val="Tabelleberschrift"/>
              <w:rPr>
                <w:sz w:val="28"/>
              </w:rPr>
            </w:pPr>
            <w:r w:rsidRPr="009929CA">
              <w:rPr>
                <w:sz w:val="28"/>
              </w:rPr>
              <w:t xml:space="preserve"> nimmt ab.</w:t>
            </w:r>
          </w:p>
        </w:tc>
        <w:tc>
          <w:tcPr>
            <w:tcW w:w="3346" w:type="dxa"/>
          </w:tcPr>
          <w:p w14:paraId="561E6AAB" w14:textId="77777777" w:rsidR="00B23845" w:rsidRPr="002F7607" w:rsidRDefault="00B23845" w:rsidP="00D02DBD">
            <w:pPr>
              <w:pStyle w:val="Tabelleberschrift"/>
              <w:rPr>
                <w:sz w:val="28"/>
              </w:rPr>
            </w:pPr>
            <w:r>
              <w:rPr>
                <w:sz w:val="28"/>
              </w:rPr>
              <w:t>In beiden Fällen trocknet das Papier.</w:t>
            </w:r>
          </w:p>
        </w:tc>
        <w:tc>
          <w:tcPr>
            <w:tcW w:w="1950" w:type="dxa"/>
          </w:tcPr>
          <w:p w14:paraId="67EF13DD" w14:textId="77777777" w:rsidR="00B23845" w:rsidRPr="00F620AC" w:rsidRDefault="00B23845" w:rsidP="00D02DBD">
            <w:pPr>
              <w:pStyle w:val="Tabelleberschrift"/>
            </w:pPr>
          </w:p>
        </w:tc>
        <w:tc>
          <w:tcPr>
            <w:tcW w:w="1956" w:type="dxa"/>
          </w:tcPr>
          <w:p w14:paraId="59D9EBC9" w14:textId="77777777" w:rsidR="00B23845" w:rsidRPr="00F620AC" w:rsidRDefault="00B23845" w:rsidP="00D02DBD">
            <w:pPr>
              <w:pStyle w:val="Tabelleberschrift"/>
            </w:pPr>
          </w:p>
        </w:tc>
      </w:tr>
      <w:tr w:rsidR="00B23845" w:rsidRPr="00E7214A" w14:paraId="3A0D3546" w14:textId="77777777" w:rsidTr="00D02DBD">
        <w:trPr>
          <w:trHeight w:val="377"/>
        </w:trPr>
        <w:tc>
          <w:tcPr>
            <w:tcW w:w="3765" w:type="dxa"/>
            <w:gridSpan w:val="2"/>
            <w:shd w:val="clear" w:color="auto" w:fill="E0ECEB"/>
            <w:vAlign w:val="center"/>
          </w:tcPr>
          <w:p w14:paraId="20FB4486" w14:textId="77777777" w:rsidR="00B23845" w:rsidRPr="0065737B" w:rsidRDefault="00B23845" w:rsidP="00D02DBD">
            <w:pPr>
              <w:pStyle w:val="Tabelleberschrift"/>
              <w:rPr>
                <w:sz w:val="40"/>
              </w:rPr>
            </w:pPr>
            <w:r w:rsidRPr="0065737B">
              <w:rPr>
                <w:sz w:val="40"/>
              </w:rPr>
              <w:t>ERGEBNISSE</w:t>
            </w:r>
          </w:p>
        </w:tc>
        <w:tc>
          <w:tcPr>
            <w:tcW w:w="3206" w:type="dxa"/>
            <w:shd w:val="clear" w:color="auto" w:fill="E7E6E6" w:themeFill="background2"/>
          </w:tcPr>
          <w:p w14:paraId="69D5CEC3" w14:textId="77777777" w:rsidR="009929CA" w:rsidRPr="009929CA" w:rsidRDefault="009929CA" w:rsidP="009929CA">
            <w:pPr>
              <w:pStyle w:val="Tabelleberschrift"/>
              <w:rPr>
                <w:sz w:val="28"/>
              </w:rPr>
            </w:pPr>
            <w:r w:rsidRPr="009929CA">
              <w:rPr>
                <w:sz w:val="28"/>
              </w:rPr>
              <w:t>Die Masse</w:t>
            </w:r>
          </w:p>
          <w:p w14:paraId="7827852E" w14:textId="4A6A0334" w:rsidR="00B23845" w:rsidRPr="00F620AC" w:rsidRDefault="009929CA" w:rsidP="009929CA">
            <w:pPr>
              <w:pStyle w:val="Tabelleberschrift"/>
            </w:pPr>
            <w:r w:rsidRPr="009929CA">
              <w:rPr>
                <w:sz w:val="28"/>
              </w:rPr>
              <w:t xml:space="preserve"> nimmt ab.</w:t>
            </w:r>
          </w:p>
        </w:tc>
        <w:tc>
          <w:tcPr>
            <w:tcW w:w="3346" w:type="dxa"/>
            <w:shd w:val="clear" w:color="auto" w:fill="E7E6E6" w:themeFill="background2"/>
          </w:tcPr>
          <w:p w14:paraId="1F2D30D2" w14:textId="6EAC7A8F" w:rsidR="00B23845" w:rsidRPr="00F620AC" w:rsidRDefault="00B23845" w:rsidP="00D02DBD">
            <w:pPr>
              <w:pStyle w:val="Tabelleberschrift"/>
            </w:pPr>
            <w:r>
              <w:rPr>
                <w:sz w:val="28"/>
              </w:rPr>
              <w:t>In beide</w:t>
            </w:r>
            <w:r w:rsidR="00510CFF">
              <w:rPr>
                <w:sz w:val="28"/>
              </w:rPr>
              <w:t>n Fällen trocknet das Papier. Im</w:t>
            </w:r>
            <w:r>
              <w:rPr>
                <w:sz w:val="28"/>
              </w:rPr>
              <w:t xml:space="preserve"> Vakuum schneller.</w:t>
            </w:r>
          </w:p>
        </w:tc>
        <w:tc>
          <w:tcPr>
            <w:tcW w:w="1950" w:type="dxa"/>
            <w:shd w:val="clear" w:color="auto" w:fill="E7E6E6" w:themeFill="background2"/>
          </w:tcPr>
          <w:p w14:paraId="23B6AC8D" w14:textId="77777777" w:rsidR="00B23845" w:rsidRPr="00F620AC" w:rsidRDefault="00B23845" w:rsidP="00D02DBD">
            <w:pPr>
              <w:pStyle w:val="Tabelleberschrift"/>
            </w:pPr>
          </w:p>
        </w:tc>
        <w:tc>
          <w:tcPr>
            <w:tcW w:w="1956" w:type="dxa"/>
            <w:shd w:val="clear" w:color="auto" w:fill="E7E6E6" w:themeFill="background2"/>
          </w:tcPr>
          <w:p w14:paraId="320662E8" w14:textId="77777777" w:rsidR="00B23845" w:rsidRPr="00F620AC" w:rsidRDefault="00B23845" w:rsidP="00D02DBD">
            <w:pPr>
              <w:pStyle w:val="Tabelleberschrift"/>
            </w:pPr>
          </w:p>
        </w:tc>
      </w:tr>
      <w:tr w:rsidR="00B23845" w:rsidRPr="00E7214A" w14:paraId="2BBD2D68" w14:textId="77777777" w:rsidTr="00D02DBD">
        <w:trPr>
          <w:trHeight w:val="377"/>
        </w:trPr>
        <w:tc>
          <w:tcPr>
            <w:tcW w:w="3765" w:type="dxa"/>
            <w:gridSpan w:val="2"/>
            <w:shd w:val="clear" w:color="auto" w:fill="E0ECEB"/>
            <w:vAlign w:val="center"/>
          </w:tcPr>
          <w:p w14:paraId="27C193DA" w14:textId="77777777" w:rsidR="00B23845" w:rsidRPr="0065737B" w:rsidRDefault="00B23845" w:rsidP="00D02DBD">
            <w:pPr>
              <w:pStyle w:val="Tabelleberschrift"/>
              <w:jc w:val="left"/>
              <w:rPr>
                <w:sz w:val="40"/>
              </w:rPr>
            </w:pPr>
            <w:r w:rsidRPr="00750321">
              <w:rPr>
                <w:sz w:val="36"/>
              </w:rPr>
              <w:t>Welche Hypothesen kannst du verwerfen?</w:t>
            </w:r>
          </w:p>
        </w:tc>
        <w:tc>
          <w:tcPr>
            <w:tcW w:w="3206" w:type="dxa"/>
            <w:shd w:val="clear" w:color="auto" w:fill="auto"/>
          </w:tcPr>
          <w:p w14:paraId="4851C85E" w14:textId="689194BB" w:rsidR="00B23845" w:rsidRPr="00326AD9" w:rsidRDefault="00B16B4E" w:rsidP="00D02DBD">
            <w:pPr>
              <w:pStyle w:val="Tabelleberschrift"/>
              <w:rPr>
                <w:sz w:val="28"/>
              </w:rPr>
            </w:pPr>
            <w:r>
              <w:rPr>
                <w:sz w:val="28"/>
              </w:rPr>
              <w:t>H</w:t>
            </w:r>
            <w:r w:rsidR="00B23845">
              <w:rPr>
                <w:sz w:val="28"/>
              </w:rPr>
              <w:t>2</w:t>
            </w:r>
          </w:p>
        </w:tc>
        <w:tc>
          <w:tcPr>
            <w:tcW w:w="3346" w:type="dxa"/>
          </w:tcPr>
          <w:p w14:paraId="0480A481" w14:textId="3403ACC4" w:rsidR="00B23845" w:rsidRPr="00326AD9" w:rsidRDefault="00B16B4E" w:rsidP="00D02DBD">
            <w:pPr>
              <w:pStyle w:val="Tabelleberschrift"/>
              <w:rPr>
                <w:sz w:val="28"/>
              </w:rPr>
            </w:pPr>
            <w:r>
              <w:rPr>
                <w:sz w:val="28"/>
              </w:rPr>
              <w:t>H</w:t>
            </w:r>
            <w:r w:rsidR="00B23845">
              <w:rPr>
                <w:sz w:val="28"/>
              </w:rPr>
              <w:t>1</w:t>
            </w:r>
          </w:p>
        </w:tc>
        <w:tc>
          <w:tcPr>
            <w:tcW w:w="1950" w:type="dxa"/>
          </w:tcPr>
          <w:p w14:paraId="5633A0FC" w14:textId="77777777" w:rsidR="00B23845" w:rsidRPr="00F620AC" w:rsidRDefault="00B23845" w:rsidP="00D02DBD">
            <w:pPr>
              <w:pStyle w:val="Tabelleberschrift"/>
            </w:pPr>
          </w:p>
        </w:tc>
        <w:tc>
          <w:tcPr>
            <w:tcW w:w="1956" w:type="dxa"/>
          </w:tcPr>
          <w:p w14:paraId="15B3BF43" w14:textId="77777777" w:rsidR="00B23845" w:rsidRPr="00F620AC" w:rsidRDefault="00B23845" w:rsidP="00D02DBD">
            <w:pPr>
              <w:pStyle w:val="Tabelleberschrift"/>
            </w:pPr>
          </w:p>
        </w:tc>
      </w:tr>
    </w:tbl>
    <w:p w14:paraId="1383ADE0" w14:textId="77777777" w:rsidR="00B23845" w:rsidRDefault="00B23845" w:rsidP="00B23845"/>
    <w:tbl>
      <w:tblPr>
        <w:tblStyle w:val="Tabellenraster"/>
        <w:tblW w:w="14312" w:type="dxa"/>
        <w:tblLayout w:type="fixed"/>
        <w:tblCellMar>
          <w:top w:w="57" w:type="dxa"/>
          <w:bottom w:w="57" w:type="dxa"/>
        </w:tblCellMar>
        <w:tblLook w:val="04A0" w:firstRow="1" w:lastRow="0" w:firstColumn="1" w:lastColumn="0" w:noHBand="0" w:noVBand="1"/>
      </w:tblPr>
      <w:tblGrid>
        <w:gridCol w:w="9634"/>
        <w:gridCol w:w="4678"/>
      </w:tblGrid>
      <w:tr w:rsidR="00B23845" w:rsidRPr="003E0DA3" w14:paraId="621D8651" w14:textId="77777777" w:rsidTr="00B405F8">
        <w:trPr>
          <w:trHeight w:val="458"/>
        </w:trPr>
        <w:tc>
          <w:tcPr>
            <w:tcW w:w="9634" w:type="dxa"/>
            <w:shd w:val="clear" w:color="auto" w:fill="D9E2F3" w:themeFill="accent1" w:themeFillTint="33"/>
          </w:tcPr>
          <w:p w14:paraId="3DB21B9A" w14:textId="77777777" w:rsidR="00B23845" w:rsidRPr="003E0DA3" w:rsidRDefault="00B23845" w:rsidP="00D02DBD">
            <w:pPr>
              <w:pStyle w:val="Tabelleberschrift"/>
            </w:pPr>
            <w:r>
              <w:rPr>
                <w:sz w:val="28"/>
              </w:rPr>
              <w:lastRenderedPageBreak/>
              <w:t xml:space="preserve">Weitere Hypothesen, die von </w:t>
            </w:r>
            <w:proofErr w:type="spellStart"/>
            <w:r>
              <w:rPr>
                <w:sz w:val="28"/>
              </w:rPr>
              <w:t>Schüler:innen</w:t>
            </w:r>
            <w:proofErr w:type="spellEnd"/>
            <w:r>
              <w:rPr>
                <w:sz w:val="28"/>
              </w:rPr>
              <w:t xml:space="preserve"> kommen können</w:t>
            </w:r>
          </w:p>
        </w:tc>
        <w:tc>
          <w:tcPr>
            <w:tcW w:w="4678" w:type="dxa"/>
            <w:shd w:val="clear" w:color="auto" w:fill="D9E2F3" w:themeFill="accent1" w:themeFillTint="33"/>
          </w:tcPr>
          <w:p w14:paraId="74D9C9BE" w14:textId="77777777" w:rsidR="00B23845" w:rsidRPr="003E0DA3" w:rsidRDefault="00B23845" w:rsidP="00D02DBD">
            <w:pPr>
              <w:pStyle w:val="Tabelleberschrift"/>
            </w:pPr>
            <w:r>
              <w:rPr>
                <w:sz w:val="28"/>
              </w:rPr>
              <w:t xml:space="preserve">Test - </w:t>
            </w:r>
            <w:r w:rsidRPr="00452657">
              <w:rPr>
                <w:sz w:val="28"/>
              </w:rPr>
              <w:t>Experimente</w:t>
            </w:r>
          </w:p>
        </w:tc>
      </w:tr>
      <w:tr w:rsidR="00B23845" w:rsidRPr="003E0DA3" w14:paraId="104D724B" w14:textId="77777777" w:rsidTr="00B405F8">
        <w:trPr>
          <w:trHeight w:val="749"/>
        </w:trPr>
        <w:tc>
          <w:tcPr>
            <w:tcW w:w="9634" w:type="dxa"/>
            <w:shd w:val="clear" w:color="auto" w:fill="D9E2F3" w:themeFill="accent1" w:themeFillTint="33"/>
          </w:tcPr>
          <w:p w14:paraId="21B6BADA" w14:textId="77777777" w:rsidR="00B23845" w:rsidRPr="00DC2CDD" w:rsidRDefault="00B23845" w:rsidP="00D02DBD">
            <w:pPr>
              <w:pStyle w:val="Tabelleberschrift"/>
              <w:jc w:val="left"/>
            </w:pPr>
            <w:r w:rsidRPr="00DC2CDD">
              <w:t>H4</w:t>
            </w:r>
            <m:oMath>
              <m:r>
                <w:rPr>
                  <w:rFonts w:ascii="Cambria Math" w:hAnsi="Cambria Math"/>
                </w:rPr>
                <m:t xml:space="preserve"> ≈</m:t>
              </m:r>
            </m:oMath>
            <w:r w:rsidRPr="00DC2CDD">
              <w:rPr>
                <w:rFonts w:eastAsiaTheme="minorEastAsia"/>
              </w:rPr>
              <w:t xml:space="preserve"> </w:t>
            </w:r>
            <w:r w:rsidRPr="00DC2CDD">
              <w:t>H3:</w:t>
            </w:r>
          </w:p>
          <w:p w14:paraId="7A2B0679" w14:textId="77777777" w:rsidR="00B23845" w:rsidRPr="00DC2CDD" w:rsidRDefault="00B23845" w:rsidP="00D02DBD">
            <w:pPr>
              <w:pStyle w:val="Tabelleberschrift"/>
              <w:jc w:val="left"/>
            </w:pPr>
            <w:r w:rsidRPr="00DC2CDD">
              <w:t>Der Alkohol nimmt die Energie der Umgebung auf* und geht in die Luft.</w:t>
            </w:r>
          </w:p>
          <w:p w14:paraId="3B98DE2E" w14:textId="77777777" w:rsidR="00B23845" w:rsidRPr="00DC2CDD" w:rsidRDefault="00B23845" w:rsidP="00D02DBD">
            <w:pPr>
              <w:pStyle w:val="Tabelleberschrift"/>
              <w:jc w:val="left"/>
            </w:pPr>
            <w:r w:rsidRPr="00DC2CDD">
              <w:t>Neuformulierung: Alkohol verlässt das Papier und braucht dazu Energie.</w:t>
            </w:r>
          </w:p>
        </w:tc>
        <w:tc>
          <w:tcPr>
            <w:tcW w:w="4678" w:type="dxa"/>
          </w:tcPr>
          <w:p w14:paraId="729059D5" w14:textId="77777777" w:rsidR="00B23845" w:rsidRPr="00DC2CDD" w:rsidRDefault="00B23845" w:rsidP="00D02DBD">
            <w:r w:rsidRPr="00DC2CDD">
              <w:t xml:space="preserve">E1 </w:t>
            </w:r>
          </w:p>
          <w:p w14:paraId="26D33964" w14:textId="77777777" w:rsidR="00B23845" w:rsidRPr="00DC2CDD" w:rsidRDefault="00B23845" w:rsidP="00D02DBD"/>
        </w:tc>
      </w:tr>
      <w:tr w:rsidR="00B23845" w:rsidRPr="003E0DA3" w14:paraId="0CE9EB4D" w14:textId="77777777" w:rsidTr="00B405F8">
        <w:trPr>
          <w:trHeight w:val="571"/>
        </w:trPr>
        <w:tc>
          <w:tcPr>
            <w:tcW w:w="9634" w:type="dxa"/>
            <w:shd w:val="clear" w:color="auto" w:fill="D9E2F3" w:themeFill="accent1" w:themeFillTint="33"/>
          </w:tcPr>
          <w:p w14:paraId="06266D3C" w14:textId="77777777" w:rsidR="00B23845" w:rsidRPr="00DC2CDD" w:rsidRDefault="00B23845" w:rsidP="00D02DBD">
            <w:pPr>
              <w:pStyle w:val="Tabelleberschrift"/>
              <w:jc w:val="left"/>
            </w:pPr>
            <w:r w:rsidRPr="00DC2CDD">
              <w:t xml:space="preserve">H5: </w:t>
            </w:r>
          </w:p>
          <w:p w14:paraId="0B393CF0" w14:textId="77777777" w:rsidR="00B23845" w:rsidRPr="00DC2CDD" w:rsidRDefault="00B23845" w:rsidP="00D02DBD">
            <w:pPr>
              <w:pStyle w:val="Tabelleberschrift"/>
              <w:jc w:val="left"/>
            </w:pPr>
            <w:r w:rsidRPr="00DC2CDD">
              <w:t>Der Alkohol verteilt sich am Papier und wird immer dünner, bis man ihn nicht mehr sieht.</w:t>
            </w:r>
          </w:p>
        </w:tc>
        <w:tc>
          <w:tcPr>
            <w:tcW w:w="4678" w:type="dxa"/>
          </w:tcPr>
          <w:p w14:paraId="2DE3881F" w14:textId="77777777" w:rsidR="00B23845" w:rsidRPr="00DC2CDD" w:rsidRDefault="00B23845" w:rsidP="00D02DBD">
            <w:pPr>
              <w:pStyle w:val="TabelleStandardlinksbndig"/>
            </w:pPr>
            <w:r w:rsidRPr="00DC2CDD">
              <w:t>E1</w:t>
            </w:r>
          </w:p>
        </w:tc>
      </w:tr>
    </w:tbl>
    <w:p w14:paraId="04F49AE1" w14:textId="77777777" w:rsidR="00B23845" w:rsidRDefault="00B23845" w:rsidP="00B23845"/>
    <w:p w14:paraId="36E65C2A" w14:textId="77777777" w:rsidR="00B23845" w:rsidRPr="00E609FE" w:rsidRDefault="00B23845" w:rsidP="00B23845">
      <w:pPr>
        <w:pStyle w:val="Kommentartext"/>
      </w:pPr>
      <w:r w:rsidRPr="00E609FE">
        <w:t xml:space="preserve">* falls diese Hypothese kommt, formulieren Sie diese mit den </w:t>
      </w:r>
      <w:proofErr w:type="spellStart"/>
      <w:r w:rsidRPr="00E609FE">
        <w:t>Schüler:innen</w:t>
      </w:r>
      <w:proofErr w:type="spellEnd"/>
      <w:r w:rsidRPr="00E609FE">
        <w:t xml:space="preserve"> folgendermaßen um: Alkohol verlässt das Papier und braucht dazu Energie. </w:t>
      </w:r>
    </w:p>
    <w:p w14:paraId="1BA8A2D7" w14:textId="36D616F6" w:rsidR="00B23845" w:rsidRPr="00E609FE" w:rsidRDefault="00B23845" w:rsidP="00B23845">
      <w:pPr>
        <w:pStyle w:val="Kommentartext"/>
      </w:pPr>
      <w:r w:rsidRPr="00E609FE">
        <w:t>Erklärung: Der Alkohol nimmt die Energie nicht aktiv/im Vornhinein auf. Alkohol, der das Papier verlassen kann, hat vergleichsweise mehr Energie als Alkohol, der im Papier verbleibt. Das zeigt sich in an der Temperaturabnahme an der Stelle des Flecks. In Folge dessen fließt Energie aus der Umgebung an diese kühlere Stelle. Erwähnen Sie, dass wir in diese Unterrichtsstunde nur den ersten Teil testen möchten, während wir in den nächsten Stunden auch zum Teil 2 kommen werden. Das entsprechende Experiment besteht in der Temperaturmessung vom nassen Fleck im Vergleich zu trockenem Papier.</w:t>
      </w:r>
    </w:p>
    <w:p w14:paraId="39DEFC3C" w14:textId="77777777" w:rsidR="00B23845" w:rsidRDefault="00B23845" w:rsidP="00B23845">
      <w:pPr>
        <w:pStyle w:val="Kommentartext"/>
      </w:pPr>
      <w:r w:rsidRPr="0085456F">
        <w:t xml:space="preserve"> </w:t>
      </w:r>
      <w:r>
        <w:t xml:space="preserve"> </w:t>
      </w:r>
    </w:p>
    <w:tbl>
      <w:tblPr>
        <w:tblStyle w:val="Tabellenraster"/>
        <w:tblW w:w="14312" w:type="dxa"/>
        <w:tblLayout w:type="fixed"/>
        <w:tblCellMar>
          <w:top w:w="57" w:type="dxa"/>
          <w:bottom w:w="57" w:type="dxa"/>
        </w:tblCellMar>
        <w:tblLook w:val="04A0" w:firstRow="1" w:lastRow="0" w:firstColumn="1" w:lastColumn="0" w:noHBand="0" w:noVBand="1"/>
      </w:tblPr>
      <w:tblGrid>
        <w:gridCol w:w="5807"/>
        <w:gridCol w:w="2268"/>
        <w:gridCol w:w="6237"/>
      </w:tblGrid>
      <w:tr w:rsidR="00B23845" w:rsidRPr="003E0DA3" w14:paraId="778A51DF" w14:textId="77777777" w:rsidTr="00D02DBD">
        <w:trPr>
          <w:trHeight w:val="340"/>
        </w:trPr>
        <w:tc>
          <w:tcPr>
            <w:tcW w:w="5807" w:type="dxa"/>
            <w:shd w:val="clear" w:color="auto" w:fill="D9E2F3" w:themeFill="accent1" w:themeFillTint="33"/>
          </w:tcPr>
          <w:p w14:paraId="3A7F5074" w14:textId="77777777" w:rsidR="00B23845" w:rsidRPr="003E0DA3" w:rsidRDefault="00B23845" w:rsidP="00D02DBD">
            <w:pPr>
              <w:pStyle w:val="Tabelleberschrift"/>
            </w:pPr>
            <w:r>
              <w:rPr>
                <w:sz w:val="28"/>
              </w:rPr>
              <w:t xml:space="preserve">Weitere  Experimente, die </w:t>
            </w:r>
            <w:proofErr w:type="spellStart"/>
            <w:r>
              <w:rPr>
                <w:sz w:val="28"/>
              </w:rPr>
              <w:t>Schüler:innen</w:t>
            </w:r>
            <w:proofErr w:type="spellEnd"/>
            <w:r>
              <w:rPr>
                <w:sz w:val="28"/>
              </w:rPr>
              <w:t xml:space="preserve"> vorschlagen könnten</w:t>
            </w:r>
          </w:p>
        </w:tc>
        <w:tc>
          <w:tcPr>
            <w:tcW w:w="2268" w:type="dxa"/>
            <w:shd w:val="clear" w:color="auto" w:fill="D9E2F3" w:themeFill="accent1" w:themeFillTint="33"/>
          </w:tcPr>
          <w:p w14:paraId="413E56FF" w14:textId="77777777" w:rsidR="00B23845" w:rsidRDefault="00B23845" w:rsidP="00D02DBD">
            <w:pPr>
              <w:pStyle w:val="Tabelleberschrift"/>
              <w:rPr>
                <w:sz w:val="28"/>
              </w:rPr>
            </w:pPr>
            <w:r>
              <w:rPr>
                <w:sz w:val="28"/>
              </w:rPr>
              <w:t>z</w:t>
            </w:r>
            <w:r w:rsidRPr="00C5115D">
              <w:rPr>
                <w:sz w:val="28"/>
              </w:rPr>
              <w:t>u Hypothese</w:t>
            </w:r>
          </w:p>
        </w:tc>
        <w:tc>
          <w:tcPr>
            <w:tcW w:w="6237" w:type="dxa"/>
            <w:shd w:val="clear" w:color="auto" w:fill="D9E2F3" w:themeFill="accent1" w:themeFillTint="33"/>
          </w:tcPr>
          <w:p w14:paraId="0F9C3AD9" w14:textId="77777777" w:rsidR="00B23845" w:rsidRPr="003E0DA3" w:rsidRDefault="00B23845" w:rsidP="00D02DBD">
            <w:pPr>
              <w:pStyle w:val="Tabelleberschrift"/>
            </w:pPr>
            <w:r w:rsidRPr="00CE0238">
              <w:rPr>
                <w:sz w:val="28"/>
              </w:rPr>
              <w:t>Bemerkung</w:t>
            </w:r>
          </w:p>
        </w:tc>
      </w:tr>
      <w:tr w:rsidR="00B23845" w:rsidRPr="003E0DA3" w14:paraId="413C245A" w14:textId="77777777" w:rsidTr="00D02DBD">
        <w:trPr>
          <w:trHeight w:val="749"/>
        </w:trPr>
        <w:tc>
          <w:tcPr>
            <w:tcW w:w="5807" w:type="dxa"/>
            <w:shd w:val="clear" w:color="auto" w:fill="D9E2F3" w:themeFill="accent1" w:themeFillTint="33"/>
          </w:tcPr>
          <w:p w14:paraId="1073DD50" w14:textId="77777777" w:rsidR="00B23845" w:rsidRPr="00DC2CDD" w:rsidRDefault="00B23845" w:rsidP="00D02DBD">
            <w:pPr>
              <w:pStyle w:val="Tabelleberschrift"/>
              <w:jc w:val="left"/>
            </w:pPr>
            <w:r w:rsidRPr="00DC2CDD">
              <w:t>Mit Alkohol beträufeltes Papier unter ein Glas legen und waten. Dann versuchen den Dampf anzuzünden.</w:t>
            </w:r>
          </w:p>
        </w:tc>
        <w:tc>
          <w:tcPr>
            <w:tcW w:w="2268" w:type="dxa"/>
          </w:tcPr>
          <w:p w14:paraId="47FDFEEF" w14:textId="77777777" w:rsidR="00B23845" w:rsidRPr="00DC2CDD" w:rsidRDefault="00B23845" w:rsidP="00D02DBD">
            <w:pPr>
              <w:jc w:val="center"/>
            </w:pPr>
            <w:r w:rsidRPr="00DC2CDD">
              <w:t>1,2</w:t>
            </w:r>
          </w:p>
        </w:tc>
        <w:tc>
          <w:tcPr>
            <w:tcW w:w="6237" w:type="dxa"/>
          </w:tcPr>
          <w:p w14:paraId="7629EB7D" w14:textId="77777777" w:rsidR="00B23845" w:rsidRPr="00DC2CDD" w:rsidRDefault="00B23845" w:rsidP="00D02DBD">
            <w:r w:rsidRPr="00DC2CDD">
              <w:t xml:space="preserve">Konnte nicht realisiert werden. Gelingt nur unter bestimmten Voraussetzungen. </w:t>
            </w:r>
          </w:p>
        </w:tc>
      </w:tr>
      <w:tr w:rsidR="00B23845" w:rsidRPr="003E0DA3" w14:paraId="4C34E20C" w14:textId="77777777" w:rsidTr="00D02DBD">
        <w:trPr>
          <w:trHeight w:val="571"/>
        </w:trPr>
        <w:tc>
          <w:tcPr>
            <w:tcW w:w="5807" w:type="dxa"/>
            <w:shd w:val="clear" w:color="auto" w:fill="D9E2F3" w:themeFill="accent1" w:themeFillTint="33"/>
          </w:tcPr>
          <w:p w14:paraId="3B4B79F8" w14:textId="77777777" w:rsidR="00B23845" w:rsidRPr="00DC2CDD" w:rsidRDefault="00B23845" w:rsidP="00D02DBD">
            <w:pPr>
              <w:pStyle w:val="Tabelleberschrift"/>
              <w:jc w:val="left"/>
            </w:pPr>
            <w:r w:rsidRPr="00DC2CDD">
              <w:t>Je ein kleines und ein großes Stück Papier mit derselben Menge Alkohol beträufeln. Papier auseinanderschneiden und die Schnittfläche beobachten.</w:t>
            </w:r>
          </w:p>
        </w:tc>
        <w:tc>
          <w:tcPr>
            <w:tcW w:w="2268" w:type="dxa"/>
          </w:tcPr>
          <w:p w14:paraId="599300CD" w14:textId="77777777" w:rsidR="00B23845" w:rsidRPr="00DC2CDD" w:rsidRDefault="00B23845" w:rsidP="00D02DBD">
            <w:pPr>
              <w:pStyle w:val="TabelleStandardlinksbndig"/>
              <w:jc w:val="center"/>
            </w:pPr>
            <w:r w:rsidRPr="00DC2CDD">
              <w:t>2,3</w:t>
            </w:r>
          </w:p>
        </w:tc>
        <w:tc>
          <w:tcPr>
            <w:tcW w:w="6237" w:type="dxa"/>
          </w:tcPr>
          <w:p w14:paraId="77928CEA" w14:textId="77777777" w:rsidR="00B23845" w:rsidRPr="00DC2CDD" w:rsidRDefault="00B23845" w:rsidP="00D02DBD">
            <w:pPr>
              <w:pStyle w:val="TabelleStandardlinksbndig"/>
            </w:pPr>
            <w:r w:rsidRPr="00DC2CDD">
              <w:t>Schließt nicht aus, dass Alkohol im Papier bleibt. Er könnte sich ja soweit verteilen, dass man ihn nicht mehr sehen kann (</w:t>
            </w:r>
            <w:r w:rsidRPr="00DC2CDD">
              <w:sym w:font="Wingdings" w:char="F0E0"/>
            </w:r>
            <w:r w:rsidRPr="00DC2CDD">
              <w:t xml:space="preserve"> H5).  Das Experiment ist daher ungeeignet, auch wenn eine sehr schöne Idee. </w:t>
            </w:r>
          </w:p>
        </w:tc>
      </w:tr>
      <w:tr w:rsidR="00B23845" w:rsidRPr="003E0DA3" w14:paraId="1FB5F836" w14:textId="77777777" w:rsidTr="00D02DBD">
        <w:trPr>
          <w:trHeight w:val="571"/>
        </w:trPr>
        <w:tc>
          <w:tcPr>
            <w:tcW w:w="5807" w:type="dxa"/>
            <w:shd w:val="clear" w:color="auto" w:fill="D9E2F3" w:themeFill="accent1" w:themeFillTint="33"/>
          </w:tcPr>
          <w:p w14:paraId="23D0B5B6" w14:textId="77777777" w:rsidR="00B23845" w:rsidRPr="00DC2CDD" w:rsidRDefault="00B23845" w:rsidP="00D02DBD">
            <w:pPr>
              <w:pStyle w:val="Tabelleberschrift"/>
              <w:jc w:val="left"/>
            </w:pPr>
            <w:r w:rsidRPr="00DC2CDD">
              <w:t>Riechen</w:t>
            </w:r>
          </w:p>
        </w:tc>
        <w:tc>
          <w:tcPr>
            <w:tcW w:w="2268" w:type="dxa"/>
          </w:tcPr>
          <w:p w14:paraId="18D7C84F" w14:textId="77777777" w:rsidR="00B23845" w:rsidRPr="00DC2CDD" w:rsidRDefault="00B23845" w:rsidP="00D02DBD">
            <w:pPr>
              <w:pStyle w:val="TabelleStandardlinksbndig"/>
              <w:jc w:val="center"/>
            </w:pPr>
            <w:r w:rsidRPr="00DC2CDD">
              <w:t>1,3</w:t>
            </w:r>
          </w:p>
        </w:tc>
        <w:tc>
          <w:tcPr>
            <w:tcW w:w="6237" w:type="dxa"/>
          </w:tcPr>
          <w:p w14:paraId="292C333A" w14:textId="77777777" w:rsidR="00B23845" w:rsidRPr="00DC2CDD" w:rsidRDefault="00B23845" w:rsidP="00D02DBD">
            <w:pPr>
              <w:pStyle w:val="TabelleStandardlinksbndig"/>
            </w:pPr>
            <w:r w:rsidRPr="00DC2CDD">
              <w:t xml:space="preserve">Schließt nicht aus, dass Alkohol zum Teil auch im Papier verbleibt. Experimente, die keine Hypothese ausschließen sind nicht so geeignet.  </w:t>
            </w:r>
          </w:p>
        </w:tc>
      </w:tr>
      <w:tr w:rsidR="00B23845" w:rsidRPr="003E0DA3" w14:paraId="426C00CD" w14:textId="77777777" w:rsidTr="00D02DBD">
        <w:trPr>
          <w:trHeight w:val="571"/>
        </w:trPr>
        <w:tc>
          <w:tcPr>
            <w:tcW w:w="5807" w:type="dxa"/>
            <w:shd w:val="clear" w:color="auto" w:fill="D9E2F3" w:themeFill="accent1" w:themeFillTint="33"/>
          </w:tcPr>
          <w:p w14:paraId="22FFF5AD" w14:textId="77777777" w:rsidR="00B23845" w:rsidRPr="00DC2CDD" w:rsidRDefault="00B23845" w:rsidP="00D02DBD">
            <w:pPr>
              <w:pStyle w:val="Tabelleberschrift"/>
              <w:jc w:val="left"/>
            </w:pPr>
            <w:r w:rsidRPr="00DC2CDD">
              <w:t>Alkohol einfärben und schauen, ob das Papier blau bleibt, auch wenn es trocken ist.</w:t>
            </w:r>
          </w:p>
          <w:p w14:paraId="5080C151" w14:textId="77777777" w:rsidR="00B23845" w:rsidRPr="00DC2CDD" w:rsidRDefault="00B23845" w:rsidP="00D02DBD">
            <w:pPr>
              <w:pStyle w:val="Tabelleberschrift"/>
              <w:jc w:val="left"/>
            </w:pPr>
          </w:p>
        </w:tc>
        <w:tc>
          <w:tcPr>
            <w:tcW w:w="2268" w:type="dxa"/>
          </w:tcPr>
          <w:p w14:paraId="76852799" w14:textId="77777777" w:rsidR="00B23845" w:rsidRPr="00DC2CDD" w:rsidRDefault="00B23845" w:rsidP="00D02DBD">
            <w:pPr>
              <w:pStyle w:val="TabelleStandardlinksbndig"/>
              <w:jc w:val="center"/>
            </w:pPr>
            <w:r w:rsidRPr="00DC2CDD">
              <w:t>2,3</w:t>
            </w:r>
          </w:p>
        </w:tc>
        <w:tc>
          <w:tcPr>
            <w:tcW w:w="6237" w:type="dxa"/>
          </w:tcPr>
          <w:p w14:paraId="6D4D1D5A" w14:textId="77777777" w:rsidR="00B23845" w:rsidRPr="00DC2CDD" w:rsidRDefault="00B23845" w:rsidP="00D02DBD">
            <w:pPr>
              <w:pStyle w:val="TabelleStandardlinksbndig"/>
            </w:pPr>
            <w:r w:rsidRPr="00DC2CDD">
              <w:t xml:space="preserve">Ansprechen, dass Farbstoffe in Alkohol gelöst werden, aber sich nicht an den Alkohol binden. Daher ist das Experiment nicht aussagekräftig. </w:t>
            </w:r>
          </w:p>
        </w:tc>
      </w:tr>
    </w:tbl>
    <w:p w14:paraId="53D47ED6" w14:textId="77777777" w:rsidR="00DE6389" w:rsidRDefault="00DE6389" w:rsidP="00F66A9B">
      <w:pPr>
        <w:pStyle w:val="OffenebzwhalboffeneAufgabenStandardmitdoppeltemZeilenabstand"/>
        <w:rPr>
          <w:rStyle w:val="OffenebzwhalboffeneAufgabenStandardmitdoppeltemZeilenabstandZchn"/>
        </w:rPr>
        <w:sectPr w:rsidR="00DE6389" w:rsidSect="00E609FE">
          <w:pgSz w:w="16838" w:h="11906" w:orient="landscape"/>
          <w:pgMar w:top="1560" w:right="1418" w:bottom="1247" w:left="1418" w:header="709" w:footer="567" w:gutter="0"/>
          <w:cols w:space="708"/>
          <w:docGrid w:linePitch="360"/>
        </w:sectPr>
      </w:pPr>
    </w:p>
    <w:p w14:paraId="673DBACA" w14:textId="4633B38B" w:rsidR="0022567B" w:rsidRDefault="0022567B" w:rsidP="0022567B">
      <w:pPr>
        <w:pStyle w:val="Titel"/>
        <w:spacing w:before="360"/>
        <w:jc w:val="left"/>
      </w:pPr>
      <w:r w:rsidRPr="0022567B">
        <w:lastRenderedPageBreak/>
        <w:t>ANHANG</w:t>
      </w:r>
    </w:p>
    <w:p w14:paraId="77882672" w14:textId="7733A537" w:rsidR="005B7E6F" w:rsidRPr="007A0E1D" w:rsidRDefault="0022567B" w:rsidP="00B80C8C">
      <w:pPr>
        <w:pStyle w:val="berschrift2"/>
        <w:rPr>
          <w:color w:val="auto"/>
          <w:sz w:val="22"/>
        </w:rPr>
      </w:pPr>
      <w:r w:rsidRPr="007A0E1D">
        <w:t>Experimente:</w:t>
      </w:r>
      <w:r w:rsidR="00B80C8C" w:rsidRPr="007A0E1D">
        <w:t xml:space="preserve"> </w:t>
      </w:r>
      <w:r w:rsidR="005B7E6F" w:rsidRPr="007A0E1D">
        <w:rPr>
          <w:color w:val="auto"/>
          <w:sz w:val="22"/>
        </w:rPr>
        <w:t xml:space="preserve">Falls Sie das eine oder andere Experiment nicht durchführen können, finden Sie </w:t>
      </w:r>
      <w:r w:rsidR="00BF58CB" w:rsidRPr="007A0E1D">
        <w:rPr>
          <w:color w:val="auto"/>
          <w:sz w:val="22"/>
        </w:rPr>
        <w:t>am Ende der Beschreibung</w:t>
      </w:r>
      <w:r w:rsidR="005B7E6F" w:rsidRPr="007A0E1D">
        <w:rPr>
          <w:color w:val="auto"/>
          <w:sz w:val="22"/>
        </w:rPr>
        <w:t xml:space="preserve"> den Link zum Video.</w:t>
      </w:r>
    </w:p>
    <w:p w14:paraId="3EDE7701" w14:textId="77777777" w:rsidR="005B7E6F" w:rsidRPr="005B7E6F" w:rsidRDefault="005B7E6F" w:rsidP="005B7E6F"/>
    <w:p w14:paraId="6B4CD5E7" w14:textId="6ED229D6" w:rsidR="00FB2481" w:rsidRPr="005B7E6F" w:rsidRDefault="00FB2481" w:rsidP="005B7E6F">
      <w:pPr>
        <w:pStyle w:val="berschrift2"/>
      </w:pPr>
      <w:r w:rsidRPr="005B7E6F">
        <w:t>Experime</w:t>
      </w:r>
      <w:r w:rsidR="005B7E6F">
        <w:t>nt 1</w:t>
      </w:r>
      <w:r w:rsidR="00A66A41">
        <w:t xml:space="preserve">: Masse vom Papier </w:t>
      </w:r>
      <w:r w:rsidRPr="005B7E6F">
        <w:t xml:space="preserve">mit Alkohol </w:t>
      </w:r>
      <w:r w:rsidR="00B0577E">
        <w:t>bestimme</w:t>
      </w:r>
      <w:r w:rsidRPr="005B7E6F">
        <w:t>n</w:t>
      </w:r>
    </w:p>
    <w:p w14:paraId="7DB6E7AA" w14:textId="77777777" w:rsidR="00FB2481" w:rsidRPr="005D6F50" w:rsidRDefault="00FB2481" w:rsidP="00FB2481">
      <w:pPr>
        <w:rPr>
          <w:color w:val="auto"/>
        </w:rPr>
      </w:pPr>
      <w:r w:rsidRPr="005D6F50">
        <w:rPr>
          <w:color w:val="auto"/>
        </w:rPr>
        <w:t xml:space="preserve">Vorbereitung: </w:t>
      </w:r>
    </w:p>
    <w:p w14:paraId="6CE2628F" w14:textId="77777777" w:rsidR="00FB2481" w:rsidRPr="005D6F50" w:rsidRDefault="00FB2481" w:rsidP="00297030">
      <w:pPr>
        <w:pStyle w:val="Listenabsatz"/>
        <w:numPr>
          <w:ilvl w:val="0"/>
          <w:numId w:val="7"/>
        </w:numPr>
        <w:rPr>
          <w:color w:val="auto"/>
        </w:rPr>
      </w:pPr>
      <w:r w:rsidRPr="005D6F50">
        <w:rPr>
          <w:noProof/>
          <w:color w:val="auto"/>
          <w:lang w:eastAsia="de-AT"/>
        </w:rPr>
        <mc:AlternateContent>
          <mc:Choice Requires="wpg">
            <w:drawing>
              <wp:anchor distT="0" distB="0" distL="114300" distR="114300" simplePos="0" relativeHeight="251659264" behindDoc="0" locked="0" layoutInCell="1" allowOverlap="1" wp14:anchorId="3ABEAFCF" wp14:editId="406B5DF5">
                <wp:simplePos x="0" y="0"/>
                <wp:positionH relativeFrom="column">
                  <wp:posOffset>2093150</wp:posOffset>
                </wp:positionH>
                <wp:positionV relativeFrom="paragraph">
                  <wp:posOffset>232584</wp:posOffset>
                </wp:positionV>
                <wp:extent cx="389255" cy="230505"/>
                <wp:effectExtent l="0" t="0" r="29845" b="36195"/>
                <wp:wrapNone/>
                <wp:docPr id="7" name="Gruppieren 7"/>
                <wp:cNvGraphicFramePr/>
                <a:graphic xmlns:a="http://schemas.openxmlformats.org/drawingml/2006/main">
                  <a:graphicData uri="http://schemas.microsoft.com/office/word/2010/wordprocessingGroup">
                    <wpg:wgp>
                      <wpg:cNvGrpSpPr/>
                      <wpg:grpSpPr>
                        <a:xfrm>
                          <a:off x="0" y="0"/>
                          <a:ext cx="389255" cy="230505"/>
                          <a:chOff x="0" y="0"/>
                          <a:chExt cx="874643" cy="397565"/>
                        </a:xfrm>
                      </wpg:grpSpPr>
                      <wps:wsp>
                        <wps:cNvPr id="3" name="Gerader Verbinder 3"/>
                        <wps:cNvCnPr/>
                        <wps:spPr>
                          <a:xfrm flipV="1">
                            <a:off x="87464" y="159026"/>
                            <a:ext cx="787179" cy="238539"/>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 name="Gerader Verbinder 4"/>
                        <wps:cNvCnPr/>
                        <wps:spPr>
                          <a:xfrm flipH="1">
                            <a:off x="87464" y="151074"/>
                            <a:ext cx="787179" cy="83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 name="Gerader Verbinder 5"/>
                        <wps:cNvCnPr/>
                        <wps:spPr>
                          <a:xfrm flipV="1">
                            <a:off x="87464" y="0"/>
                            <a:ext cx="723569" cy="15066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 name="Gerader Verbinder 6"/>
                        <wps:cNvCnPr/>
                        <wps:spPr>
                          <a:xfrm flipV="1">
                            <a:off x="0" y="0"/>
                            <a:ext cx="810343"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B9D6CFE" id="Gruppieren 7" o:spid="_x0000_s1026" style="position:absolute;margin-left:164.8pt;margin-top:18.3pt;width:30.65pt;height:18.15pt;z-index:251659264" coordsize="8746,3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">
                <v:line id="Gerader Verbinder 3" o:spid="_x0000_s1027" style="position:absolute;flip:y;visibility:visible;mso-wrap-style:square" from="874,1590" to="8746,3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u0G8QAAADaAAAADwAAAGRycy9kb3ducmV2LnhtbESPQWvCQBSE74X+h+UJ3urGSkSjayil&#10;giAK2nrw9sy+Jmmzb0N2TeK/7xYEj8PMfMMs095UoqXGlZYVjEcRCOLM6pJzBV+f65cZCOeRNVaW&#10;ScGNHKSr56clJtp2fKD26HMRIOwSVFB4XydSuqwgg25ka+LgfdvGoA+yyaVusAtwU8nXKJpKgyWH&#10;hQJrei8o+z1ejYK13l14Nnf788mW0+3mpz59xLFSw0H/tgDhqfeP8L290Qom8H8l3A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K7QbxAAAANoAAAAPAAAAAAAAAAAA&#10;AAAAAKECAABkcnMvZG93bnJldi54bWxQSwUGAAAAAAQABAD5AAAAkgMAAAAA&#10;" strokecolor="#4472c4 [3204]" strokeweight=".5pt">
                  <v:stroke joinstyle="miter"/>
                </v:line>
                <v:line id="Gerader Verbinder 4" o:spid="_x0000_s1028" style="position:absolute;flip:x;visibility:visible;mso-wrap-style:square" from="874,1510" to="8746,1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Isb8QAAADaAAAADwAAAGRycy9kb3ducmV2LnhtbESPQWvCQBSE74X+h+UJ3urGYkSjayil&#10;giAK2nrw9sy+Jmmzb0N2TeK/7xYEj8PMfMMs095UoqXGlZYVjEcRCOLM6pJzBV+f65cZCOeRNVaW&#10;ScGNHKSr56clJtp2fKD26HMRIOwSVFB4XydSuqwgg25ka+LgfdvGoA+yyaVusAtwU8nXKJpKgyWH&#10;hQJrei8o+z1ejYK13l14Nnf788mW0+3mpz59xLFSw0H/tgDhqfeP8L290Qom8H8l3A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wixvxAAAANoAAAAPAAAAAAAAAAAA&#10;AAAAAKECAABkcnMvZG93bnJldi54bWxQSwUGAAAAAAQABAD5AAAAkgMAAAAA&#10;" strokecolor="#4472c4 [3204]" strokeweight=".5pt">
                  <v:stroke joinstyle="miter"/>
                </v:line>
                <v:line id="Gerader Verbinder 5" o:spid="_x0000_s1029" style="position:absolute;flip:y;visibility:visible;mso-wrap-style:square" from="874,0" to="8110,1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6J9MMAAADaAAAADwAAAGRycy9kb3ducmV2LnhtbESPT4vCMBTE7wt+h/AEb2uqUNFqlEUU&#10;hGUF//Tg7dk827rNS2midr/9RhA8DjPzG2a2aE0l7tS40rKCQT8CQZxZXXKu4HhYf45BOI+ssbJM&#10;Cv7IwWLe+Zhhou2Dd3Tf+1wECLsEFRTe14mULivIoOvbmjh4F9sY9EE2udQNPgLcVHIYRSNpsOSw&#10;UGBNy4Ky3/3NKFjrnzOPJ257Sm05+t5c63QVx0r1uu3XFISn1r/Dr/ZGK4jheSXcAD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OifTDAAAA2gAAAA8AAAAAAAAAAAAA&#10;AAAAoQIAAGRycy9kb3ducmV2LnhtbFBLBQYAAAAABAAEAPkAAACRAwAAAAA=&#10;" strokecolor="#4472c4 [3204]" strokeweight=".5pt">
                  <v:stroke joinstyle="miter"/>
                </v:line>
                <v:line id="Gerader Verbinder 6" o:spid="_x0000_s1030" style="position:absolute;flip:y;visibility:visible;mso-wrap-style:square" from="0,0" to="81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wXg8QAAADaAAAADwAAAGRycy9kb3ducmV2LnhtbESPQWvCQBSE70L/w/IK3nRTwWCjmyBF&#10;QRALtc2ht2f2NUnNvg27q6b/vlsoeBxm5htmVQymE1dyvrWs4GmagCCurG65VvDxvp0sQPiArLGz&#10;TAp+yEORP4xWmGl74ze6HkMtIoR9hgqaEPpMSl81ZNBPbU8cvS/rDIYoXS21w1uEm07OkiSVBluO&#10;Cw329NJQdT5ejIKtPpx48exfP0vbpvvdd19u5nOlxo/Degki0BDu4f/2TitI4e9KvAEy/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XBeDxAAAANoAAAAPAAAAAAAAAAAA&#10;AAAAAKECAABkcnMvZG93bnJldi54bWxQSwUGAAAAAAQABAD5AAAAkgMAAAAA&#10;" strokecolor="#4472c4 [3204]" strokeweight=".5pt">
                  <v:stroke joinstyle="miter"/>
                </v:line>
              </v:group>
            </w:pict>
          </mc:Fallback>
        </mc:AlternateContent>
      </w:r>
      <w:r w:rsidRPr="005D6F50">
        <w:rPr>
          <w:color w:val="auto"/>
        </w:rPr>
        <w:t xml:space="preserve">einen 5 cm breiter Streifen Papier zuschneiden und zweimal falten, sodass er auf der aufgestellt werden kann. </w:t>
      </w:r>
    </w:p>
    <w:p w14:paraId="43EC0741" w14:textId="77777777" w:rsidR="00FB2481" w:rsidRPr="005D6F50" w:rsidRDefault="00FB2481" w:rsidP="00FB2481">
      <w:pPr>
        <w:pStyle w:val="Listenabsatz"/>
        <w:rPr>
          <w:color w:val="auto"/>
        </w:rPr>
      </w:pPr>
      <w:r w:rsidRPr="005D6F50">
        <w:rPr>
          <w:color w:val="auto"/>
        </w:rPr>
        <w:t xml:space="preserve">               </w:t>
      </w:r>
    </w:p>
    <w:p w14:paraId="50DF1377" w14:textId="77777777" w:rsidR="00FB2481" w:rsidRPr="005D6F50" w:rsidRDefault="00FB2481" w:rsidP="00297030">
      <w:pPr>
        <w:pStyle w:val="Listenabsatz"/>
        <w:numPr>
          <w:ilvl w:val="0"/>
          <w:numId w:val="7"/>
        </w:numPr>
        <w:rPr>
          <w:color w:val="auto"/>
        </w:rPr>
      </w:pPr>
      <w:r w:rsidRPr="005D6F50">
        <w:rPr>
          <w:color w:val="auto"/>
        </w:rPr>
        <w:t xml:space="preserve">In ein Becherglas etwa 5 cm hoch Alkohol einfüllen. </w:t>
      </w:r>
    </w:p>
    <w:p w14:paraId="18FAA7AE" w14:textId="77777777" w:rsidR="00FB2481" w:rsidRPr="005D6F50" w:rsidRDefault="00FB2481" w:rsidP="00297030">
      <w:pPr>
        <w:pStyle w:val="Listenabsatz"/>
        <w:numPr>
          <w:ilvl w:val="0"/>
          <w:numId w:val="7"/>
        </w:numPr>
        <w:rPr>
          <w:color w:val="auto"/>
        </w:rPr>
      </w:pPr>
      <w:r w:rsidRPr="005D6F50">
        <w:rPr>
          <w:color w:val="auto"/>
        </w:rPr>
        <w:t>Die Waage einschalten und eine Uhr bereitlegen.</w:t>
      </w:r>
    </w:p>
    <w:p w14:paraId="62FF83D1" w14:textId="77777777" w:rsidR="00FB2481" w:rsidRPr="005D6F50" w:rsidRDefault="00FB2481" w:rsidP="00FB2481">
      <w:pPr>
        <w:rPr>
          <w:color w:val="auto"/>
        </w:rPr>
      </w:pPr>
      <w:r w:rsidRPr="005D6F50">
        <w:rPr>
          <w:color w:val="auto"/>
        </w:rPr>
        <w:t xml:space="preserve">Durchführung: </w:t>
      </w:r>
    </w:p>
    <w:p w14:paraId="7F70DF4F" w14:textId="77777777" w:rsidR="00FB2481" w:rsidRPr="005D6F50" w:rsidRDefault="00FB2481" w:rsidP="00297030">
      <w:pPr>
        <w:pStyle w:val="Listenabsatz"/>
        <w:numPr>
          <w:ilvl w:val="0"/>
          <w:numId w:val="7"/>
        </w:numPr>
        <w:rPr>
          <w:color w:val="auto"/>
        </w:rPr>
      </w:pPr>
      <w:r w:rsidRPr="005D6F50">
        <w:rPr>
          <w:color w:val="auto"/>
        </w:rPr>
        <w:t>Das geknickte Papier eintauchen, kurz ausschütteln und auf die Waage legen.</w:t>
      </w:r>
    </w:p>
    <w:p w14:paraId="2833D99B" w14:textId="77777777" w:rsidR="00FB2481" w:rsidRDefault="00FB2481" w:rsidP="00297030">
      <w:pPr>
        <w:pStyle w:val="Listenabsatz"/>
        <w:numPr>
          <w:ilvl w:val="0"/>
          <w:numId w:val="7"/>
        </w:numPr>
        <w:rPr>
          <w:color w:val="auto"/>
        </w:rPr>
      </w:pPr>
      <w:r w:rsidRPr="005D6F50">
        <w:rPr>
          <w:color w:val="auto"/>
        </w:rPr>
        <w:t>Während das Papier trocknet, die Anzeige auf der Waage beobachten (evtl. in 20s Schritten notieren).</w:t>
      </w:r>
    </w:p>
    <w:p w14:paraId="176E1F07" w14:textId="77777777" w:rsidR="00B23845" w:rsidRPr="005D6F50" w:rsidRDefault="00B23845" w:rsidP="00B23845">
      <w:pPr>
        <w:pStyle w:val="Listenabsatz"/>
        <w:rPr>
          <w:color w:val="auto"/>
        </w:rPr>
      </w:pPr>
    </w:p>
    <w:p w14:paraId="682FC52E" w14:textId="77777777" w:rsidR="00FB2481" w:rsidRPr="005D6F50" w:rsidRDefault="00FB2481" w:rsidP="00FB2481">
      <w:pPr>
        <w:spacing w:line="276" w:lineRule="auto"/>
        <w:rPr>
          <w:color w:val="auto"/>
        </w:rPr>
      </w:pPr>
      <w:r w:rsidRPr="005D6F50">
        <w:rPr>
          <w:color w:val="auto"/>
        </w:rPr>
        <w:t>Ergebnis: Die Masse des mit Alkohol benetzten Papiers nimmt mit der Zeit ab.</w:t>
      </w:r>
    </w:p>
    <w:p w14:paraId="0BAC668E" w14:textId="77777777" w:rsidR="00FB2481" w:rsidRPr="005D6F50" w:rsidRDefault="00FB2481" w:rsidP="00FB2481">
      <w:pPr>
        <w:spacing w:line="276" w:lineRule="auto"/>
        <w:rPr>
          <w:color w:val="auto"/>
        </w:rPr>
      </w:pPr>
    </w:p>
    <w:p w14:paraId="5FC7531D" w14:textId="75F1F2FF" w:rsidR="00BA2632" w:rsidRPr="005D6F50" w:rsidRDefault="00FB2481" w:rsidP="00BA2632">
      <w:pPr>
        <w:spacing w:line="276" w:lineRule="auto"/>
        <w:rPr>
          <w:color w:val="auto"/>
        </w:rPr>
      </w:pPr>
      <w:r w:rsidRPr="005D6F50">
        <w:rPr>
          <w:color w:val="auto"/>
        </w:rPr>
        <w:t xml:space="preserve">Hinweis: Die automatische Ausschaltfunktion und die „Zero-Tracking“ Funktion der Waage </w:t>
      </w:r>
      <w:r w:rsidRPr="005D6F50">
        <w:rPr>
          <w:color w:val="auto"/>
        </w:rPr>
        <w:br/>
        <w:t>müssen deaktiviert sein.</w:t>
      </w:r>
      <w:r w:rsidR="00BA2632" w:rsidRPr="005D6F50">
        <w:rPr>
          <w:color w:val="auto"/>
        </w:rPr>
        <w:t xml:space="preserve"> Dazu muss die Waage mit einem Kabel statt mit Batterien betrieben werden.</w:t>
      </w:r>
    </w:p>
    <w:p w14:paraId="34638643" w14:textId="77777777" w:rsidR="005B7E6F" w:rsidRDefault="005B7E6F" w:rsidP="005B7E6F">
      <w:pPr>
        <w:spacing w:line="276" w:lineRule="auto"/>
        <w:rPr>
          <w:color w:val="7030A0"/>
        </w:rPr>
      </w:pPr>
    </w:p>
    <w:p w14:paraId="7544BA50" w14:textId="6626D622" w:rsidR="005B7E6F" w:rsidRPr="005B7E6F" w:rsidRDefault="00995CEF" w:rsidP="005B7E6F">
      <w:pPr>
        <w:pStyle w:val="berschrift2"/>
      </w:pPr>
      <w:r w:rsidRPr="00995CEF">
        <w:t>VIDEO</w:t>
      </w:r>
      <w:r w:rsidR="005B7E6F" w:rsidRPr="00995CEF">
        <w:t>:</w:t>
      </w:r>
      <w:r w:rsidR="00A66A41">
        <w:t xml:space="preserve"> </w:t>
      </w:r>
      <w:hyperlink r:id="rId12" w:history="1">
        <w:r w:rsidR="00A66A41" w:rsidRPr="00EA2C93">
          <w:rPr>
            <w:rStyle w:val="Hyperlink"/>
          </w:rPr>
          <w:t>https://youtu.be/BpBx9bPtjlY</w:t>
        </w:r>
      </w:hyperlink>
      <w:r w:rsidR="00A66A41">
        <w:rPr>
          <w:color w:val="auto"/>
        </w:rPr>
        <w:t xml:space="preserve">  </w:t>
      </w:r>
      <w:r w:rsidR="00312B24" w:rsidRPr="00312B24">
        <w:rPr>
          <w:rFonts w:ascii="Abadi Extra Light" w:hAnsi="Abadi Extra Light"/>
          <w:color w:val="auto"/>
          <w:sz w:val="22"/>
        </w:rPr>
        <w:t>(Papier auf der Waage)</w:t>
      </w:r>
    </w:p>
    <w:p w14:paraId="2ABB0C1F" w14:textId="77777777" w:rsidR="007A0E1D" w:rsidRDefault="007A0E1D" w:rsidP="005B7E6F">
      <w:pPr>
        <w:pStyle w:val="berschrift2"/>
      </w:pPr>
    </w:p>
    <w:p w14:paraId="506C1F9A" w14:textId="6A6961CC" w:rsidR="00FB2481" w:rsidRPr="005B7E6F" w:rsidRDefault="005B7E6F" w:rsidP="005B7E6F">
      <w:pPr>
        <w:pStyle w:val="berschrift2"/>
      </w:pPr>
      <w:r>
        <w:t>Experiment 2</w:t>
      </w:r>
      <w:r w:rsidR="00FB2481" w:rsidRPr="005B7E6F">
        <w:t>: Tr</w:t>
      </w:r>
      <w:r w:rsidR="006A64A7">
        <w:t>ocknen von Alkohol auf Papier im Vakuum und an Luft beobachten</w:t>
      </w:r>
      <w:bookmarkStart w:id="1" w:name="_GoBack"/>
      <w:bookmarkEnd w:id="1"/>
    </w:p>
    <w:p w14:paraId="5F054217" w14:textId="77777777" w:rsidR="00FB2481" w:rsidRPr="005D6F50" w:rsidRDefault="00FB2481" w:rsidP="00FB2481">
      <w:pPr>
        <w:rPr>
          <w:color w:val="auto"/>
        </w:rPr>
      </w:pPr>
      <w:r w:rsidRPr="005D6F50">
        <w:rPr>
          <w:color w:val="auto"/>
        </w:rPr>
        <w:t xml:space="preserve">Vorbereitung: </w:t>
      </w:r>
    </w:p>
    <w:p w14:paraId="67C562D1" w14:textId="77777777" w:rsidR="00FB2481" w:rsidRPr="005D6F50" w:rsidRDefault="00FB2481" w:rsidP="00297030">
      <w:pPr>
        <w:pStyle w:val="Listenabsatz"/>
        <w:numPr>
          <w:ilvl w:val="0"/>
          <w:numId w:val="7"/>
        </w:numPr>
        <w:rPr>
          <w:color w:val="auto"/>
        </w:rPr>
      </w:pPr>
      <w:r w:rsidRPr="005D6F50">
        <w:rPr>
          <w:color w:val="auto"/>
        </w:rPr>
        <w:t xml:space="preserve">2 Streifen Papier à 5 x 15 cm </w:t>
      </w:r>
    </w:p>
    <w:p w14:paraId="1A6CCC70" w14:textId="77777777" w:rsidR="00FB2481" w:rsidRPr="005D6F50" w:rsidRDefault="00FB2481" w:rsidP="00297030">
      <w:pPr>
        <w:pStyle w:val="Listenabsatz"/>
        <w:numPr>
          <w:ilvl w:val="0"/>
          <w:numId w:val="7"/>
        </w:numPr>
        <w:rPr>
          <w:color w:val="auto"/>
        </w:rPr>
      </w:pPr>
      <w:r w:rsidRPr="005D6F50">
        <w:rPr>
          <w:color w:val="auto"/>
        </w:rPr>
        <w:t>Klebeband gleich anheften</w:t>
      </w:r>
    </w:p>
    <w:p w14:paraId="5AEB965D" w14:textId="77777777" w:rsidR="00FB2481" w:rsidRPr="005D6F50" w:rsidRDefault="00FB2481" w:rsidP="00297030">
      <w:pPr>
        <w:pStyle w:val="Listenabsatz"/>
        <w:numPr>
          <w:ilvl w:val="0"/>
          <w:numId w:val="7"/>
        </w:numPr>
        <w:rPr>
          <w:color w:val="auto"/>
        </w:rPr>
      </w:pPr>
      <w:r w:rsidRPr="005D6F50">
        <w:rPr>
          <w:color w:val="auto"/>
        </w:rPr>
        <w:t>Alkohol, Messbecher und Papierstreifen griffbereit anordnen.</w:t>
      </w:r>
    </w:p>
    <w:p w14:paraId="1AF45809" w14:textId="77777777" w:rsidR="00FB2481" w:rsidRPr="005D6F50" w:rsidRDefault="00FB2481" w:rsidP="00FB2481">
      <w:pPr>
        <w:rPr>
          <w:color w:val="auto"/>
        </w:rPr>
      </w:pPr>
    </w:p>
    <w:p w14:paraId="2AE21A7A" w14:textId="77777777" w:rsidR="00FB2481" w:rsidRPr="005D6F50" w:rsidRDefault="00FB2481" w:rsidP="00FB2481">
      <w:pPr>
        <w:rPr>
          <w:color w:val="auto"/>
        </w:rPr>
      </w:pPr>
      <w:r w:rsidRPr="005D6F50">
        <w:rPr>
          <w:color w:val="auto"/>
        </w:rPr>
        <w:t>Durchführung:</w:t>
      </w:r>
    </w:p>
    <w:p w14:paraId="3F1E7F8E" w14:textId="5699577B" w:rsidR="00FB2481" w:rsidRPr="005D6F50" w:rsidRDefault="00FB2481" w:rsidP="00FB2481">
      <w:pPr>
        <w:rPr>
          <w:color w:val="auto"/>
        </w:rPr>
      </w:pPr>
      <w:r w:rsidRPr="005D6F50">
        <w:rPr>
          <w:color w:val="auto"/>
        </w:rPr>
        <w:t>Der Messbecher wird etwa 5 cm hoch mit Alkohol gefüllt. Dann werden gleichzeitig die beiden Streifen Papier eingetaucht, sodass sie gleich hoch benetzt sind. Einer der Streifen wird frei hängend aufgehängt (z.B. über an der Tischkante), der andere Streifen wird mittig in die Glocke geklebt. Die Pumpe einschalten</w:t>
      </w:r>
      <w:r w:rsidR="00C76A66">
        <w:rPr>
          <w:color w:val="auto"/>
        </w:rPr>
        <w:t xml:space="preserve">, </w:t>
      </w:r>
      <w:r w:rsidRPr="005D6F50">
        <w:rPr>
          <w:color w:val="auto"/>
        </w:rPr>
        <w:t>warten, bis das Vakuum ausrei</w:t>
      </w:r>
      <w:r w:rsidR="00C76A66">
        <w:rPr>
          <w:color w:val="auto"/>
        </w:rPr>
        <w:t>chend gut ist und die Pumpe wieder ausschalten.  Ers</w:t>
      </w:r>
      <w:r w:rsidR="00E2421E">
        <w:rPr>
          <w:color w:val="auto"/>
        </w:rPr>
        <w:t>t jetzt beginnt die Beobachtung.</w:t>
      </w:r>
      <w:r w:rsidRPr="005D6F50">
        <w:rPr>
          <w:color w:val="auto"/>
        </w:rPr>
        <w:t xml:space="preserve"> Die beiden Streifen</w:t>
      </w:r>
      <w:r w:rsidR="00C76A66">
        <w:rPr>
          <w:color w:val="auto"/>
        </w:rPr>
        <w:t xml:space="preserve"> </w:t>
      </w:r>
      <w:r w:rsidR="00E2421E">
        <w:rPr>
          <w:color w:val="auto"/>
        </w:rPr>
        <w:t>werden vergli</w:t>
      </w:r>
      <w:r w:rsidR="00C76A66">
        <w:rPr>
          <w:color w:val="auto"/>
        </w:rPr>
        <w:t>chen, während sie trocknen</w:t>
      </w:r>
      <w:r w:rsidRPr="005D6F50">
        <w:rPr>
          <w:color w:val="auto"/>
        </w:rPr>
        <w:t>.</w:t>
      </w:r>
    </w:p>
    <w:p w14:paraId="10103E22" w14:textId="77777777" w:rsidR="00FB2481" w:rsidRPr="005D6F50" w:rsidRDefault="00FB2481" w:rsidP="00FB2481">
      <w:pPr>
        <w:rPr>
          <w:color w:val="auto"/>
        </w:rPr>
      </w:pPr>
    </w:p>
    <w:p w14:paraId="5A2C6622" w14:textId="77777777" w:rsidR="00FB2481" w:rsidRPr="005D6F50" w:rsidRDefault="00FB2481" w:rsidP="00FB2481">
      <w:pPr>
        <w:rPr>
          <w:color w:val="auto"/>
        </w:rPr>
      </w:pPr>
      <w:r w:rsidRPr="005D6F50">
        <w:rPr>
          <w:color w:val="auto"/>
        </w:rPr>
        <w:t xml:space="preserve">Ergebnis: </w:t>
      </w:r>
    </w:p>
    <w:p w14:paraId="745700A3" w14:textId="77777777" w:rsidR="00FB2481" w:rsidRPr="005D6F50" w:rsidRDefault="00FB2481" w:rsidP="00FB2481">
      <w:pPr>
        <w:rPr>
          <w:color w:val="auto"/>
        </w:rPr>
      </w:pPr>
      <w:r w:rsidRPr="005D6F50">
        <w:rPr>
          <w:color w:val="auto"/>
        </w:rPr>
        <w:t xml:space="preserve">Im Vakuum trocknet das Papier genauso und sogar schneller als an Luft. </w:t>
      </w:r>
    </w:p>
    <w:p w14:paraId="76A90FFA" w14:textId="77777777" w:rsidR="00B23845" w:rsidRDefault="00B23845" w:rsidP="00FB2481">
      <w:pPr>
        <w:rPr>
          <w:color w:val="auto"/>
        </w:rPr>
      </w:pPr>
    </w:p>
    <w:p w14:paraId="48C068B2" w14:textId="77777777" w:rsidR="00FB2481" w:rsidRPr="005D6F50" w:rsidRDefault="00FB2481" w:rsidP="00FB2481">
      <w:pPr>
        <w:rPr>
          <w:color w:val="auto"/>
        </w:rPr>
      </w:pPr>
      <w:r w:rsidRPr="005D6F50">
        <w:rPr>
          <w:color w:val="auto"/>
        </w:rPr>
        <w:lastRenderedPageBreak/>
        <w:t xml:space="preserve">Tipps: </w:t>
      </w:r>
    </w:p>
    <w:p w14:paraId="187D5BB1" w14:textId="77777777" w:rsidR="00FB2481" w:rsidRPr="005D6F50" w:rsidRDefault="00FB2481" w:rsidP="00297030">
      <w:pPr>
        <w:pStyle w:val="Listenabsatz"/>
        <w:numPr>
          <w:ilvl w:val="0"/>
          <w:numId w:val="7"/>
        </w:numPr>
        <w:rPr>
          <w:color w:val="auto"/>
        </w:rPr>
      </w:pPr>
      <w:r w:rsidRPr="005D6F50">
        <w:rPr>
          <w:color w:val="auto"/>
        </w:rPr>
        <w:t xml:space="preserve">Der Effekt ist besonders deutlich auf buntem Tonpapier mit Markierungen, welches etwa 5cm tief in eingetaucht wurde, zu erkennen. </w:t>
      </w:r>
    </w:p>
    <w:p w14:paraId="1C3365C7" w14:textId="77777777" w:rsidR="00FB2481" w:rsidRPr="005D6F50" w:rsidRDefault="00FB2481" w:rsidP="00297030">
      <w:pPr>
        <w:pStyle w:val="Listenabsatz"/>
        <w:numPr>
          <w:ilvl w:val="0"/>
          <w:numId w:val="7"/>
        </w:numPr>
        <w:rPr>
          <w:color w:val="auto"/>
        </w:rPr>
      </w:pPr>
      <w:r w:rsidRPr="005D6F50">
        <w:rPr>
          <w:color w:val="auto"/>
        </w:rPr>
        <w:t>Das rasche Trocknen erfordert ein zügiges Vorgehen.</w:t>
      </w:r>
    </w:p>
    <w:p w14:paraId="7AD439EA" w14:textId="77777777" w:rsidR="00FB2481" w:rsidRPr="005D6F50" w:rsidRDefault="00FB2481" w:rsidP="00682693">
      <w:pPr>
        <w:pStyle w:val="Listenabsatz"/>
        <w:numPr>
          <w:ilvl w:val="0"/>
          <w:numId w:val="7"/>
        </w:numPr>
        <w:jc w:val="left"/>
        <w:rPr>
          <w:color w:val="auto"/>
        </w:rPr>
      </w:pPr>
      <w:r w:rsidRPr="005D6F50">
        <w:rPr>
          <w:color w:val="auto"/>
        </w:rPr>
        <w:t xml:space="preserve">Das Vakuum muss hinreichend gut sein. Andere Möglichkeiten zur Erzeugung von Unterdruck (z.B. umgekehrt angeschlossene Ballpumpe) sind vermutlich nicht ausreichend. </w:t>
      </w:r>
    </w:p>
    <w:p w14:paraId="213ACEEA" w14:textId="77777777" w:rsidR="007A0E1D" w:rsidRDefault="007A0E1D" w:rsidP="005B7E6F">
      <w:pPr>
        <w:pStyle w:val="berschrift2"/>
        <w:rPr>
          <w:highlight w:val="yellow"/>
        </w:rPr>
      </w:pPr>
    </w:p>
    <w:p w14:paraId="75416FD4" w14:textId="18A47D47" w:rsidR="007A0E1D" w:rsidRPr="005B7E6F" w:rsidRDefault="00995CEF" w:rsidP="007A0E1D">
      <w:pPr>
        <w:pStyle w:val="berschrift2"/>
      </w:pPr>
      <w:r w:rsidRPr="00995CEF">
        <w:t xml:space="preserve">VIDEO: </w:t>
      </w:r>
      <w:hyperlink r:id="rId13" w:tgtFrame="_blank" w:history="1">
        <w:r w:rsidR="00EE630B" w:rsidRPr="00EE630B">
          <w:rPr>
            <w:rStyle w:val="Hyperlink"/>
          </w:rPr>
          <w:t>https://youtu.be/zZf81jnIVIE</w:t>
        </w:r>
      </w:hyperlink>
      <w:r w:rsidR="00EE630B">
        <w:t xml:space="preserve"> </w:t>
      </w:r>
      <w:r w:rsidR="00312B24" w:rsidRPr="00312B24">
        <w:rPr>
          <w:rFonts w:ascii="Abadi Extra Light" w:hAnsi="Abadi Extra Light"/>
          <w:color w:val="auto"/>
          <w:sz w:val="22"/>
        </w:rPr>
        <w:t>(Papier unter Vakuumglocke)</w:t>
      </w:r>
    </w:p>
    <w:p w14:paraId="125BEAD6" w14:textId="77777777" w:rsidR="00FB2481" w:rsidRDefault="00FB2481" w:rsidP="00F66A9B">
      <w:pPr>
        <w:pStyle w:val="OffenebzwhalboffeneAufgabenStandardmitdoppeltemZeilenabstand"/>
        <w:rPr>
          <w:rStyle w:val="OffenebzwhalboffeneAufgabenStandardmitdoppeltemZeilenabstandZchn"/>
        </w:rPr>
      </w:pPr>
    </w:p>
    <w:sectPr w:rsidR="00FB2481" w:rsidSect="00DE6389">
      <w:pgSz w:w="11906" w:h="16838"/>
      <w:pgMar w:top="1418" w:right="1247" w:bottom="1418" w:left="1247"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13F45" w14:textId="77777777" w:rsidR="007078A9" w:rsidRDefault="007078A9" w:rsidP="00565A95">
      <w:pPr>
        <w:spacing w:after="0" w:line="240" w:lineRule="auto"/>
      </w:pPr>
      <w:r>
        <w:separator/>
      </w:r>
    </w:p>
    <w:p w14:paraId="7FA514A7" w14:textId="77777777" w:rsidR="007078A9" w:rsidRDefault="007078A9"/>
    <w:p w14:paraId="7B163BA8" w14:textId="77777777" w:rsidR="007078A9" w:rsidRDefault="007078A9" w:rsidP="001276F2"/>
    <w:p w14:paraId="1EFB98F0" w14:textId="77777777" w:rsidR="007078A9" w:rsidRDefault="007078A9" w:rsidP="001276F2"/>
    <w:p w14:paraId="3527013C" w14:textId="77777777" w:rsidR="007078A9" w:rsidRDefault="007078A9" w:rsidP="00101565"/>
  </w:endnote>
  <w:endnote w:type="continuationSeparator" w:id="0">
    <w:p w14:paraId="75C2C9BD" w14:textId="77777777" w:rsidR="007078A9" w:rsidRDefault="007078A9" w:rsidP="00565A95">
      <w:pPr>
        <w:spacing w:after="0" w:line="240" w:lineRule="auto"/>
      </w:pPr>
      <w:r>
        <w:continuationSeparator/>
      </w:r>
    </w:p>
    <w:p w14:paraId="4CC24BA6" w14:textId="77777777" w:rsidR="007078A9" w:rsidRDefault="007078A9"/>
    <w:p w14:paraId="54DD0009" w14:textId="77777777" w:rsidR="007078A9" w:rsidRDefault="007078A9" w:rsidP="001276F2"/>
    <w:p w14:paraId="3D574637" w14:textId="77777777" w:rsidR="007078A9" w:rsidRDefault="007078A9" w:rsidP="001276F2"/>
    <w:p w14:paraId="582D89DD" w14:textId="77777777" w:rsidR="007078A9" w:rsidRDefault="007078A9" w:rsidP="001015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badi">
    <w:altName w:val="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Linux Biolin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31A8B" w14:textId="39024362" w:rsidR="00AB760F" w:rsidRPr="00CD7896" w:rsidRDefault="00AB760F" w:rsidP="003A3AAF">
    <w:pPr>
      <w:pStyle w:val="Titel"/>
      <w:tabs>
        <w:tab w:val="center" w:pos="4536"/>
        <w:tab w:val="right" w:pos="9356"/>
      </w:tabs>
      <w:spacing w:after="0"/>
      <w:rPr>
        <w:rStyle w:val="FuzeileZchn"/>
        <w:sz w:val="22"/>
      </w:rPr>
    </w:pPr>
    <w:r w:rsidRPr="00CD7896">
      <w:rPr>
        <w:color w:val="808080" w:themeColor="background1" w:themeShade="80"/>
        <w:lang w:eastAsia="de-AT"/>
      </w:rPr>
      <w:drawing>
        <wp:inline distT="0" distB="0" distL="0" distR="0" wp14:anchorId="0F4839EC" wp14:editId="60E2BC78">
          <wp:extent cx="617536" cy="216000"/>
          <wp:effectExtent l="0" t="0" r="0" b="0"/>
          <wp:docPr id="19" name="Grafik 19" descr="Ein Bild, das Schrift, Symbol,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518592" name="CC-Lizenz" descr="Ein Bild, das Schrift, Symbol, Grafiken, Screensho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7536" cy="216000"/>
                  </a:xfrm>
                  <a:prstGeom prst="rect">
                    <a:avLst/>
                  </a:prstGeom>
                  <a:noFill/>
                  <a:ln>
                    <a:noFill/>
                  </a:ln>
                </pic:spPr>
              </pic:pic>
            </a:graphicData>
          </a:graphic>
        </wp:inline>
      </w:drawing>
    </w:r>
    <w:r w:rsidRPr="00CD7896">
      <w:rPr>
        <w:rFonts w:ascii="Abadi Extra Light" w:hAnsi="Abadi Extra Light"/>
        <w:color w:val="808080" w:themeColor="background1" w:themeShade="80"/>
        <w:sz w:val="16"/>
        <w:szCs w:val="16"/>
      </w:rPr>
      <w:t xml:space="preserve">  </w:t>
    </w:r>
    <w:hyperlink r:id="rId2" w:history="1">
      <w:r w:rsidRPr="00CD7896">
        <w:rPr>
          <w:rStyle w:val="Hyperlink"/>
          <w:rFonts w:ascii="Abadi Extra Light" w:hAnsi="Abadi Extra Light"/>
          <w:color w:val="808080" w:themeColor="background1" w:themeShade="80"/>
          <w:position w:val="2"/>
          <w:sz w:val="16"/>
          <w:szCs w:val="16"/>
        </w:rPr>
        <w:t>CC BY NC SA 4.0</w:t>
      </w:r>
    </w:hyperlink>
    <w:r w:rsidRPr="00CD7896">
      <w:rPr>
        <w:rStyle w:val="FuzeileZchn"/>
        <w:sz w:val="22"/>
      </w:rPr>
      <w:tab/>
    </w:r>
    <w:r w:rsidRPr="00CD7896">
      <w:rPr>
        <w:rStyle w:val="FuzeileZchn"/>
        <w:sz w:val="22"/>
        <w:lang w:val="de-DE"/>
      </w:rPr>
      <w:t xml:space="preserve">Seite </w:t>
    </w:r>
    <w:r w:rsidRPr="00CD7896">
      <w:rPr>
        <w:rStyle w:val="FuzeileZchn"/>
        <w:b/>
        <w:bCs/>
        <w:sz w:val="22"/>
      </w:rPr>
      <w:fldChar w:fldCharType="begin"/>
    </w:r>
    <w:r w:rsidRPr="00CD7896">
      <w:rPr>
        <w:rStyle w:val="FuzeileZchn"/>
        <w:b/>
        <w:bCs/>
        <w:sz w:val="22"/>
      </w:rPr>
      <w:instrText>PAGE  \* Arabic  \* MERGEFORMAT</w:instrText>
    </w:r>
    <w:r w:rsidRPr="00CD7896">
      <w:rPr>
        <w:rStyle w:val="FuzeileZchn"/>
        <w:b/>
        <w:bCs/>
        <w:sz w:val="22"/>
      </w:rPr>
      <w:fldChar w:fldCharType="separate"/>
    </w:r>
    <w:r w:rsidR="006A64A7" w:rsidRPr="006A64A7">
      <w:rPr>
        <w:rStyle w:val="FuzeileZchn"/>
        <w:b/>
        <w:bCs/>
        <w:sz w:val="22"/>
        <w:lang w:val="de-DE"/>
      </w:rPr>
      <w:t>5</w:t>
    </w:r>
    <w:r w:rsidRPr="00CD7896">
      <w:rPr>
        <w:rStyle w:val="FuzeileZchn"/>
        <w:b/>
        <w:bCs/>
        <w:sz w:val="22"/>
      </w:rPr>
      <w:fldChar w:fldCharType="end"/>
    </w:r>
    <w:r w:rsidRPr="00CD7896">
      <w:rPr>
        <w:rStyle w:val="FuzeileZchn"/>
        <w:sz w:val="22"/>
        <w:lang w:val="de-DE"/>
      </w:rPr>
      <w:t xml:space="preserve"> von </w:t>
    </w:r>
    <w:r w:rsidRPr="00CD7896">
      <w:rPr>
        <w:rStyle w:val="FuzeileZchn"/>
        <w:b/>
        <w:bCs/>
        <w:sz w:val="22"/>
      </w:rPr>
      <w:fldChar w:fldCharType="begin"/>
    </w:r>
    <w:r w:rsidRPr="00CD7896">
      <w:rPr>
        <w:rStyle w:val="FuzeileZchn"/>
        <w:b/>
        <w:bCs/>
        <w:sz w:val="22"/>
      </w:rPr>
      <w:instrText>NUMPAGES  \* Arabic  \* MERGEFORMAT</w:instrText>
    </w:r>
    <w:r w:rsidRPr="00CD7896">
      <w:rPr>
        <w:rStyle w:val="FuzeileZchn"/>
        <w:b/>
        <w:bCs/>
        <w:sz w:val="22"/>
      </w:rPr>
      <w:fldChar w:fldCharType="separate"/>
    </w:r>
    <w:r w:rsidR="006A64A7" w:rsidRPr="006A64A7">
      <w:rPr>
        <w:rStyle w:val="FuzeileZchn"/>
        <w:b/>
        <w:bCs/>
        <w:sz w:val="22"/>
        <w:lang w:val="de-DE"/>
      </w:rPr>
      <w:t>6</w:t>
    </w:r>
    <w:r w:rsidRPr="00CD7896">
      <w:rPr>
        <w:rStyle w:val="FuzeileZchn"/>
        <w:b/>
        <w:bCs/>
        <w:sz w:val="22"/>
      </w:rPr>
      <w:fldChar w:fldCharType="end"/>
    </w:r>
    <w:r w:rsidRPr="00CD7896">
      <w:rPr>
        <w:rStyle w:val="FuzeileZchn"/>
        <w:sz w:val="22"/>
      </w:rPr>
      <w:tab/>
    </w:r>
    <w:r w:rsidRPr="00CD7896">
      <w:rPr>
        <w:rStyle w:val="FuzeileZchn"/>
        <w:sz w:val="22"/>
      </w:rPr>
      <w:fldChar w:fldCharType="begin"/>
    </w:r>
    <w:r w:rsidRPr="00CD7896">
      <w:rPr>
        <w:rStyle w:val="FuzeileZchn"/>
        <w:sz w:val="22"/>
      </w:rPr>
      <w:instrText xml:space="preserve"> REF  Titel  \* MERGEFORMAT </w:instrText>
    </w:r>
    <w:r w:rsidRPr="00CD7896">
      <w:rPr>
        <w:rStyle w:val="FuzeileZchn"/>
        <w:sz w:val="22"/>
      </w:rPr>
      <w:fldChar w:fldCharType="end"/>
    </w:r>
    <w:sdt>
      <w:sdtPr>
        <w:rPr>
          <w:rStyle w:val="FuzeileZchn"/>
          <w:sz w:val="22"/>
        </w:rPr>
        <w:alias w:val="Schlüsselwörter"/>
        <w:tag w:val=""/>
        <w:id w:val="216796670"/>
        <w:placeholder>
          <w:docPart w:val="CCA6C36EEC424EF38411DCF09A51F663"/>
        </w:placeholder>
        <w:dataBinding w:prefixMappings="xmlns:ns0='http://purl.org/dc/elements/1.1/' xmlns:ns1='http://schemas.openxmlformats.org/package/2006/metadata/core-properties' " w:xpath="/ns1:coreProperties[1]/ns1:keywords[1]" w:storeItemID="{6C3C8BC8-F283-45AE-878A-BAB7291924A1}"/>
        <w:text/>
      </w:sdtPr>
      <w:sdtEndPr>
        <w:rPr>
          <w:rStyle w:val="FuzeileZchn"/>
        </w:rPr>
      </w:sdtEndPr>
      <w:sdtContent>
        <w:r w:rsidR="00C516C7">
          <w:rPr>
            <w:rStyle w:val="FuzeileZchn"/>
            <w:sz w:val="22"/>
          </w:rPr>
          <w:t>Warum trocknen die Haare?</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4FB7A" w14:textId="77777777" w:rsidR="007078A9" w:rsidRDefault="007078A9" w:rsidP="00565A95">
      <w:pPr>
        <w:spacing w:after="0" w:line="240" w:lineRule="auto"/>
      </w:pPr>
      <w:r>
        <w:separator/>
      </w:r>
    </w:p>
    <w:p w14:paraId="103035E4" w14:textId="77777777" w:rsidR="007078A9" w:rsidRDefault="007078A9"/>
    <w:p w14:paraId="249012A5" w14:textId="77777777" w:rsidR="007078A9" w:rsidRDefault="007078A9" w:rsidP="001276F2"/>
    <w:p w14:paraId="4627FADD" w14:textId="77777777" w:rsidR="007078A9" w:rsidRDefault="007078A9" w:rsidP="001276F2"/>
    <w:p w14:paraId="06CFCF99" w14:textId="77777777" w:rsidR="007078A9" w:rsidRDefault="007078A9" w:rsidP="00101565"/>
  </w:footnote>
  <w:footnote w:type="continuationSeparator" w:id="0">
    <w:p w14:paraId="77281204" w14:textId="77777777" w:rsidR="007078A9" w:rsidRDefault="007078A9" w:rsidP="00565A95">
      <w:pPr>
        <w:spacing w:after="0" w:line="240" w:lineRule="auto"/>
      </w:pPr>
      <w:r>
        <w:continuationSeparator/>
      </w:r>
    </w:p>
    <w:p w14:paraId="57480D2D" w14:textId="77777777" w:rsidR="007078A9" w:rsidRDefault="007078A9"/>
    <w:p w14:paraId="022E5C94" w14:textId="77777777" w:rsidR="007078A9" w:rsidRDefault="007078A9" w:rsidP="001276F2"/>
    <w:p w14:paraId="47A25C74" w14:textId="77777777" w:rsidR="007078A9" w:rsidRDefault="007078A9" w:rsidP="001276F2"/>
    <w:p w14:paraId="3AC19AF2" w14:textId="77777777" w:rsidR="007078A9" w:rsidRDefault="007078A9" w:rsidP="001015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F4257" w14:textId="050EA1F5" w:rsidR="00AB760F" w:rsidRPr="000B740B" w:rsidRDefault="00AB760F" w:rsidP="00695409">
    <w:pPr>
      <w:pStyle w:val="Kopfzeile"/>
      <w:pBdr>
        <w:bottom w:val="single" w:sz="8" w:space="3" w:color="70A7A1"/>
      </w:pBdr>
      <w:rPr>
        <w:color w:val="808080" w:themeColor="background1" w:themeShade="80"/>
        <w:lang w:val="de-DE"/>
      </w:rPr>
    </w:pPr>
    <w:r w:rsidRPr="000B740B">
      <w:rPr>
        <w:noProof/>
        <w:color w:val="808080" w:themeColor="background1" w:themeShade="80"/>
        <w:lang w:eastAsia="de-AT"/>
      </w:rPr>
      <mc:AlternateContent>
        <mc:Choice Requires="wpg">
          <w:drawing>
            <wp:anchor distT="0" distB="0" distL="114300" distR="114300" simplePos="0" relativeHeight="251663360" behindDoc="0" locked="0" layoutInCell="1" allowOverlap="1" wp14:anchorId="4D09BEBF" wp14:editId="27828B69">
              <wp:simplePos x="0" y="0"/>
              <wp:positionH relativeFrom="column">
                <wp:posOffset>5317490</wp:posOffset>
              </wp:positionH>
              <wp:positionV relativeFrom="paragraph">
                <wp:posOffset>-246810</wp:posOffset>
              </wp:positionV>
              <wp:extent cx="794385" cy="767080"/>
              <wp:effectExtent l="38100" t="57150" r="62865" b="71120"/>
              <wp:wrapNone/>
              <wp:docPr id="1778488939" name="MINT">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dec="http://schemas.microsoft.com/office/drawing/2017/decorative" val="1"/>
                  </a:ext>
                </a:extLst>
              </wp:docPr>
              <wp:cNvGraphicFramePr/>
              <a:graphic xmlns:a="http://schemas.openxmlformats.org/drawingml/2006/main">
                <a:graphicData uri="http://schemas.microsoft.com/office/word/2010/wordprocessingGroup">
                  <wpg:wgp>
                    <wpg:cNvGrpSpPr/>
                    <wpg:grpSpPr>
                      <a:xfrm rot="215405">
                        <a:off x="0" y="0"/>
                        <a:ext cx="794385" cy="767080"/>
                        <a:chOff x="836657" y="417147"/>
                        <a:chExt cx="1573255" cy="1520033"/>
                      </a:xfrm>
                    </wpg:grpSpPr>
                    <wpg:grpSp>
                      <wpg:cNvPr id="2040741452" name="Hintergrund weiß"/>
                      <wpg:cNvGrpSpPr/>
                      <wpg:grpSpPr>
                        <a:xfrm>
                          <a:off x="1067912" y="614714"/>
                          <a:ext cx="1125664" cy="1128166"/>
                          <a:chOff x="-1332" y="-874"/>
                          <a:chExt cx="1125664" cy="1128166"/>
                        </a:xfrm>
                      </wpg:grpSpPr>
                      <wps:wsp>
                        <wps:cNvPr id="680364476" name="Hintergrund weiß 5"/>
                        <wps:cNvSpPr txBox="1"/>
                        <wps:spPr>
                          <a:xfrm rot="747481">
                            <a:off x="157511" y="145655"/>
                            <a:ext cx="802231" cy="794095"/>
                          </a:xfrm>
                          <a:prstGeom prst="rect">
                            <a:avLst/>
                          </a:prstGeom>
                          <a:solidFill>
                            <a:schemeClr val="bg1"/>
                          </a:solidFill>
                          <a:ln w="6350">
                            <a:noFill/>
                          </a:ln>
                        </wps:spPr>
                        <wps:txbx>
                          <w:txbxContent>
                            <w:p w14:paraId="2C7F3A41"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5985079" name="Hintergrund weiß 4"/>
                        <wps:cNvSpPr txBox="1"/>
                        <wps:spPr>
                          <a:xfrm rot="21442888">
                            <a:off x="-1332" y="429561"/>
                            <a:ext cx="219972" cy="92186"/>
                          </a:xfrm>
                          <a:prstGeom prst="rect">
                            <a:avLst/>
                          </a:prstGeom>
                          <a:solidFill>
                            <a:schemeClr val="bg1"/>
                          </a:solidFill>
                          <a:ln w="6350">
                            <a:noFill/>
                          </a:ln>
                        </wps:spPr>
                        <wps:txbx>
                          <w:txbxContent>
                            <w:p w14:paraId="27EAAB41"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91966039" name="Hintergrund weiß 3"/>
                        <wps:cNvSpPr txBox="1"/>
                        <wps:spPr>
                          <a:xfrm rot="21447226">
                            <a:off x="875001" y="613091"/>
                            <a:ext cx="249331" cy="93679"/>
                          </a:xfrm>
                          <a:prstGeom prst="rect">
                            <a:avLst/>
                          </a:prstGeom>
                          <a:solidFill>
                            <a:schemeClr val="bg1"/>
                          </a:solidFill>
                          <a:ln w="6350">
                            <a:noFill/>
                          </a:ln>
                        </wps:spPr>
                        <wps:txbx>
                          <w:txbxContent>
                            <w:p w14:paraId="74542A53"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15616301" name="Hintergrund weiß 2"/>
                        <wps:cNvSpPr txBox="1"/>
                        <wps:spPr>
                          <a:xfrm rot="5201484">
                            <a:off x="341226" y="943229"/>
                            <a:ext cx="245652" cy="122474"/>
                          </a:xfrm>
                          <a:prstGeom prst="rect">
                            <a:avLst/>
                          </a:prstGeom>
                          <a:solidFill>
                            <a:schemeClr val="bg1"/>
                          </a:solidFill>
                          <a:ln w="6350">
                            <a:noFill/>
                          </a:ln>
                        </wps:spPr>
                        <wps:txbx>
                          <w:txbxContent>
                            <w:p w14:paraId="08AD6335"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1608077" name="Hintergrund weiß 1"/>
                        <wps:cNvSpPr txBox="1"/>
                        <wps:spPr>
                          <a:xfrm rot="5233990">
                            <a:off x="524026" y="82631"/>
                            <a:ext cx="266734" cy="99724"/>
                          </a:xfrm>
                          <a:prstGeom prst="rect">
                            <a:avLst/>
                          </a:prstGeom>
                          <a:solidFill>
                            <a:schemeClr val="bg1"/>
                          </a:solidFill>
                          <a:ln w="6350">
                            <a:noFill/>
                          </a:ln>
                        </wps:spPr>
                        <wps:txbx>
                          <w:txbxContent>
                            <w:p w14:paraId="30349260"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6635449" name="MINT Zuordnung"/>
                      <wpg:cNvGrpSpPr/>
                      <wpg:grpSpPr>
                        <a:xfrm>
                          <a:off x="836657" y="417147"/>
                          <a:ext cx="1573255" cy="1520033"/>
                          <a:chOff x="836657" y="417147"/>
                          <a:chExt cx="1573255" cy="1520033"/>
                        </a:xfrm>
                      </wpg:grpSpPr>
                      <wpg:grpSp>
                        <wpg:cNvPr id="161261321" name="Puzzlerahmen"/>
                        <wpg:cNvGrpSpPr/>
                        <wpg:grpSpPr>
                          <a:xfrm rot="565588">
                            <a:off x="836657" y="419201"/>
                            <a:ext cx="1540712" cy="1515609"/>
                            <a:chOff x="834510" y="422483"/>
                            <a:chExt cx="1540712" cy="1515609"/>
                          </a:xfrm>
                        </wpg:grpSpPr>
                        <pic:pic xmlns:pic="http://schemas.openxmlformats.org/drawingml/2006/picture">
                          <pic:nvPicPr>
                            <pic:cNvPr id="946393775" name="Grafik 31" descr="Ein Bild, das Grafiken, Puzzle enthält.&#10;&#10;Automatisch generierte Beschreibung"/>
                            <pic:cNvPicPr>
                              <a:picLocks noChangeAspect="1"/>
                            </pic:cNvPicPr>
                          </pic:nvPicPr>
                          <pic:blipFill rotWithShape="1">
                            <a:blip r:embed="rId1" cstate="print">
                              <a:extLst>
                                <a:ext uri="{28A0092B-C50C-407E-A947-70E740481C1C}">
                                  <a14:useLocalDpi xmlns:a14="http://schemas.microsoft.com/office/drawing/2010/main" val="0"/>
                                </a:ext>
                              </a:extLst>
                            </a:blip>
                            <a:srcRect l="25673" t="17828" r="26929" b="18218"/>
                            <a:stretch/>
                          </pic:blipFill>
                          <pic:spPr>
                            <a:xfrm>
                              <a:off x="834510" y="422483"/>
                              <a:ext cx="1540712" cy="1515609"/>
                            </a:xfrm>
                            <a:prstGeom prst="rect">
                              <a:avLst/>
                            </a:prstGeom>
                          </pic:spPr>
                        </pic:pic>
                        <wps:wsp>
                          <wps:cNvPr id="1627967597" name="Textfeld 16"/>
                          <wps:cNvSpPr txBox="1"/>
                          <wps:spPr>
                            <a:xfrm>
                              <a:off x="1078456" y="684033"/>
                              <a:ext cx="543282" cy="391333"/>
                            </a:xfrm>
                            <a:prstGeom prst="rect">
                              <a:avLst/>
                            </a:prstGeom>
                            <a:noFill/>
                            <a:ln w="6350">
                              <a:noFill/>
                            </a:ln>
                          </wps:spPr>
                          <wps:txbx>
                            <w:txbxContent>
                              <w:p w14:paraId="14ACBBAD"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51205293" name="Textfeld 16"/>
                          <wps:cNvSpPr txBox="1"/>
                          <wps:spPr>
                            <a:xfrm>
                              <a:off x="1701721" y="681891"/>
                              <a:ext cx="431356" cy="393850"/>
                            </a:xfrm>
                            <a:prstGeom prst="rect">
                              <a:avLst/>
                            </a:prstGeom>
                            <a:noFill/>
                            <a:ln w="6350">
                              <a:noFill/>
                            </a:ln>
                          </wps:spPr>
                          <wps:txbx>
                            <w:txbxContent>
                              <w:p w14:paraId="79E2BC95"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7691301" name="Textfeld 16"/>
                          <wps:cNvSpPr txBox="1"/>
                          <wps:spPr>
                            <a:xfrm>
                              <a:off x="1082181" y="1253934"/>
                              <a:ext cx="520646" cy="391333"/>
                            </a:xfrm>
                            <a:prstGeom prst="rect">
                              <a:avLst/>
                            </a:prstGeom>
                            <a:noFill/>
                            <a:ln w="6350">
                              <a:noFill/>
                            </a:ln>
                          </wps:spPr>
                          <wps:txbx>
                            <w:txbxContent>
                              <w:p w14:paraId="0DF71422"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95758785" name="Textfeld 16"/>
                          <wps:cNvSpPr txBox="1"/>
                          <wps:spPr>
                            <a:xfrm>
                              <a:off x="1679394" y="1242989"/>
                              <a:ext cx="498009" cy="390075"/>
                            </a:xfrm>
                            <a:prstGeom prst="rect">
                              <a:avLst/>
                            </a:prstGeom>
                            <a:noFill/>
                            <a:ln w="6350">
                              <a:noFill/>
                            </a:ln>
                          </wps:spPr>
                          <wps:txbx>
                            <w:txbxContent>
                              <w:p w14:paraId="63625459"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510592602" name="M - Mathematik"/>
                        <wpg:cNvGrpSpPr/>
                        <wpg:grpSpPr>
                          <a:xfrm rot="565588">
                            <a:off x="890983" y="417250"/>
                            <a:ext cx="1518929" cy="1519930"/>
                            <a:chOff x="888743" y="408668"/>
                            <a:chExt cx="1518929" cy="1519930"/>
                          </a:xfrm>
                        </wpg:grpSpPr>
                        <pic:pic xmlns:pic="http://schemas.openxmlformats.org/drawingml/2006/picture">
                          <pic:nvPicPr>
                            <pic:cNvPr id="1617714031" name="Grafik 26" descr="Ein Bild, das Puzzle enthält.&#10;&#10;Automatisch generierte Beschreibung mit mittlerer Zuverlässigkeit"/>
                            <pic:cNvPicPr>
                              <a:picLocks noChangeAspect="1"/>
                            </pic:cNvPicPr>
                          </pic:nvPicPr>
                          <pic:blipFill rotWithShape="1">
                            <a:blip r:embed="rId2" cstate="print">
                              <a:extLst>
                                <a:ext uri="{28A0092B-C50C-407E-A947-70E740481C1C}">
                                  <a14:useLocalDpi xmlns:a14="http://schemas.microsoft.com/office/drawing/2010/main" val="0"/>
                                </a:ext>
                              </a:extLst>
                            </a:blip>
                            <a:srcRect l="27357" t="17253" r="25887" b="18575"/>
                            <a:stretch/>
                          </pic:blipFill>
                          <pic:spPr>
                            <a:xfrm>
                              <a:off x="888743" y="408668"/>
                              <a:ext cx="1518929" cy="1519930"/>
                            </a:xfrm>
                            <a:prstGeom prst="rect">
                              <a:avLst/>
                            </a:prstGeom>
                          </pic:spPr>
                        </pic:pic>
                        <wps:wsp>
                          <wps:cNvPr id="331200622" name="Textfeld 16"/>
                          <wps:cNvSpPr txBox="1"/>
                          <wps:spPr>
                            <a:xfrm>
                              <a:off x="1079425" y="678169"/>
                              <a:ext cx="543282" cy="393850"/>
                            </a:xfrm>
                            <a:prstGeom prst="rect">
                              <a:avLst/>
                            </a:prstGeom>
                            <a:noFill/>
                            <a:ln w="6350">
                              <a:noFill/>
                            </a:ln>
                          </wps:spPr>
                          <wps:txbx>
                            <w:txbxContent>
                              <w:p w14:paraId="2472DC3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628298662" name="I - Informatik"/>
                        <wpg:cNvGrpSpPr/>
                        <wpg:grpSpPr>
                          <a:xfrm rot="565588">
                            <a:off x="882957" y="417303"/>
                            <a:ext cx="1517840" cy="1519414"/>
                            <a:chOff x="880752" y="410184"/>
                            <a:chExt cx="1517840" cy="1519414"/>
                          </a:xfrm>
                        </wpg:grpSpPr>
                        <pic:pic xmlns:pic="http://schemas.openxmlformats.org/drawingml/2006/picture">
                          <pic:nvPicPr>
                            <pic:cNvPr id="1884743840" name="Grafik 27"/>
                            <pic:cNvPicPr>
                              <a:picLocks noChangeAspect="1"/>
                            </pic:cNvPicPr>
                          </pic:nvPicPr>
                          <pic:blipFill rotWithShape="1">
                            <a:blip r:embed="rId3" cstate="print">
                              <a:extLst>
                                <a:ext uri="{28A0092B-C50C-407E-A947-70E740481C1C}">
                                  <a14:useLocalDpi xmlns:a14="http://schemas.microsoft.com/office/drawing/2010/main" val="0"/>
                                </a:ext>
                              </a:extLst>
                            </a:blip>
                            <a:srcRect l="27106" t="17313" r="26182" b="18555"/>
                            <a:stretch/>
                          </pic:blipFill>
                          <pic:spPr>
                            <a:xfrm>
                              <a:off x="880752" y="410184"/>
                              <a:ext cx="1517840" cy="1519414"/>
                            </a:xfrm>
                            <a:prstGeom prst="rect">
                              <a:avLst/>
                            </a:prstGeom>
                          </pic:spPr>
                        </pic:pic>
                        <wps:wsp>
                          <wps:cNvPr id="106957904" name="Textfeld 16"/>
                          <wps:cNvSpPr txBox="1"/>
                          <wps:spPr>
                            <a:xfrm>
                              <a:off x="1702303" y="676351"/>
                              <a:ext cx="431356" cy="392591"/>
                            </a:xfrm>
                            <a:prstGeom prst="rect">
                              <a:avLst/>
                            </a:prstGeom>
                            <a:noFill/>
                            <a:ln w="6350">
                              <a:noFill/>
                            </a:ln>
                          </wps:spPr>
                          <wps:txbx>
                            <w:txbxContent>
                              <w:p w14:paraId="07E76BD6"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429779432" name="N - Naturwissenschaften"/>
                        <wpg:cNvGrpSpPr/>
                        <wpg:grpSpPr>
                          <a:xfrm rot="565588">
                            <a:off x="883068" y="417147"/>
                            <a:ext cx="1517435" cy="1519743"/>
                            <a:chOff x="880866" y="410042"/>
                            <a:chExt cx="1517435" cy="1519743"/>
                          </a:xfrm>
                        </wpg:grpSpPr>
                        <pic:pic xmlns:pic="http://schemas.openxmlformats.org/drawingml/2006/picture">
                          <pic:nvPicPr>
                            <pic:cNvPr id="679225793" name="Grafik 28"/>
                            <pic:cNvPicPr>
                              <a:picLocks noChangeAspect="1"/>
                            </pic:cNvPicPr>
                          </pic:nvPicPr>
                          <pic:blipFill rotWithShape="1">
                            <a:blip r:embed="rId4" cstate="print">
                              <a:extLst>
                                <a:ext uri="{28A0092B-C50C-407E-A947-70E740481C1C}">
                                  <a14:useLocalDpi xmlns:a14="http://schemas.microsoft.com/office/drawing/2010/main" val="0"/>
                                </a:ext>
                              </a:extLst>
                            </a:blip>
                            <a:srcRect l="27110" t="17308" r="26190" b="18546"/>
                            <a:stretch/>
                          </pic:blipFill>
                          <pic:spPr>
                            <a:xfrm>
                              <a:off x="880866" y="410042"/>
                              <a:ext cx="1517435" cy="1519743"/>
                            </a:xfrm>
                            <a:prstGeom prst="rect">
                              <a:avLst/>
                            </a:prstGeom>
                          </pic:spPr>
                        </pic:pic>
                        <wps:wsp>
                          <wps:cNvPr id="1494796342" name="Textfeld 16"/>
                          <wps:cNvSpPr txBox="1"/>
                          <wps:spPr>
                            <a:xfrm>
                              <a:off x="1081569" y="1247315"/>
                              <a:ext cx="520645" cy="391333"/>
                            </a:xfrm>
                            <a:prstGeom prst="rect">
                              <a:avLst/>
                            </a:prstGeom>
                            <a:noFill/>
                            <a:ln w="6350">
                              <a:noFill/>
                            </a:ln>
                          </wps:spPr>
                          <wps:txbx>
                            <w:txbxContent>
                              <w:p w14:paraId="04AA5A1D"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1959477024" name="T - Technik"/>
                        <wpg:cNvGrpSpPr/>
                        <wpg:grpSpPr>
                          <a:xfrm rot="565588">
                            <a:off x="864111" y="418843"/>
                            <a:ext cx="1536615" cy="1517002"/>
                            <a:chOff x="862088" y="413268"/>
                            <a:chExt cx="1536615" cy="1517002"/>
                          </a:xfrm>
                        </wpg:grpSpPr>
                        <pic:pic xmlns:pic="http://schemas.openxmlformats.org/drawingml/2006/picture">
                          <pic:nvPicPr>
                            <pic:cNvPr id="1287397569" name="Grafik 29"/>
                            <pic:cNvPicPr>
                              <a:picLocks noChangeAspect="1"/>
                            </pic:cNvPicPr>
                          </pic:nvPicPr>
                          <pic:blipFill rotWithShape="1">
                            <a:blip r:embed="rId5" cstate="print">
                              <a:extLst>
                                <a:ext uri="{28A0092B-C50C-407E-A947-70E740481C1C}">
                                  <a14:useLocalDpi xmlns:a14="http://schemas.microsoft.com/office/drawing/2010/main" val="0"/>
                                </a:ext>
                              </a:extLst>
                            </a:blip>
                            <a:srcRect l="26532" t="17444" r="26177" b="18525"/>
                            <a:stretch/>
                          </pic:blipFill>
                          <pic:spPr>
                            <a:xfrm>
                              <a:off x="862088" y="413268"/>
                              <a:ext cx="1536615" cy="1517002"/>
                            </a:xfrm>
                            <a:prstGeom prst="rect">
                              <a:avLst/>
                            </a:prstGeom>
                          </pic:spPr>
                        </pic:pic>
                        <wps:wsp>
                          <wps:cNvPr id="1709417042" name="Textfeld 16"/>
                          <wps:cNvSpPr txBox="1"/>
                          <wps:spPr>
                            <a:xfrm>
                              <a:off x="1679386" y="1238396"/>
                              <a:ext cx="498009" cy="392592"/>
                            </a:xfrm>
                            <a:prstGeom prst="rect">
                              <a:avLst/>
                            </a:prstGeom>
                            <a:noFill/>
                            <a:ln w="6350">
                              <a:noFill/>
                            </a:ln>
                          </wps:spPr>
                          <wps:txbx>
                            <w:txbxContent>
                              <w:p w14:paraId="0AEEB9A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4D09BEBF" id="MINT" o:spid="_x0000_s1034" style="position:absolute;left:0;text-align:left;margin-left:418.7pt;margin-top:-19.45pt;width:62.55pt;height:60.4pt;rotation:235280fd;z-index:251663360;mso-width-relative:margin;mso-height-relative:margin" coordorigin="8366,4171" coordsize="15732,15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">
              <v:group id="Hintergrund weiß" o:spid="_x0000_s1035" style="position:absolute;left:10679;top:6147;width:11256;height:11281" coordorigin="-13,-8" coordsize="11256,112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CVS4C6&#10;zAAAAOMAAAAPAAAAAAAAAAAAAAAAAKoCAABkcnMvZG93bnJldi54bWxQSwUGAAAAAAQABAD6AAAA&#10;owMAAAAA&#10;">
                <v:shapetype id="_x0000_t202" coordsize="21600,21600" o:spt="202" path="m,l,21600r21600,l21600,xe">
                  <v:stroke joinstyle="miter"/>
                  <v:path gradientshapeok="t" o:connecttype="rect"/>
                </v:shapetype>
                <v:shape id="Hintergrund weiß 5" o:spid="_x0000_s1036" type="#_x0000_t202" style="position:absolute;left:1575;top:1456;width:8022;height:7941;rotation:81644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K8sA&#10;AADiAAAADwAAAGRycy9kb3ducmV2LnhtbESPT2vCQBTE74V+h+UVvNVNVdKYukoRBetF/Ft6e2Rf&#10;k7TZtyG7avLtXaHQ4zAzv2Ems9ZU4kKNKy0reOlHIIgzq0vOFRz2y+cEhPPIGivLpKAjB7Pp48ME&#10;U22vvKXLzuciQNilqKDwvk6ldFlBBl3f1sTB+7aNQR9kk0vd4DXATSUHURRLgyWHhQJrmheU/e7O&#10;RsH4uJrrs1l33fq02G/o67P6+Rgq1Xtq399AeGr9f/ivvdIK4iQaxqPRawz3S+EOyOkN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pf+krywAAAOIAAAAPAAAAAAAAAAAAAAAAAJgC&#10;AABkcnMvZG93bnJldi54bWxQSwUGAAAAAAQABAD1AAAAkAMAAAAA&#10;" fillcolor="white [3212]" stroked="f" strokeweight=".5pt">
                  <v:textbox>
                    <w:txbxContent>
                      <w:p w14:paraId="2C7F3A41" w14:textId="77777777" w:rsidR="00AB760F" w:rsidRDefault="00AB760F" w:rsidP="002F564F"/>
                    </w:txbxContent>
                  </v:textbox>
                </v:shape>
                <v:shape id="Hintergrund weiß 4" o:spid="_x0000_s1037" type="#_x0000_t202" style="position:absolute;left:-13;top:4295;width:2199;height:922;rotation:-1716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" fillcolor="white [3212]" stroked="f" strokeweight=".5pt">
                  <v:textbox>
                    <w:txbxContent>
                      <w:p w14:paraId="27EAAB41" w14:textId="77777777" w:rsidR="00AB760F" w:rsidRDefault="00AB760F" w:rsidP="002F564F"/>
                    </w:txbxContent>
                  </v:textbox>
                </v:shape>
                <v:shape id="Hintergrund weiß 3" o:spid="_x0000_s1038" type="#_x0000_t202" style="position:absolute;left:8750;top:6130;width:2493;height:937;rotation:-16687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gsgA&#10;AADjAAAADwAAAGRycy9kb3ducmV2LnhtbERPvU7DMBDekfoO1iF1o3ZblCahboWQKsrAQGFhO8VH&#10;HCU+p7GbhrfHSEiM9/3fdj+5Tow0hMazhuVCgSCuvGm41vDxfrjLQYSIbLDzTBq+KcB+N7vZYmn8&#10;ld9oPMVapBAOJWqwMfallKGy5DAsfE+cuC8/OIzpHGppBrymcNfJlVKZdNhwarDY05Olqj1dnIZ2&#10;9fx6sOP5mH8q+3Lf5mFjL5XW89vp8QFEpCn+i//cR5Pmb4plkWVqXcDvTwkAufs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6L6CyAAAAOMAAAAPAAAAAAAAAAAAAAAAAJgCAABk&#10;cnMvZG93bnJldi54bWxQSwUGAAAAAAQABAD1AAAAjQMAAAAA&#10;" fillcolor="white [3212]" stroked="f" strokeweight=".5pt">
                  <v:textbox>
                    <w:txbxContent>
                      <w:p w14:paraId="74542A53" w14:textId="77777777" w:rsidR="00AB760F" w:rsidRDefault="00AB760F" w:rsidP="002F564F"/>
                    </w:txbxContent>
                  </v:textbox>
                </v:shape>
                <v:shape id="Hintergrund weiß 2" o:spid="_x0000_s1039" type="#_x0000_t202" style="position:absolute;left:3412;top:9432;width:2456;height:1224;rotation:56814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EpO8oA&#10;AADjAAAADwAAAGRycy9kb3ducmV2LnhtbERPS2vCQBC+F/oflin0UnSTilFSVymFQg9FfBTF2zQ7&#10;SZZmZ0N2NfHfdwtCj/O9Z7EabCMu1HnjWEE6TkAQF04brhR87d9HcxA+IGtsHJOCK3lYLe/vFphr&#10;1/OWLrtQiRjCPkcFdQhtLqUvarLox64ljlzpOoshnl0ldYd9DLeNfE6STFo0HBtqbOmtpuJnd7YK&#10;1p+bJ1fudXYypfk+9jPTnA9XpR4fhtcXEIGG8C++uT90nD9Np1maTZIU/n6KAMjl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EhKTvKAAAA4wAAAA8AAAAAAAAAAAAAAAAAmAIA&#10;AGRycy9kb3ducmV2LnhtbFBLBQYAAAAABAAEAPUAAACPAwAAAAA=&#10;" fillcolor="white [3212]" stroked="f" strokeweight=".5pt">
                  <v:textbox>
                    <w:txbxContent>
                      <w:p w14:paraId="08AD6335" w14:textId="77777777" w:rsidR="00AB760F" w:rsidRDefault="00AB760F" w:rsidP="002F564F"/>
                    </w:txbxContent>
                  </v:textbox>
                </v:shape>
                <v:shape id="Hintergrund weiß 1" o:spid="_x0000_s1040" type="#_x0000_t202" style="position:absolute;left:5241;top:826;width:2666;height:997;rotation:571691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2MosYA&#10;AADiAAAADwAAAGRycy9kb3ducmV2LnhtbESPQUvEMBSE74L/ITzBm5u0YlvrZhcRBMGTq3h+NM+0&#10;mLyEJrvt/nsjCB6HmfmG2e5X78SJ5jQF1lBtFAjiIZiJrYaP9+ebDkTKyAZdYNJwpgT73eXFFnsT&#10;Fn6j0yFbUSCcetQw5hx7KdMwkse0CZG4eF9h9piLnK00My4F7p2slWqkx4nLwoiRnkYavg9HryEe&#10;U3M7vMYF7ztbt2fruk9XaX19tT4+gMi05v/wX/vFaKjvqkZ1qm3h91K5A3L3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f2MosYAAADiAAAADwAAAAAAAAAAAAAAAACYAgAAZHJz&#10;L2Rvd25yZXYueG1sUEsFBgAAAAAEAAQA9QAAAIsDAAAAAA==&#10;" fillcolor="white [3212]" stroked="f" strokeweight=".5pt">
                  <v:textbox>
                    <w:txbxContent>
                      <w:p w14:paraId="30349260" w14:textId="77777777" w:rsidR="00AB760F" w:rsidRDefault="00AB760F" w:rsidP="002F564F"/>
                    </w:txbxContent>
                  </v:textbox>
                </v:shape>
              </v:group>
              <v:group id="MINT Zuordnung" o:spid="_x0000_s1041" style="position:absolute;left:8366;top:4171;width:15733;height:15200" coordorigin="8366,4171" coordsize="15732,15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">
                <v:group id="Puzzlerahmen" o:spid="_x0000_s1042" style="position:absolute;left:8366;top:4192;width:15407;height:15156;rotation:617773fd" coordorigin="8345,4224" coordsize="15407,15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CPB6sQAAADi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 o:spid="_x0000_s1043" type="#_x0000_t75" alt="Ein Bild, das Grafiken, Puzzle enthält.&#10;&#10;Automatisch generierte Beschreibung" style="position:absolute;left:8345;top:4224;width:15407;height:151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">
                    <v:imagedata r:id="rId6" o:title="Ein Bild, das Grafiken, Puzzle enthält" croptop="11684f" cropbottom="11939f" cropleft="16825f" cropright="17648f"/>
                    <v:path arrowok="t"/>
                  </v:shape>
                  <v:shape id="Textfeld 16" o:spid="_x0000_s1044" type="#_x0000_t202" style="position:absolute;left:10784;top:6840;width:5433;height:39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WMMoA&#10;AADjAAAADwAAAGRycy9kb3ducmV2LnhtbERPX0vDMBB/F/wO4QRfZEsdrHV12VBBGeIm20T2eDRn&#10;U9ZcSpJt3bc3A8HH+/2/6by3rTiSD41jBffDDARx5XTDtYKv7evgAUSIyBpbx6TgTAHms+urKZba&#10;nXhNx02sRQrhUKICE2NXShkqQxbD0HXEiftx3mJMp6+l9nhK4baVoyzLpcWGU4PBjl4MVfvNwSrY&#10;m/e7z+xt+fydL85+tT24nf/YKXV70z89gojUx3/xn3uh0/x8VEzyYjwp4PJTAkDOfg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tXFjDKAAAA4wAAAA8AAAAAAAAAAAAAAAAAmAIA&#10;AGRycy9kb3ducmV2LnhtbFBLBQYAAAAABAAEAPUAAACPAwAAAAA=&#10;" filled="f" stroked="f" strokeweight=".5pt">
                    <v:textbox>
                      <w:txbxContent>
                        <w:p w14:paraId="14ACBBAD"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M</w:t>
                          </w:r>
                        </w:p>
                      </w:txbxContent>
                    </v:textbox>
                  </v:shape>
                  <v:shape id="Textfeld 16" o:spid="_x0000_s1045" type="#_x0000_t202" style="position:absolute;left:17017;top:6818;width:4313;height:39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I/o8sA&#10;AADjAAAADwAAAGRycy9kb3ducmV2LnhtbERPTUsDMRS8C/6H8AQvYpOuWHTbtKiglFIVW5EeH5vX&#10;zdLNy5Kk7fbfm4LgYQ7DfDGTWe9acaAQG88ahgMFgrjypuFaw/f69fYBREzIBlvPpOFEEWbTy4sJ&#10;lsYf+YsOq1SLXMKxRA02pa6UMlaWHMaB74iztvXBYco01NIEPOZy18pCqZF02HBesNjRi6Vqt9o7&#10;DTu7uPlUb+/PP6P5KXys934Tlhutr6/6pzGIRH36N/+l50ZDoe6HGcXjHZw/5T8gp7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TIj+jywAAAOMAAAAPAAAAAAAAAAAAAAAAAJgC&#10;AABkcnMvZG93bnJldi54bWxQSwUGAAAAAAQABAD1AAAAkAMAAAAA&#10;" filled="f" stroked="f" strokeweight=".5pt">
                    <v:textbox>
                      <w:txbxContent>
                        <w:p w14:paraId="79E2BC95"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I</w:t>
                          </w:r>
                        </w:p>
                      </w:txbxContent>
                    </v:textbox>
                  </v:shape>
                  <v:shape id="Textfeld 16" o:spid="_x0000_s1046" type="#_x0000_t202" style="position:absolute;left:10821;top:12539;width:5207;height:39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pEhssA&#10;AADhAAAADwAAAGRycy9kb3ducmV2LnhtbESPQUsDMRSE74L/ITzBi7TJKqx1bVpUUIpUpa1Ij4/N&#10;c7N087Ikabv990YQPA4z8w0znQ+uEwcKsfWsoRgrEMS1Ny03Gj43z6MJiJiQDXaeScOJIsxn52dT&#10;rIw/8ooO69SIDOFYoQabUl9JGWtLDuPY98TZ+/bBYcoyNNIEPGa46+S1UqV02HJesNjTk6V6t947&#10;DTv7evWhXt4ev8rFKbxv9n4bllutLy+Gh3sQiYb0H/5rL4yGyW15V9yoAn4f5TcgZz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wGkSGywAAAOEAAAAPAAAAAAAAAAAAAAAAAJgC&#10;AABkcnMvZG93bnJldi54bWxQSwUGAAAAAAQABAD1AAAAkAMAAAAA&#10;" filled="f" stroked="f" strokeweight=".5pt">
                    <v:textbox>
                      <w:txbxContent>
                        <w:p w14:paraId="0DF71422"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N</w:t>
                          </w:r>
                        </w:p>
                      </w:txbxContent>
                    </v:textbox>
                  </v:shape>
                  <v:shape id="Textfeld 16" o:spid="_x0000_s1047" type="#_x0000_t202" style="position:absolute;left:16793;top:12429;width:4981;height:39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SvjM0A&#10;AADjAAAADwAAAGRycy9kb3ducmV2LnhtbESPQUsDMRSE74L/ITzBi9jEwrbr2rSooBSpiq1Ij4/N&#10;c7N087Ikabv990YQPA4z8w0zWwyuEwcKsfWs4WakQBDX3rTcaPjcPF2XIGJCNth5Jg0nirCYn5/N&#10;sDL+yB90WKdGZAjHCjXYlPpKylhbchhHvifO3rcPDlOWoZEm4DHDXSfHSk2kw5bzgsWeHi3Vu/Xe&#10;adjZl6t39fz68DVZnsLbZu+3YbXV+vJiuL8DkWhI/+G/9tJoGKvbYlqU07KA30/5D8j5D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Cy0r4zNAAAA4wAAAA8AAAAAAAAAAAAAAAAA&#10;mAIAAGRycy9kb3ducmV2LnhtbFBLBQYAAAAABAAEAPUAAACSAwAAAAA=&#10;" filled="f" stroked="f" strokeweight=".5pt">
                    <v:textbox>
                      <w:txbxContent>
                        <w:p w14:paraId="63625459"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T</w:t>
                          </w:r>
                        </w:p>
                      </w:txbxContent>
                    </v:textbox>
                  </v:shape>
                </v:group>
                <v:group id="M - Mathematik" o:spid="_x0000_s1048" style="position:absolute;left:8909;top:4172;width:15190;height:15199;rotation:617773fd" coordorigin="8887,4086" coordsize="15189,151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DxjSQtyQAA&#10;AOIAAAAPAAAAAAAAAAAAAAAAAKoCAABkcnMvZG93bnJldi54bWxQSwUGAAAAAAQABAD6AAAAoAMA&#10;AAAA&#10;">
                  <v:shape id="Grafik 26" o:spid="_x0000_s1049" type="#_x0000_t75" alt="Ein Bild, das Puzzle enthält.&#10;&#10;Automatisch generierte Beschreibung mit mittlerer Zuverlässigkeit" style="position:absolute;left:8887;top:4086;width:15189;height:151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aigvGAAAA4wAAAA8AAABkcnMvZG93bnJldi54bWxET91LwzAQfxf8H8INfJEtzZRudMtGEQRB&#10;X+w+no/m1pY1l5LEtf73RhB8vN/3bfeT7cWNfOgca1CLDARx7UzHjYbj4XW+BhEissHeMWn4pgD7&#10;3f3dFgvjRv6kWxUbkUI4FKihjXEopAx1SxbDwg3Eibs4bzGm0zfSeBxTuO3lMstyabHj1NDiQC8t&#10;1dfqy2rIz2U8PVae3s/OlvJjqexoeq0fZlO5ARFpiv/iP/ebSfNztVqp5+xJwe9PCQC5+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tqKC8YAAADjAAAADwAAAAAAAAAAAAAA&#10;AACfAgAAZHJzL2Rvd25yZXYueG1sUEsFBgAAAAAEAAQA9wAAAJIDAAAAAA==&#10;">
                    <v:imagedata r:id="rId7" o:title="Ein Bild, das Puzzle enthält" croptop="11307f" cropbottom="12173f" cropleft="17929f" cropright="16965f"/>
                    <v:path arrowok="t"/>
                  </v:shape>
                  <v:shape id="Textfeld 16" o:spid="_x0000_s1050" type="#_x0000_t202" style="position:absolute;left:10794;top:6781;width:5433;height:39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b8PcoA&#10;AADiAAAADwAAAGRycy9kb3ducmV2LnhtbESPQWsCMRSE70L/Q3gFL1KzriBla5RWUKS0lmopHh+b&#10;183i5mVJoq7/vhEEj8PMfMNM551txIl8qB0rGA0zEMSl0zVXCn52y6dnECEia2wck4ILBZjPHnpT&#10;LLQ78zedtrESCcKhQAUmxraQMpSGLIaha4mT9+e8xZikr6T2eE5w28g8yybSYs1pwWBLC0PlYXu0&#10;Cg7mffCVrT7ffifri9/sjm7vP/ZK9R+71xcQkbp4D9/aa61gPB5doXkO10vpDsjZP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4m/D3KAAAA4gAAAA8AAAAAAAAAAAAAAAAAmAIA&#10;AGRycy9kb3ducmV2LnhtbFBLBQYAAAAABAAEAPUAAACPAwAAAAA=&#10;" filled="f" stroked="f" strokeweight=".5pt">
                    <v:textbox>
                      <w:txbxContent>
                        <w:p w14:paraId="2472DC3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M</w:t>
                          </w:r>
                        </w:p>
                      </w:txbxContent>
                    </v:textbox>
                  </v:shape>
                </v:group>
                <v:group id="I - Informatik" o:spid="_x0000_s1051" style="position:absolute;left:8829;top:4173;width:15178;height:15194;rotation:617773fd" coordorigin="8807,4101" coordsize="15178,15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eNvLRyQAA&#10;AOIAAAAPAAAAAAAAAAAAAAAAAKoCAABkcnMvZG93bnJldi54bWxQSwUGAAAAAAQABAD6AAAAoAMA&#10;AAAA&#10;">
                  <v:shape id="Grafik 27" o:spid="_x0000_s1052" type="#_x0000_t75" style="position:absolute;left:8807;top:4101;width:15178;height:15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">
                    <v:imagedata r:id="rId8" o:title="" croptop="11346f" cropbottom="12160f" cropleft="17764f" cropright="17159f"/>
                    <v:path arrowok="t"/>
                  </v:shape>
                  <v:shape id="Textfeld 16" o:spid="_x0000_s1053" type="#_x0000_t202" style="position:absolute;left:17023;top:6763;width:4313;height:39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5tOMkA&#10;AADiAAAADwAAAGRycy9kb3ducmV2LnhtbERPy0oDMRTdC/2HcAU3YpOKjnbatKiglOIDWyldXibX&#10;ydDJzZCk7fTvjSC4PJz3dN67VhwoxMazhtFQgSCuvGm41vC1fr66BxETssHWM2k4UYT5bHA2xdL4&#10;I3/SYZVqkUM4lqjBptSVUsbKksM49B1x5r59cJgyDLU0AY853LXyWqlCOmw4N1js6MlStVvtnYad&#10;XV5+qJe3x02xOIX39d5vw+tW64vz/mECIlGf/sV/7oXJ81Uxvr0bqxv4vZQxyNk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5L5tOMkAAADiAAAADwAAAAAAAAAAAAAAAACYAgAA&#10;ZHJzL2Rvd25yZXYueG1sUEsFBgAAAAAEAAQA9QAAAI4DAAAAAA==&#10;" filled="f" stroked="f" strokeweight=".5pt">
                    <v:textbox>
                      <w:txbxContent>
                        <w:p w14:paraId="07E76BD6"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I</w:t>
                          </w:r>
                        </w:p>
                      </w:txbxContent>
                    </v:textbox>
                  </v:shape>
                </v:group>
                <v:group id="N - Naturwissenschaften" o:spid="_x0000_s1054" style="position:absolute;left:8830;top:4171;width:15175;height:15197;rotation:617773fd" coordorigin="8808,4100" coordsize="15174,15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CQPhlyQAA&#10;AOIAAAAPAAAAAAAAAAAAAAAAAKoCAABkcnMvZG93bnJldi54bWxQSwUGAAAAAAQABAD6AAAAoAMA&#10;AAAA&#10;">
                  <v:shape id="Grafik 28" o:spid="_x0000_s1055" type="#_x0000_t75" style="position:absolute;left:8808;top:4100;width:15175;height:151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">
                    <v:imagedata r:id="rId9" o:title="" croptop="11343f" cropbottom="12154f" cropleft="17767f" cropright="17164f"/>
                    <v:path arrowok="t"/>
                  </v:shape>
                  <v:shape id="Textfeld 16" o:spid="_x0000_s1056" type="#_x0000_t202" style="position:absolute;left:10815;top:12473;width:5207;height:39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R68sA&#10;AADjAAAADwAAAGRycy9kb3ducmV2LnhtbERP3UvDMBB/F/wfwgm+iEudpbpu2dgEZQw/cJOxx6M5&#10;m7LmUpJs6/57Iwg+3u/7JrPetuJIPjSOFdwNMhDEldMN1wq+Ns+3jyBCRNbYOiYFZwowm15eTLDU&#10;7sSfdFzHWqQQDiUqMDF2pZShMmQxDFxHnLhv5y3GdPpaao+nFG5bOcyyQlpsODUY7OjJULVfH6yC&#10;vVndfGQvb4ttsTz7983B7fzrTqnrq34+BhGpj//iP/dSp/n5KH8YFff5EH5/SgDI6Q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lf9HrywAAAOMAAAAPAAAAAAAAAAAAAAAAAJgC&#10;AABkcnMvZG93bnJldi54bWxQSwUGAAAAAAQABAD1AAAAkAMAAAAA&#10;" filled="f" stroked="f" strokeweight=".5pt">
                    <v:textbox>
                      <w:txbxContent>
                        <w:p w14:paraId="04AA5A1D"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N</w:t>
                          </w:r>
                        </w:p>
                      </w:txbxContent>
                    </v:textbox>
                  </v:shape>
                </v:group>
                <v:group id="T - Technik" o:spid="_x0000_s1057" style="position:absolute;left:8641;top:4188;width:15366;height:15170;rotation:617773fd" coordorigin="8620,4132" coordsize="15366,15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sbnN8cAAADj&#10;AAAADwAAAAAAAAAAAAAAAACqAgAAZHJzL2Rvd25yZXYueG1sUEsFBgAAAAAEAAQA+gAAAJ4DAAAA&#10;AA==&#10;">
                  <v:shape id="Grafik 29" o:spid="_x0000_s1058" type="#_x0000_t75" style="position:absolute;left:8620;top:4132;width:15367;height:151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eLlbHAAAA4wAAAA8AAABkcnMvZG93bnJldi54bWxET19LwzAQfxf8DuEGe3PpJq5bt2yIMBg4&#10;EKvg69Hc2tDmUpp0qd/eCIKP9/t/++NkO3GjwRvHCpaLDARx5bThWsHnx+lhA8IHZI2dY1LwTR6O&#10;h/u7PRbaRX6nWxlqkULYF6igCaEvpPRVQxb9wvXEibu6wWJI51BLPWBM4baTqyxbS4uGU0ODPb00&#10;VLXlaBVcSu/aPGanrzdjxnZ8jXyJUan5bHregQg0hX/xn/us0/zVJn/c5k/rLfz+lACQhx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JCeLlbHAAAA4wAAAA8AAAAAAAAAAAAA&#10;AAAAnwIAAGRycy9kb3ducmV2LnhtbFBLBQYAAAAABAAEAPcAAACTAwAAAAA=&#10;">
                    <v:imagedata r:id="rId10" o:title="" croptop="11432f" cropbottom="12141f" cropleft="17388f" cropright="17155f"/>
                    <v:path arrowok="t"/>
                  </v:shape>
                  <v:shape id="Textfeld 16" o:spid="_x0000_s1059" type="#_x0000_t202" style="position:absolute;left:16793;top:12383;width:4980;height:39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qDjMwA&#10;AADjAAAADwAAAGRycy9kb3ducmV2LnhtbERP0WoCMRB8L/Qfwhb6UjSpiLWnUdpCixSrVEvxcbms&#10;l8PL5kiinn/fFAp9GdidnZmd6bxzjThRiLVnDfd9BYK49KbmSsPX9rU3BhETssHGM2m4UIT57Ppq&#10;ioXxZ/6k0yZVIptwLFCDTaktpIylJYex71vizO19cJjyGCppAp6zuWvkQKmRdFhzTrDY0oul8rA5&#10;Og0H+363Vm8fz9+jxSWstke/C8ud1rc33dMERKIu/R//qRcmv/+gHocZhgP47ZQXIGc/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oVqDjMwAAADjAAAADwAAAAAAAAAAAAAAAACY&#10;AgAAZHJzL2Rvd25yZXYueG1sUEsFBgAAAAAEAAQA9QAAAJEDAAAAAA==&#10;" filled="f" stroked="f" strokeweight=".5pt">
                    <v:textbox>
                      <w:txbxContent>
                        <w:p w14:paraId="0AEEB9A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T</w:t>
                          </w:r>
                        </w:p>
                      </w:txbxContent>
                    </v:textbox>
                  </v:shape>
                </v:group>
              </v:group>
            </v:group>
          </w:pict>
        </mc:Fallback>
      </mc:AlternateContent>
    </w:r>
    <w:r w:rsidR="00074729">
      <w:rPr>
        <w:color w:val="808080" w:themeColor="background1" w:themeShade="80"/>
        <w:lang w:val="de-DE"/>
      </w:rPr>
      <w:t>Prozesse im menschlichen Körper verstehen</w:t>
    </w:r>
    <w:r w:rsidR="00420E48">
      <w:rPr>
        <w:color w:val="808080" w:themeColor="background1" w:themeShade="80"/>
        <w:lang w:val="de-DE"/>
      </w:rPr>
      <w:t>: A1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DC6486"/>
    <w:multiLevelType w:val="hybridMultilevel"/>
    <w:tmpl w:val="4C48D188"/>
    <w:lvl w:ilvl="0" w:tplc="266A2844">
      <w:start w:val="1"/>
      <w:numFmt w:val="bullet"/>
      <w:pStyle w:val="berblickStandardAufzhlung"/>
      <w:lvlText w:val=""/>
      <w:lvlJc w:val="left"/>
      <w:pPr>
        <w:ind w:left="720" w:hanging="360"/>
      </w:pPr>
      <w:rPr>
        <w:rFonts w:ascii="Symbol" w:hAnsi="Symbol" w:hint="default"/>
        <w:color w:val="31656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EC3435F"/>
    <w:multiLevelType w:val="hybridMultilevel"/>
    <w:tmpl w:val="B8260E5E"/>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53BC25B5"/>
    <w:multiLevelType w:val="hybridMultilevel"/>
    <w:tmpl w:val="07360BFC"/>
    <w:lvl w:ilvl="0" w:tplc="09E01F32">
      <w:start w:val="1"/>
      <w:numFmt w:val="bullet"/>
      <w:pStyle w:val="Aufzhlung"/>
      <w:lvlText w:val=""/>
      <w:lvlJc w:val="left"/>
      <w:pPr>
        <w:ind w:left="1004" w:hanging="360"/>
      </w:pPr>
      <w:rPr>
        <w:rFonts w:ascii="Symbol" w:hAnsi="Symbol" w:hint="default"/>
        <w:color w:val="316566"/>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 w15:restartNumberingAfterBreak="0">
    <w:nsid w:val="5D886FA2"/>
    <w:multiLevelType w:val="hybridMultilevel"/>
    <w:tmpl w:val="BA64FC50"/>
    <w:lvl w:ilvl="0" w:tplc="C6B0FF66">
      <w:numFmt w:val="bullet"/>
      <w:lvlText w:val="-"/>
      <w:lvlJc w:val="left"/>
      <w:pPr>
        <w:ind w:left="720" w:hanging="360"/>
      </w:pPr>
      <w:rPr>
        <w:rFonts w:ascii="Calibri" w:eastAsiaTheme="minorHAns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AA75181"/>
    <w:multiLevelType w:val="hybridMultilevel"/>
    <w:tmpl w:val="2A485DBA"/>
    <w:lvl w:ilvl="0" w:tplc="307428BC">
      <w:start w:val="1"/>
      <w:numFmt w:val="bullet"/>
      <w:pStyle w:val="StandardmitAufzhlung"/>
      <w:lvlText w:val=""/>
      <w:lvlJc w:val="left"/>
      <w:pPr>
        <w:ind w:left="720" w:hanging="360"/>
      </w:pPr>
      <w:rPr>
        <w:rFonts w:ascii="Symbol" w:hAnsi="Symbol" w:hint="default"/>
        <w:color w:val="316566"/>
        <w:sz w:val="20"/>
        <w:szCs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79F17067"/>
    <w:multiLevelType w:val="hybridMultilevel"/>
    <w:tmpl w:val="2BBAF3B4"/>
    <w:lvl w:ilvl="0" w:tplc="E520BC56">
      <w:start w:val="1"/>
      <w:numFmt w:val="lowerLetter"/>
      <w:pStyle w:val="StandardmitalphabetischerNummerierung"/>
      <w:lvlText w:val="%1)"/>
      <w:lvlJc w:val="left"/>
      <w:pPr>
        <w:ind w:left="720" w:hanging="360"/>
      </w:pPr>
      <w:rPr>
        <w:rFonts w:ascii="Abadi" w:hAnsi="Abadi" w:hint="default"/>
        <w:b/>
        <w:bCs/>
        <w:color w:val="4F8887"/>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E0B49F7"/>
    <w:multiLevelType w:val="hybridMultilevel"/>
    <w:tmpl w:val="0DC0E8FA"/>
    <w:lvl w:ilvl="0" w:tplc="868298A2">
      <w:start w:val="1"/>
      <w:numFmt w:val="decimal"/>
      <w:pStyle w:val="StandardmitNummerierung"/>
      <w:lvlText w:val="%1."/>
      <w:lvlJc w:val="left"/>
      <w:pPr>
        <w:ind w:left="720" w:hanging="360"/>
      </w:pPr>
      <w:rPr>
        <w:rFonts w:ascii="Abadi" w:hAnsi="Abadi" w:hint="default"/>
        <w:b/>
        <w:bCs/>
        <w:i w:val="0"/>
        <w:iCs w:val="0"/>
        <w:color w:val="4F8887"/>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5"/>
  </w:num>
  <w:num w:numId="6">
    <w:abstractNumId w:val="1"/>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1A"/>
    <w:rsid w:val="00002BD6"/>
    <w:rsid w:val="00004633"/>
    <w:rsid w:val="00004994"/>
    <w:rsid w:val="0000742A"/>
    <w:rsid w:val="000221BB"/>
    <w:rsid w:val="00055566"/>
    <w:rsid w:val="000661C5"/>
    <w:rsid w:val="0006733D"/>
    <w:rsid w:val="0006798B"/>
    <w:rsid w:val="00071320"/>
    <w:rsid w:val="00074729"/>
    <w:rsid w:val="00091200"/>
    <w:rsid w:val="000A29E1"/>
    <w:rsid w:val="000A65D1"/>
    <w:rsid w:val="000B740B"/>
    <w:rsid w:val="000C22A3"/>
    <w:rsid w:val="000C4EBD"/>
    <w:rsid w:val="000C78B8"/>
    <w:rsid w:val="000D1C78"/>
    <w:rsid w:val="000D4F0B"/>
    <w:rsid w:val="000E197B"/>
    <w:rsid w:val="000E7098"/>
    <w:rsid w:val="00101565"/>
    <w:rsid w:val="00104504"/>
    <w:rsid w:val="0010569F"/>
    <w:rsid w:val="00106790"/>
    <w:rsid w:val="00106F69"/>
    <w:rsid w:val="00111E1E"/>
    <w:rsid w:val="00121DFE"/>
    <w:rsid w:val="001276F2"/>
    <w:rsid w:val="00145DFC"/>
    <w:rsid w:val="00154CA7"/>
    <w:rsid w:val="00161807"/>
    <w:rsid w:val="00165258"/>
    <w:rsid w:val="00175A96"/>
    <w:rsid w:val="00180CC0"/>
    <w:rsid w:val="001848D8"/>
    <w:rsid w:val="001A0600"/>
    <w:rsid w:val="001B0983"/>
    <w:rsid w:val="001C012A"/>
    <w:rsid w:val="001C72C2"/>
    <w:rsid w:val="001D5AD7"/>
    <w:rsid w:val="001D7E6E"/>
    <w:rsid w:val="001E7686"/>
    <w:rsid w:val="00202187"/>
    <w:rsid w:val="0020308A"/>
    <w:rsid w:val="002045CA"/>
    <w:rsid w:val="00212313"/>
    <w:rsid w:val="0021437F"/>
    <w:rsid w:val="00216B61"/>
    <w:rsid w:val="0022567B"/>
    <w:rsid w:val="00236591"/>
    <w:rsid w:val="00236886"/>
    <w:rsid w:val="0025141F"/>
    <w:rsid w:val="00265928"/>
    <w:rsid w:val="0029497B"/>
    <w:rsid w:val="00297030"/>
    <w:rsid w:val="00297DCF"/>
    <w:rsid w:val="002A0594"/>
    <w:rsid w:val="002A78E0"/>
    <w:rsid w:val="002C1397"/>
    <w:rsid w:val="002C77C8"/>
    <w:rsid w:val="002D0857"/>
    <w:rsid w:val="002D4ACB"/>
    <w:rsid w:val="002F1C8E"/>
    <w:rsid w:val="002F564F"/>
    <w:rsid w:val="00300097"/>
    <w:rsid w:val="003011C5"/>
    <w:rsid w:val="00302EC8"/>
    <w:rsid w:val="00312B24"/>
    <w:rsid w:val="0032009C"/>
    <w:rsid w:val="003241C0"/>
    <w:rsid w:val="00325832"/>
    <w:rsid w:val="00330F05"/>
    <w:rsid w:val="00361D50"/>
    <w:rsid w:val="00376A6C"/>
    <w:rsid w:val="003821C3"/>
    <w:rsid w:val="00386BA1"/>
    <w:rsid w:val="00392ADF"/>
    <w:rsid w:val="003A1DA6"/>
    <w:rsid w:val="003A3AAF"/>
    <w:rsid w:val="003A6687"/>
    <w:rsid w:val="003A75C9"/>
    <w:rsid w:val="003B3E64"/>
    <w:rsid w:val="003C1B7D"/>
    <w:rsid w:val="003D4B8B"/>
    <w:rsid w:val="003D76FE"/>
    <w:rsid w:val="003F1215"/>
    <w:rsid w:val="00402B48"/>
    <w:rsid w:val="004053B8"/>
    <w:rsid w:val="004103AA"/>
    <w:rsid w:val="0041773F"/>
    <w:rsid w:val="00420E48"/>
    <w:rsid w:val="0042133D"/>
    <w:rsid w:val="004226BE"/>
    <w:rsid w:val="00425EF6"/>
    <w:rsid w:val="0044407D"/>
    <w:rsid w:val="004505A0"/>
    <w:rsid w:val="00460FEB"/>
    <w:rsid w:val="00493C45"/>
    <w:rsid w:val="00497CB5"/>
    <w:rsid w:val="004A5DEF"/>
    <w:rsid w:val="004B06C1"/>
    <w:rsid w:val="004B0EA1"/>
    <w:rsid w:val="004B692E"/>
    <w:rsid w:val="004D0403"/>
    <w:rsid w:val="004D7732"/>
    <w:rsid w:val="004E187B"/>
    <w:rsid w:val="004E53D0"/>
    <w:rsid w:val="004F3C3C"/>
    <w:rsid w:val="00500A6E"/>
    <w:rsid w:val="005045DF"/>
    <w:rsid w:val="005046EC"/>
    <w:rsid w:val="00510CFF"/>
    <w:rsid w:val="00516C72"/>
    <w:rsid w:val="00516E3B"/>
    <w:rsid w:val="005204A1"/>
    <w:rsid w:val="00530FD4"/>
    <w:rsid w:val="00533904"/>
    <w:rsid w:val="005378A1"/>
    <w:rsid w:val="00565A95"/>
    <w:rsid w:val="00572E1D"/>
    <w:rsid w:val="0057744B"/>
    <w:rsid w:val="0058222C"/>
    <w:rsid w:val="005868DA"/>
    <w:rsid w:val="00590290"/>
    <w:rsid w:val="00597317"/>
    <w:rsid w:val="005A64D0"/>
    <w:rsid w:val="005B3764"/>
    <w:rsid w:val="005B7D70"/>
    <w:rsid w:val="005B7E6F"/>
    <w:rsid w:val="005C073A"/>
    <w:rsid w:val="005D6F50"/>
    <w:rsid w:val="00636BCC"/>
    <w:rsid w:val="00640CDD"/>
    <w:rsid w:val="006415AC"/>
    <w:rsid w:val="006444E4"/>
    <w:rsid w:val="00647387"/>
    <w:rsid w:val="00654471"/>
    <w:rsid w:val="00655265"/>
    <w:rsid w:val="006556ED"/>
    <w:rsid w:val="00655F2F"/>
    <w:rsid w:val="00671994"/>
    <w:rsid w:val="0067199C"/>
    <w:rsid w:val="00676888"/>
    <w:rsid w:val="00680AAB"/>
    <w:rsid w:val="00682693"/>
    <w:rsid w:val="00694FC1"/>
    <w:rsid w:val="00695409"/>
    <w:rsid w:val="00696FD9"/>
    <w:rsid w:val="006A64A7"/>
    <w:rsid w:val="006B580F"/>
    <w:rsid w:val="006D1E52"/>
    <w:rsid w:val="006E565B"/>
    <w:rsid w:val="006F453B"/>
    <w:rsid w:val="00704298"/>
    <w:rsid w:val="0070470D"/>
    <w:rsid w:val="007078A9"/>
    <w:rsid w:val="0072567C"/>
    <w:rsid w:val="007279F5"/>
    <w:rsid w:val="00730F45"/>
    <w:rsid w:val="00736D48"/>
    <w:rsid w:val="00737B61"/>
    <w:rsid w:val="00745AAA"/>
    <w:rsid w:val="00751343"/>
    <w:rsid w:val="0075391F"/>
    <w:rsid w:val="00753AF7"/>
    <w:rsid w:val="00762E59"/>
    <w:rsid w:val="00770403"/>
    <w:rsid w:val="00784917"/>
    <w:rsid w:val="00787ED4"/>
    <w:rsid w:val="007921F9"/>
    <w:rsid w:val="007A0E1D"/>
    <w:rsid w:val="007B3051"/>
    <w:rsid w:val="007C226D"/>
    <w:rsid w:val="007D69A5"/>
    <w:rsid w:val="007D70D1"/>
    <w:rsid w:val="0080298E"/>
    <w:rsid w:val="00802A50"/>
    <w:rsid w:val="0080602A"/>
    <w:rsid w:val="00806FCC"/>
    <w:rsid w:val="00807A47"/>
    <w:rsid w:val="0081528D"/>
    <w:rsid w:val="00817E49"/>
    <w:rsid w:val="008244D6"/>
    <w:rsid w:val="00825E1E"/>
    <w:rsid w:val="0083053E"/>
    <w:rsid w:val="008311E3"/>
    <w:rsid w:val="0083550D"/>
    <w:rsid w:val="0083577F"/>
    <w:rsid w:val="00836CAB"/>
    <w:rsid w:val="00851AB6"/>
    <w:rsid w:val="008549E6"/>
    <w:rsid w:val="00855D3E"/>
    <w:rsid w:val="00863FD9"/>
    <w:rsid w:val="008644CB"/>
    <w:rsid w:val="0086473A"/>
    <w:rsid w:val="00873D48"/>
    <w:rsid w:val="00875CF6"/>
    <w:rsid w:val="00886A96"/>
    <w:rsid w:val="00887979"/>
    <w:rsid w:val="008924D6"/>
    <w:rsid w:val="008A17B5"/>
    <w:rsid w:val="008A7F51"/>
    <w:rsid w:val="008B76BC"/>
    <w:rsid w:val="008B7D07"/>
    <w:rsid w:val="008C27DF"/>
    <w:rsid w:val="008D53F7"/>
    <w:rsid w:val="008E3DF3"/>
    <w:rsid w:val="00912F34"/>
    <w:rsid w:val="00914900"/>
    <w:rsid w:val="0091502D"/>
    <w:rsid w:val="00922284"/>
    <w:rsid w:val="0092643E"/>
    <w:rsid w:val="00927B7A"/>
    <w:rsid w:val="009302ED"/>
    <w:rsid w:val="00940134"/>
    <w:rsid w:val="00966BE9"/>
    <w:rsid w:val="00977DBC"/>
    <w:rsid w:val="00980662"/>
    <w:rsid w:val="00984318"/>
    <w:rsid w:val="009929CA"/>
    <w:rsid w:val="00992C93"/>
    <w:rsid w:val="0099419A"/>
    <w:rsid w:val="00995CEF"/>
    <w:rsid w:val="009A24E2"/>
    <w:rsid w:val="009C5D32"/>
    <w:rsid w:val="009D23C2"/>
    <w:rsid w:val="009D34C5"/>
    <w:rsid w:val="009D5489"/>
    <w:rsid w:val="009E616F"/>
    <w:rsid w:val="009F1BCA"/>
    <w:rsid w:val="009F329B"/>
    <w:rsid w:val="009F5732"/>
    <w:rsid w:val="00A04453"/>
    <w:rsid w:val="00A162A9"/>
    <w:rsid w:val="00A22D57"/>
    <w:rsid w:val="00A23580"/>
    <w:rsid w:val="00A27E77"/>
    <w:rsid w:val="00A30345"/>
    <w:rsid w:val="00A34362"/>
    <w:rsid w:val="00A37BC0"/>
    <w:rsid w:val="00A40613"/>
    <w:rsid w:val="00A40F66"/>
    <w:rsid w:val="00A66401"/>
    <w:rsid w:val="00A66A41"/>
    <w:rsid w:val="00A93039"/>
    <w:rsid w:val="00A95FC4"/>
    <w:rsid w:val="00AB2746"/>
    <w:rsid w:val="00AB6D0A"/>
    <w:rsid w:val="00AB760F"/>
    <w:rsid w:val="00AC0820"/>
    <w:rsid w:val="00AC557A"/>
    <w:rsid w:val="00B041EB"/>
    <w:rsid w:val="00B0577E"/>
    <w:rsid w:val="00B06C95"/>
    <w:rsid w:val="00B1597C"/>
    <w:rsid w:val="00B16B4E"/>
    <w:rsid w:val="00B17936"/>
    <w:rsid w:val="00B23845"/>
    <w:rsid w:val="00B37C17"/>
    <w:rsid w:val="00B405F8"/>
    <w:rsid w:val="00B44805"/>
    <w:rsid w:val="00B630B3"/>
    <w:rsid w:val="00B63D6C"/>
    <w:rsid w:val="00B64805"/>
    <w:rsid w:val="00B72670"/>
    <w:rsid w:val="00B779AD"/>
    <w:rsid w:val="00B80C8C"/>
    <w:rsid w:val="00B87B5E"/>
    <w:rsid w:val="00BA2632"/>
    <w:rsid w:val="00BB2AC6"/>
    <w:rsid w:val="00BB4202"/>
    <w:rsid w:val="00BB52B0"/>
    <w:rsid w:val="00BB676B"/>
    <w:rsid w:val="00BB7E38"/>
    <w:rsid w:val="00BC3BA4"/>
    <w:rsid w:val="00BD3468"/>
    <w:rsid w:val="00BD6FF1"/>
    <w:rsid w:val="00BE07FB"/>
    <w:rsid w:val="00BE52C7"/>
    <w:rsid w:val="00BE781F"/>
    <w:rsid w:val="00BE7F79"/>
    <w:rsid w:val="00BF0F82"/>
    <w:rsid w:val="00BF254F"/>
    <w:rsid w:val="00BF4509"/>
    <w:rsid w:val="00BF58CB"/>
    <w:rsid w:val="00BF641A"/>
    <w:rsid w:val="00C11E9E"/>
    <w:rsid w:val="00C12126"/>
    <w:rsid w:val="00C133F1"/>
    <w:rsid w:val="00C175CD"/>
    <w:rsid w:val="00C2058E"/>
    <w:rsid w:val="00C3156D"/>
    <w:rsid w:val="00C33D02"/>
    <w:rsid w:val="00C5075D"/>
    <w:rsid w:val="00C50ECD"/>
    <w:rsid w:val="00C516C7"/>
    <w:rsid w:val="00C537AE"/>
    <w:rsid w:val="00C61596"/>
    <w:rsid w:val="00C707CE"/>
    <w:rsid w:val="00C76A66"/>
    <w:rsid w:val="00C824E2"/>
    <w:rsid w:val="00C84A22"/>
    <w:rsid w:val="00C8768C"/>
    <w:rsid w:val="00C96FBC"/>
    <w:rsid w:val="00CA2FFA"/>
    <w:rsid w:val="00CA5D99"/>
    <w:rsid w:val="00CD7896"/>
    <w:rsid w:val="00D00B80"/>
    <w:rsid w:val="00D03E93"/>
    <w:rsid w:val="00D05AB4"/>
    <w:rsid w:val="00D13599"/>
    <w:rsid w:val="00D17DD3"/>
    <w:rsid w:val="00D2347F"/>
    <w:rsid w:val="00D363B0"/>
    <w:rsid w:val="00D40524"/>
    <w:rsid w:val="00D45157"/>
    <w:rsid w:val="00D7407B"/>
    <w:rsid w:val="00D81A6A"/>
    <w:rsid w:val="00D9026A"/>
    <w:rsid w:val="00D97544"/>
    <w:rsid w:val="00DA2B53"/>
    <w:rsid w:val="00DA6D02"/>
    <w:rsid w:val="00DC2CDD"/>
    <w:rsid w:val="00DC537B"/>
    <w:rsid w:val="00DC7D19"/>
    <w:rsid w:val="00DD0DF7"/>
    <w:rsid w:val="00DD2336"/>
    <w:rsid w:val="00DD5D88"/>
    <w:rsid w:val="00DD777D"/>
    <w:rsid w:val="00DE0C1A"/>
    <w:rsid w:val="00DE37E9"/>
    <w:rsid w:val="00DE6389"/>
    <w:rsid w:val="00DF66CF"/>
    <w:rsid w:val="00E02032"/>
    <w:rsid w:val="00E113D7"/>
    <w:rsid w:val="00E1183B"/>
    <w:rsid w:val="00E12714"/>
    <w:rsid w:val="00E14EEE"/>
    <w:rsid w:val="00E2421E"/>
    <w:rsid w:val="00E3001A"/>
    <w:rsid w:val="00E3139D"/>
    <w:rsid w:val="00E45039"/>
    <w:rsid w:val="00E609FE"/>
    <w:rsid w:val="00E633D5"/>
    <w:rsid w:val="00E8211B"/>
    <w:rsid w:val="00E90BF0"/>
    <w:rsid w:val="00EA49C3"/>
    <w:rsid w:val="00EB29D1"/>
    <w:rsid w:val="00EB37F5"/>
    <w:rsid w:val="00EB7486"/>
    <w:rsid w:val="00EC032B"/>
    <w:rsid w:val="00EC6556"/>
    <w:rsid w:val="00EE2589"/>
    <w:rsid w:val="00EE630B"/>
    <w:rsid w:val="00EF35AF"/>
    <w:rsid w:val="00EF65B9"/>
    <w:rsid w:val="00EF6E06"/>
    <w:rsid w:val="00F00B49"/>
    <w:rsid w:val="00F03362"/>
    <w:rsid w:val="00F14501"/>
    <w:rsid w:val="00F40BF9"/>
    <w:rsid w:val="00F41F39"/>
    <w:rsid w:val="00F66A9B"/>
    <w:rsid w:val="00F66F4A"/>
    <w:rsid w:val="00F71E0D"/>
    <w:rsid w:val="00F74667"/>
    <w:rsid w:val="00F768E6"/>
    <w:rsid w:val="00F7705F"/>
    <w:rsid w:val="00F84A00"/>
    <w:rsid w:val="00F94891"/>
    <w:rsid w:val="00FA4CD7"/>
    <w:rsid w:val="00FB2481"/>
    <w:rsid w:val="00FD22D2"/>
    <w:rsid w:val="00FD3453"/>
    <w:rsid w:val="00FD44A5"/>
    <w:rsid w:val="00FD50E0"/>
    <w:rsid w:val="00FF1095"/>
    <w:rsid w:val="00FF4992"/>
    <w:rsid w:val="00FF715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0D1B9"/>
  <w15:chartTrackingRefBased/>
  <w15:docId w15:val="{011D75FD-EC7B-49A6-8440-54002C3E9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6FBC"/>
    <w:pPr>
      <w:spacing w:after="60"/>
      <w:jc w:val="both"/>
    </w:pPr>
    <w:rPr>
      <w:rFonts w:ascii="Abadi Extra Light" w:hAnsi="Abadi Extra Light"/>
      <w:color w:val="0D0D0D" w:themeColor="text1" w:themeTint="F2"/>
    </w:rPr>
  </w:style>
  <w:style w:type="paragraph" w:styleId="berschrift1">
    <w:name w:val="heading 1"/>
    <w:basedOn w:val="Standard"/>
    <w:next w:val="Standard"/>
    <w:link w:val="berschrift1Zchn"/>
    <w:uiPriority w:val="9"/>
    <w:qFormat/>
    <w:rsid w:val="00376A6C"/>
    <w:pPr>
      <w:pBdr>
        <w:bottom w:val="single" w:sz="8" w:space="1" w:color="70A7A1"/>
      </w:pBdr>
      <w:spacing w:after="120"/>
      <w:outlineLvl w:val="0"/>
    </w:pPr>
    <w:rPr>
      <w:rFonts w:ascii="Abadi" w:hAnsi="Abadi"/>
      <w:color w:val="316566"/>
      <w:sz w:val="28"/>
    </w:rPr>
  </w:style>
  <w:style w:type="paragraph" w:styleId="berschrift2">
    <w:name w:val="heading 2"/>
    <w:basedOn w:val="Standard"/>
    <w:next w:val="Standard"/>
    <w:link w:val="berschrift2Zchn"/>
    <w:uiPriority w:val="9"/>
    <w:unhideWhenUsed/>
    <w:qFormat/>
    <w:rsid w:val="008B7D07"/>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qFormat/>
    <w:rsid w:val="00530FD4"/>
    <w:pPr>
      <w:spacing w:before="160"/>
      <w:outlineLvl w:val="2"/>
    </w:pPr>
    <w:rPr>
      <w:rFonts w:ascii="Abadi" w:hAnsi="Abadi"/>
      <w:color w:val="auto"/>
    </w:rPr>
  </w:style>
  <w:style w:type="paragraph" w:styleId="berschrift4">
    <w:name w:val="heading 4"/>
    <w:basedOn w:val="Standard"/>
    <w:next w:val="Standard"/>
    <w:link w:val="berschrift4Zchn"/>
    <w:uiPriority w:val="9"/>
    <w:semiHidden/>
    <w:unhideWhenUsed/>
    <w:rsid w:val="0010156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F641A"/>
    <w:pPr>
      <w:autoSpaceDE w:val="0"/>
      <w:autoSpaceDN w:val="0"/>
      <w:adjustRightInd w:val="0"/>
      <w:spacing w:after="0" w:line="240" w:lineRule="auto"/>
    </w:pPr>
    <w:rPr>
      <w:rFonts w:ascii="Linux Biolinum" w:hAnsi="Linux Biolinum" w:cs="Linux Biolinum"/>
      <w:color w:val="000000"/>
      <w:kern w:val="0"/>
      <w:sz w:val="24"/>
      <w:szCs w:val="24"/>
    </w:rPr>
  </w:style>
  <w:style w:type="table" w:styleId="Tabellenraster">
    <w:name w:val="Table Grid"/>
    <w:basedOn w:val="NormaleTabelle"/>
    <w:uiPriority w:val="39"/>
    <w:rsid w:val="009A2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9A24E2"/>
    <w:pPr>
      <w:ind w:left="720"/>
      <w:contextualSpacing/>
    </w:pPr>
  </w:style>
  <w:style w:type="paragraph" w:styleId="Kopfzeile">
    <w:name w:val="header"/>
    <w:basedOn w:val="Standard"/>
    <w:link w:val="KopfzeileZchn"/>
    <w:uiPriority w:val="99"/>
    <w:unhideWhenUsed/>
    <w:rsid w:val="00565A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A95"/>
  </w:style>
  <w:style w:type="paragraph" w:styleId="Fuzeile">
    <w:name w:val="footer"/>
    <w:basedOn w:val="Standard"/>
    <w:link w:val="FuzeileZchn"/>
    <w:uiPriority w:val="99"/>
    <w:unhideWhenUsed/>
    <w:qFormat/>
    <w:rsid w:val="00D00B80"/>
    <w:pPr>
      <w:tabs>
        <w:tab w:val="center" w:pos="1560"/>
        <w:tab w:val="center" w:pos="3402"/>
        <w:tab w:val="right" w:pos="6237"/>
        <w:tab w:val="right" w:pos="9072"/>
      </w:tabs>
      <w:spacing w:after="0" w:line="240" w:lineRule="auto"/>
    </w:pPr>
    <w:rPr>
      <w:noProof/>
      <w:color w:val="808080" w:themeColor="background1" w:themeShade="80"/>
    </w:rPr>
  </w:style>
  <w:style w:type="character" w:customStyle="1" w:styleId="FuzeileZchn">
    <w:name w:val="Fußzeile Zchn"/>
    <w:basedOn w:val="Absatz-Standardschriftart"/>
    <w:link w:val="Fuzeile"/>
    <w:uiPriority w:val="99"/>
    <w:rsid w:val="00D00B80"/>
    <w:rPr>
      <w:rFonts w:ascii="Abadi Extra Light" w:hAnsi="Abadi Extra Light"/>
      <w:noProof/>
      <w:color w:val="808080" w:themeColor="background1" w:themeShade="80"/>
    </w:rPr>
  </w:style>
  <w:style w:type="character" w:styleId="Hyperlink">
    <w:name w:val="Hyperlink"/>
    <w:basedOn w:val="Absatz-Standardschriftart"/>
    <w:uiPriority w:val="99"/>
    <w:unhideWhenUsed/>
    <w:rsid w:val="00922284"/>
    <w:rPr>
      <w:color w:val="0563C1" w:themeColor="hyperlink"/>
      <w:u w:val="single"/>
    </w:rPr>
  </w:style>
  <w:style w:type="character" w:customStyle="1" w:styleId="UnresolvedMention">
    <w:name w:val="Unresolved Mention"/>
    <w:basedOn w:val="Absatz-Standardschriftart"/>
    <w:uiPriority w:val="99"/>
    <w:semiHidden/>
    <w:unhideWhenUsed/>
    <w:rsid w:val="00922284"/>
    <w:rPr>
      <w:color w:val="605E5C"/>
      <w:shd w:val="clear" w:color="auto" w:fill="E1DFDD"/>
    </w:rPr>
  </w:style>
  <w:style w:type="character" w:customStyle="1" w:styleId="berschrift1Zchn">
    <w:name w:val="Überschrift 1 Zchn"/>
    <w:basedOn w:val="Absatz-Standardschriftart"/>
    <w:link w:val="berschrift1"/>
    <w:uiPriority w:val="9"/>
    <w:rsid w:val="00376A6C"/>
    <w:rPr>
      <w:rFonts w:ascii="Abadi" w:hAnsi="Abadi"/>
      <w:color w:val="316566"/>
      <w:sz w:val="28"/>
    </w:rPr>
  </w:style>
  <w:style w:type="character" w:customStyle="1" w:styleId="berschrift2Zchn">
    <w:name w:val="Überschrift 2 Zchn"/>
    <w:basedOn w:val="Absatz-Standardschriftart"/>
    <w:link w:val="berschrift2"/>
    <w:uiPriority w:val="9"/>
    <w:rsid w:val="008B7D07"/>
    <w:rPr>
      <w:rFonts w:ascii="Abadi" w:hAnsi="Abadi"/>
      <w:color w:val="70A7A1"/>
      <w:sz w:val="24"/>
    </w:rPr>
  </w:style>
  <w:style w:type="paragraph" w:customStyle="1" w:styleId="Standardtext">
    <w:name w:val="Standardtext"/>
    <w:basedOn w:val="Standard"/>
    <w:link w:val="StandardtextZchn"/>
    <w:rsid w:val="003A1DA6"/>
  </w:style>
  <w:style w:type="character" w:customStyle="1" w:styleId="StandardtextZchn">
    <w:name w:val="Standardtext Zchn"/>
    <w:basedOn w:val="Absatz-Standardschriftart"/>
    <w:link w:val="Standardtext"/>
    <w:rsid w:val="003A1DA6"/>
    <w:rPr>
      <w:rFonts w:ascii="Abadi Extra Light" w:hAnsi="Abadi Extra Light"/>
    </w:rPr>
  </w:style>
  <w:style w:type="paragraph" w:customStyle="1" w:styleId="Aufzhlung">
    <w:name w:val="Aufzählung"/>
    <w:basedOn w:val="Listenabsatz"/>
    <w:link w:val="AufzhlungZchn"/>
    <w:rsid w:val="00202187"/>
    <w:pPr>
      <w:numPr>
        <w:numId w:val="1"/>
      </w:numPr>
      <w:spacing w:after="0" w:line="264" w:lineRule="auto"/>
      <w:ind w:left="851" w:hanging="283"/>
      <w:contextualSpacing w:val="0"/>
    </w:pPr>
    <w:rPr>
      <w:color w:val="000000" w:themeColor="text1"/>
    </w:rPr>
  </w:style>
  <w:style w:type="character" w:customStyle="1" w:styleId="ListenabsatzZchn">
    <w:name w:val="Listenabsatz Zchn"/>
    <w:basedOn w:val="Absatz-Standardschriftart"/>
    <w:link w:val="Listenabsatz"/>
    <w:uiPriority w:val="34"/>
    <w:rsid w:val="00202187"/>
  </w:style>
  <w:style w:type="character" w:customStyle="1" w:styleId="AufzhlungZchn">
    <w:name w:val="Aufzählung Zchn"/>
    <w:basedOn w:val="ListenabsatzZchn"/>
    <w:link w:val="Aufzhlung"/>
    <w:rsid w:val="00202187"/>
    <w:rPr>
      <w:rFonts w:ascii="Abadi Extra Light" w:hAnsi="Abadi Extra Light"/>
      <w:color w:val="000000" w:themeColor="text1"/>
    </w:rPr>
  </w:style>
  <w:style w:type="paragraph" w:styleId="Titel">
    <w:name w:val="Title"/>
    <w:basedOn w:val="Standard"/>
    <w:next w:val="Standard"/>
    <w:link w:val="TitelZchn"/>
    <w:uiPriority w:val="10"/>
    <w:qFormat/>
    <w:rsid w:val="00165258"/>
    <w:pPr>
      <w:spacing w:after="160"/>
    </w:pPr>
    <w:rPr>
      <w:rFonts w:ascii="Abadi" w:hAnsi="Abadi"/>
      <w:noProof/>
      <w:color w:val="316566"/>
      <w:sz w:val="56"/>
    </w:rPr>
  </w:style>
  <w:style w:type="character" w:customStyle="1" w:styleId="TitelZchn">
    <w:name w:val="Titel Zchn"/>
    <w:basedOn w:val="Absatz-Standardschriftart"/>
    <w:link w:val="Titel"/>
    <w:uiPriority w:val="10"/>
    <w:rsid w:val="00165258"/>
    <w:rPr>
      <w:rFonts w:ascii="Abadi" w:hAnsi="Abadi"/>
      <w:noProof/>
      <w:color w:val="316566"/>
      <w:sz w:val="56"/>
    </w:rPr>
  </w:style>
  <w:style w:type="paragraph" w:styleId="Datum">
    <w:name w:val="Date"/>
    <w:basedOn w:val="Standardtext"/>
    <w:next w:val="Standard"/>
    <w:link w:val="DatumZchn"/>
    <w:uiPriority w:val="99"/>
    <w:unhideWhenUsed/>
    <w:qFormat/>
    <w:rsid w:val="003A1DA6"/>
    <w:pPr>
      <w:spacing w:before="600" w:after="160"/>
      <w:jc w:val="right"/>
    </w:pPr>
  </w:style>
  <w:style w:type="character" w:customStyle="1" w:styleId="DatumZchn">
    <w:name w:val="Datum Zchn"/>
    <w:basedOn w:val="Absatz-Standardschriftart"/>
    <w:link w:val="Datum"/>
    <w:uiPriority w:val="99"/>
    <w:rsid w:val="003A1DA6"/>
    <w:rPr>
      <w:rFonts w:ascii="Abadi Extra Light" w:hAnsi="Abadi Extra Light"/>
    </w:rPr>
  </w:style>
  <w:style w:type="paragraph" w:styleId="Untertitel">
    <w:name w:val="Subtitle"/>
    <w:basedOn w:val="Standardtext"/>
    <w:next w:val="Standard"/>
    <w:link w:val="UntertitelZchn"/>
    <w:uiPriority w:val="11"/>
    <w:rsid w:val="003A1DA6"/>
    <w:pPr>
      <w:spacing w:after="240"/>
    </w:pPr>
    <w:rPr>
      <w:lang w:val="de-DE"/>
    </w:rPr>
  </w:style>
  <w:style w:type="character" w:customStyle="1" w:styleId="UntertitelZchn">
    <w:name w:val="Untertitel Zchn"/>
    <w:basedOn w:val="Absatz-Standardschriftart"/>
    <w:link w:val="Untertitel"/>
    <w:uiPriority w:val="11"/>
    <w:rsid w:val="003A1DA6"/>
    <w:rPr>
      <w:rFonts w:ascii="Abadi Extra Light" w:hAnsi="Abadi Extra Light"/>
      <w:lang w:val="de-DE"/>
    </w:rPr>
  </w:style>
  <w:style w:type="paragraph" w:customStyle="1" w:styleId="bertitel">
    <w:name w:val="Übertitel"/>
    <w:basedOn w:val="Standardtext"/>
    <w:link w:val="bertitelZchn"/>
    <w:rsid w:val="003A1DA6"/>
    <w:pPr>
      <w:spacing w:after="160"/>
    </w:pPr>
    <w:rPr>
      <w:noProof/>
    </w:rPr>
  </w:style>
  <w:style w:type="character" w:customStyle="1" w:styleId="bertitelZchn">
    <w:name w:val="Übertitel Zchn"/>
    <w:basedOn w:val="StandardtextZchn"/>
    <w:link w:val="bertitel"/>
    <w:rsid w:val="003A1DA6"/>
    <w:rPr>
      <w:rFonts w:ascii="Abadi Extra Light" w:hAnsi="Abadi Extra Light"/>
      <w:noProof/>
    </w:rPr>
  </w:style>
  <w:style w:type="character" w:customStyle="1" w:styleId="berschrift4Zchn">
    <w:name w:val="Überschrift 4 Zchn"/>
    <w:basedOn w:val="Absatz-Standardschriftart"/>
    <w:link w:val="berschrift4"/>
    <w:uiPriority w:val="9"/>
    <w:rsid w:val="00101565"/>
    <w:rPr>
      <w:rFonts w:asciiTheme="majorHAnsi" w:eastAsiaTheme="majorEastAsia" w:hAnsiTheme="majorHAnsi" w:cstheme="majorBidi"/>
      <w:i/>
      <w:iCs/>
      <w:color w:val="2F5496" w:themeColor="accent1" w:themeShade="BF"/>
    </w:rPr>
  </w:style>
  <w:style w:type="paragraph" w:customStyle="1" w:styleId="berblickTitel">
    <w:name w:val="Überblick Titel"/>
    <w:basedOn w:val="Standard"/>
    <w:link w:val="berblickTitelZchn"/>
    <w:rsid w:val="00101565"/>
    <w:pPr>
      <w:spacing w:after="120" w:line="264" w:lineRule="auto"/>
      <w:ind w:left="340"/>
    </w:pPr>
    <w:rPr>
      <w:rFonts w:ascii="Abadi" w:hAnsi="Abadi"/>
      <w:color w:val="316566"/>
    </w:rPr>
  </w:style>
  <w:style w:type="paragraph" w:customStyle="1" w:styleId="berblickStandard">
    <w:name w:val="Überblick Standard"/>
    <w:basedOn w:val="Standard"/>
    <w:link w:val="berblickStandardZchn"/>
    <w:rsid w:val="00165258"/>
  </w:style>
  <w:style w:type="character" w:customStyle="1" w:styleId="berblickTitelZchn">
    <w:name w:val="Überblick Titel Zchn"/>
    <w:basedOn w:val="Absatz-Standardschriftart"/>
    <w:link w:val="berblickTitel"/>
    <w:rsid w:val="00101565"/>
    <w:rPr>
      <w:rFonts w:ascii="Abadi" w:hAnsi="Abadi"/>
      <w:color w:val="316566"/>
    </w:rPr>
  </w:style>
  <w:style w:type="character" w:customStyle="1" w:styleId="berblickStandardZchn">
    <w:name w:val="Überblick Standard Zchn"/>
    <w:basedOn w:val="berblickTitelZchn"/>
    <w:link w:val="berblickStandard"/>
    <w:rsid w:val="00165258"/>
    <w:rPr>
      <w:rFonts w:ascii="Abadi Extra Light" w:hAnsi="Abadi Extra Light"/>
      <w:color w:val="0D0D0D" w:themeColor="text1" w:themeTint="F2"/>
    </w:rPr>
  </w:style>
  <w:style w:type="paragraph" w:customStyle="1" w:styleId="berblickTitelkleinerAbstand">
    <w:name w:val="Überblick Titel kleiner Abstand"/>
    <w:basedOn w:val="berblickTitel"/>
    <w:link w:val="berblickTitelkleinerAbstandZchn"/>
    <w:rsid w:val="00D00B80"/>
    <w:pPr>
      <w:spacing w:after="60"/>
    </w:pPr>
  </w:style>
  <w:style w:type="character" w:customStyle="1" w:styleId="berblickTitelkleinerAbstandZchn">
    <w:name w:val="Überblick Titel kleiner Abstand Zchn"/>
    <w:basedOn w:val="berblickTitelZchn"/>
    <w:link w:val="berblickTitelkleinerAbstand"/>
    <w:rsid w:val="00D00B80"/>
    <w:rPr>
      <w:rFonts w:ascii="Abadi" w:hAnsi="Abadi"/>
      <w:color w:val="316566"/>
    </w:rPr>
  </w:style>
  <w:style w:type="paragraph" w:customStyle="1" w:styleId="berblickStandardkursiv">
    <w:name w:val="Überblick Standard kursiv"/>
    <w:basedOn w:val="berblickStandard"/>
    <w:link w:val="berblickStandardkursivZchn"/>
    <w:rsid w:val="00165258"/>
    <w:pPr>
      <w:spacing w:after="120" w:line="264" w:lineRule="auto"/>
      <w:ind w:left="340"/>
    </w:pPr>
    <w:rPr>
      <w:i/>
      <w:iCs/>
    </w:rPr>
  </w:style>
  <w:style w:type="character" w:customStyle="1" w:styleId="berblickStandardkursivZchn">
    <w:name w:val="Überblick Standard kursiv Zchn"/>
    <w:basedOn w:val="Absatz-Standardschriftart"/>
    <w:link w:val="berblickStandardkursiv"/>
    <w:rsid w:val="00165258"/>
    <w:rPr>
      <w:rFonts w:ascii="Abadi Extra Light" w:hAnsi="Abadi Extra Light"/>
      <w:i/>
      <w:iCs/>
      <w:color w:val="0D0D0D" w:themeColor="text1" w:themeTint="F2"/>
    </w:rPr>
  </w:style>
  <w:style w:type="paragraph" w:customStyle="1" w:styleId="berblickStandardAufzhlung">
    <w:name w:val="Überblick Standard Aufzählung"/>
    <w:basedOn w:val="berblickStandard"/>
    <w:link w:val="berblickStandardAufzhlungZchn"/>
    <w:rsid w:val="00D97544"/>
    <w:pPr>
      <w:numPr>
        <w:numId w:val="2"/>
      </w:numPr>
      <w:ind w:left="851" w:hanging="284"/>
    </w:pPr>
  </w:style>
  <w:style w:type="character" w:customStyle="1" w:styleId="berblickStandardAufzhlungZchn">
    <w:name w:val="Überblick Standard Aufzählung Zchn"/>
    <w:basedOn w:val="berblickStandardZchn"/>
    <w:link w:val="berblickStandardAufzhlung"/>
    <w:rsid w:val="00D97544"/>
    <w:rPr>
      <w:rFonts w:ascii="Abadi Extra Light" w:hAnsi="Abadi Extra Light"/>
      <w:color w:val="0D0D0D" w:themeColor="text1" w:themeTint="F2"/>
    </w:rPr>
  </w:style>
  <w:style w:type="paragraph" w:customStyle="1" w:styleId="Standardkursiv">
    <w:name w:val="Standard kursiv"/>
    <w:basedOn w:val="Standard"/>
    <w:qFormat/>
    <w:rsid w:val="00DA6D02"/>
    <w:rPr>
      <w:i/>
      <w:iCs/>
    </w:rPr>
  </w:style>
  <w:style w:type="paragraph" w:customStyle="1" w:styleId="StandardmitAufzhlung">
    <w:name w:val="Standard mit Aufzählung"/>
    <w:basedOn w:val="Standard"/>
    <w:link w:val="StandardmitAufzhlungZchn"/>
    <w:qFormat/>
    <w:rsid w:val="00D03E93"/>
    <w:pPr>
      <w:numPr>
        <w:numId w:val="3"/>
      </w:numPr>
    </w:pPr>
  </w:style>
  <w:style w:type="paragraph" w:customStyle="1" w:styleId="StandardAufzhlung">
    <w:name w:val="Standard Aufzählung"/>
    <w:basedOn w:val="StandardmitAufzhlung"/>
    <w:link w:val="StandardAufzhlungZchn"/>
    <w:rsid w:val="00977DBC"/>
  </w:style>
  <w:style w:type="character" w:customStyle="1" w:styleId="StandardmitAufzhlungZchn">
    <w:name w:val="Standard mit Aufzählung Zchn"/>
    <w:basedOn w:val="Absatz-Standardschriftart"/>
    <w:link w:val="StandardmitAufzhlung"/>
    <w:rsid w:val="00D03E93"/>
    <w:rPr>
      <w:rFonts w:ascii="Abadi Extra Light" w:hAnsi="Abadi Extra Light"/>
      <w:color w:val="0D0D0D" w:themeColor="text1" w:themeTint="F2"/>
    </w:rPr>
  </w:style>
  <w:style w:type="character" w:customStyle="1" w:styleId="StandardAufzhlungZchn">
    <w:name w:val="Standard Aufzählung Zchn"/>
    <w:basedOn w:val="StandardmitAufzhlungZchn"/>
    <w:link w:val="StandardAufzhlung"/>
    <w:rsid w:val="00977DBC"/>
    <w:rPr>
      <w:rFonts w:ascii="Abadi Extra Light" w:hAnsi="Abadi Extra Light"/>
      <w:color w:val="0D0D0D" w:themeColor="text1" w:themeTint="F2"/>
    </w:rPr>
  </w:style>
  <w:style w:type="paragraph" w:customStyle="1" w:styleId="Standardfett">
    <w:name w:val="Standard fett"/>
    <w:basedOn w:val="Standard"/>
    <w:link w:val="StandardfettZchn"/>
    <w:qFormat/>
    <w:rsid w:val="00D03E93"/>
    <w:rPr>
      <w:rFonts w:ascii="Abadi" w:hAnsi="Abadi"/>
    </w:rPr>
  </w:style>
  <w:style w:type="character" w:customStyle="1" w:styleId="StandardfettZchn">
    <w:name w:val="Standard fett Zchn"/>
    <w:basedOn w:val="Absatz-Standardschriftart"/>
    <w:link w:val="Standardfett"/>
    <w:rsid w:val="00D03E93"/>
    <w:rPr>
      <w:rFonts w:ascii="Abadi" w:hAnsi="Abadi"/>
      <w:color w:val="0D0D0D" w:themeColor="text1" w:themeTint="F2"/>
    </w:rPr>
  </w:style>
  <w:style w:type="paragraph" w:customStyle="1" w:styleId="Standardunterstrichen">
    <w:name w:val="Standard unterstrichen"/>
    <w:basedOn w:val="Standard"/>
    <w:link w:val="StandardunterstrichenZchn"/>
    <w:qFormat/>
    <w:rsid w:val="00D03E93"/>
    <w:rPr>
      <w:u w:val="single"/>
    </w:rPr>
  </w:style>
  <w:style w:type="character" w:customStyle="1" w:styleId="StandardunterstrichenZchn">
    <w:name w:val="Standard unterstrichen Zchn"/>
    <w:basedOn w:val="Absatz-Standardschriftart"/>
    <w:link w:val="Standardunterstrichen"/>
    <w:rsid w:val="00D03E93"/>
    <w:rPr>
      <w:rFonts w:ascii="Abadi Extra Light" w:hAnsi="Abadi Extra Light"/>
      <w:color w:val="0D0D0D" w:themeColor="text1" w:themeTint="F2"/>
      <w:u w:val="single"/>
    </w:rPr>
  </w:style>
  <w:style w:type="paragraph" w:customStyle="1" w:styleId="StandardmitNummerierung">
    <w:name w:val="Standard mit Nummerierung"/>
    <w:basedOn w:val="Listenabsatz"/>
    <w:link w:val="StandardmitNummerierungZchn"/>
    <w:qFormat/>
    <w:rsid w:val="00D03E93"/>
    <w:pPr>
      <w:numPr>
        <w:numId w:val="4"/>
      </w:numPr>
      <w:contextualSpacing w:val="0"/>
    </w:pPr>
  </w:style>
  <w:style w:type="character" w:customStyle="1" w:styleId="StandardmitNummerierungZchn">
    <w:name w:val="Standard mit Nummerierung Zchn"/>
    <w:basedOn w:val="ListenabsatzZchn"/>
    <w:link w:val="StandardmitNummerierung"/>
    <w:rsid w:val="00D03E93"/>
    <w:rPr>
      <w:rFonts w:ascii="Abadi Extra Light" w:hAnsi="Abadi Extra Light"/>
      <w:color w:val="0D0D0D" w:themeColor="text1" w:themeTint="F2"/>
    </w:rPr>
  </w:style>
  <w:style w:type="paragraph" w:customStyle="1" w:styleId="StandardmitalphabetischerNummerierung">
    <w:name w:val="Standard mit alphabetischer Nummerierung"/>
    <w:basedOn w:val="StandardmitNummerierung"/>
    <w:link w:val="StandardmitalphabetischerNummerierungZchn"/>
    <w:qFormat/>
    <w:rsid w:val="0083550D"/>
    <w:pPr>
      <w:numPr>
        <w:numId w:val="5"/>
      </w:numPr>
      <w:ind w:left="426" w:hanging="284"/>
    </w:pPr>
  </w:style>
  <w:style w:type="character" w:customStyle="1" w:styleId="StandardmitalphabetischerNummerierungZchn">
    <w:name w:val="Standard mit alphabetischer Nummerierung Zchn"/>
    <w:basedOn w:val="StandardmitNummerierungZchn"/>
    <w:link w:val="StandardmitalphabetischerNummerierung"/>
    <w:rsid w:val="0083550D"/>
    <w:rPr>
      <w:rFonts w:ascii="Abadi Extra Light" w:hAnsi="Abadi Extra Light"/>
      <w:color w:val="0D0D0D" w:themeColor="text1" w:themeTint="F2"/>
    </w:rPr>
  </w:style>
  <w:style w:type="paragraph" w:customStyle="1" w:styleId="berschrift2mitAbstand">
    <w:name w:val="Überschrift 2 mit Abstand"/>
    <w:basedOn w:val="berschrift2"/>
    <w:link w:val="berschrift2mitAbstandZchn"/>
    <w:qFormat/>
    <w:rsid w:val="008B7D07"/>
    <w:pPr>
      <w:spacing w:before="480"/>
    </w:pPr>
  </w:style>
  <w:style w:type="character" w:customStyle="1" w:styleId="berschrift2mitAbstandZchn">
    <w:name w:val="Überschrift 2 mit Abstand Zchn"/>
    <w:basedOn w:val="berschrift2Zchn"/>
    <w:link w:val="berschrift2mitAbstand"/>
    <w:rsid w:val="008B7D07"/>
    <w:rPr>
      <w:rFonts w:ascii="Abadi" w:hAnsi="Abadi"/>
      <w:color w:val="70A7A1"/>
      <w:sz w:val="24"/>
    </w:rPr>
  </w:style>
  <w:style w:type="character" w:customStyle="1" w:styleId="berschrift3Zchn">
    <w:name w:val="Überschrift 3 Zchn"/>
    <w:basedOn w:val="Absatz-Standardschriftart"/>
    <w:link w:val="berschrift3"/>
    <w:uiPriority w:val="9"/>
    <w:rsid w:val="00530FD4"/>
    <w:rPr>
      <w:rFonts w:ascii="Abadi" w:hAnsi="Abadi"/>
    </w:rPr>
  </w:style>
  <w:style w:type="paragraph" w:customStyle="1" w:styleId="berschrift3mitAbstand">
    <w:name w:val="Überschrift 3 mit Abstand"/>
    <w:basedOn w:val="berschrift3"/>
    <w:link w:val="berschrift3mitAbstandZchn"/>
    <w:qFormat/>
    <w:rsid w:val="00530FD4"/>
    <w:pPr>
      <w:spacing w:before="360"/>
    </w:pPr>
  </w:style>
  <w:style w:type="character" w:customStyle="1" w:styleId="berschrift3mitAbstandZchn">
    <w:name w:val="Überschrift 3 mit Abstand Zchn"/>
    <w:basedOn w:val="berschrift3Zchn"/>
    <w:link w:val="berschrift3mitAbstand"/>
    <w:rsid w:val="00530FD4"/>
    <w:rPr>
      <w:rFonts w:ascii="Abadi" w:hAnsi="Abadi"/>
    </w:rPr>
  </w:style>
  <w:style w:type="paragraph" w:customStyle="1" w:styleId="Tabelleberschrift">
    <w:name w:val="Tabelle Überschrift"/>
    <w:basedOn w:val="Standard"/>
    <w:qFormat/>
    <w:rsid w:val="00F768E6"/>
    <w:pPr>
      <w:spacing w:after="0" w:line="240" w:lineRule="auto"/>
      <w:jc w:val="center"/>
    </w:pPr>
    <w:rPr>
      <w:rFonts w:ascii="Abadi" w:hAnsi="Abadi"/>
      <w:color w:val="316566"/>
    </w:rPr>
  </w:style>
  <w:style w:type="paragraph" w:customStyle="1" w:styleId="TabelleStandardzentriert">
    <w:name w:val="Tabelle Standard zentriert"/>
    <w:basedOn w:val="Standard"/>
    <w:qFormat/>
    <w:rsid w:val="00F768E6"/>
    <w:pPr>
      <w:spacing w:after="0" w:line="240" w:lineRule="auto"/>
      <w:jc w:val="center"/>
    </w:pPr>
    <w:rPr>
      <w:color w:val="auto"/>
    </w:rPr>
  </w:style>
  <w:style w:type="paragraph" w:customStyle="1" w:styleId="TabelleStandardlinksbndig">
    <w:name w:val="Tabelle Standard linksbündig"/>
    <w:basedOn w:val="Standard"/>
    <w:link w:val="TabelleStandardlinksbndigZchn"/>
    <w:qFormat/>
    <w:rsid w:val="00F768E6"/>
    <w:pPr>
      <w:spacing w:after="0" w:line="240" w:lineRule="auto"/>
      <w:jc w:val="left"/>
    </w:pPr>
  </w:style>
  <w:style w:type="character" w:customStyle="1" w:styleId="TabelleStandardlinksbndigZchn">
    <w:name w:val="Tabelle Standard linksbündig Zchn"/>
    <w:basedOn w:val="Absatz-Standardschriftart"/>
    <w:link w:val="TabelleStandardlinksbndig"/>
    <w:rsid w:val="00F768E6"/>
    <w:rPr>
      <w:rFonts w:ascii="Abadi Extra Light" w:hAnsi="Abadi Extra Light"/>
      <w:color w:val="0D0D0D" w:themeColor="text1" w:themeTint="F2"/>
    </w:rPr>
  </w:style>
  <w:style w:type="character" w:styleId="Platzhaltertext">
    <w:name w:val="Placeholder Text"/>
    <w:basedOn w:val="Absatz-Standardschriftart"/>
    <w:uiPriority w:val="99"/>
    <w:semiHidden/>
    <w:rsid w:val="00695409"/>
    <w:rPr>
      <w:color w:val="666666"/>
    </w:rPr>
  </w:style>
  <w:style w:type="paragraph" w:styleId="Beschriftung">
    <w:name w:val="caption"/>
    <w:basedOn w:val="Standard"/>
    <w:next w:val="Standard"/>
    <w:link w:val="BeschriftungZchn"/>
    <w:uiPriority w:val="35"/>
    <w:unhideWhenUsed/>
    <w:qFormat/>
    <w:rsid w:val="00DA6D02"/>
    <w:pPr>
      <w:spacing w:after="0" w:line="240" w:lineRule="auto"/>
      <w:jc w:val="right"/>
    </w:pPr>
    <w:rPr>
      <w:i/>
      <w:iCs/>
      <w:color w:val="595959" w:themeColor="text1" w:themeTint="A6"/>
      <w:spacing w:val="4"/>
      <w:sz w:val="18"/>
      <w:szCs w:val="18"/>
    </w:rPr>
  </w:style>
  <w:style w:type="paragraph" w:customStyle="1" w:styleId="Bildunterschrift">
    <w:name w:val="Bildunterschrift"/>
    <w:basedOn w:val="Beschriftung"/>
    <w:link w:val="BildunterschriftZchn"/>
    <w:rsid w:val="00C5075D"/>
  </w:style>
  <w:style w:type="character" w:customStyle="1" w:styleId="BeschriftungZchn">
    <w:name w:val="Beschriftung Zchn"/>
    <w:basedOn w:val="Absatz-Standardschriftart"/>
    <w:link w:val="Beschriftung"/>
    <w:uiPriority w:val="35"/>
    <w:rsid w:val="00DA6D02"/>
    <w:rPr>
      <w:rFonts w:ascii="Abadi Extra Light" w:hAnsi="Abadi Extra Light"/>
      <w:i/>
      <w:iCs/>
      <w:color w:val="595959" w:themeColor="text1" w:themeTint="A6"/>
      <w:spacing w:val="4"/>
      <w:sz w:val="18"/>
      <w:szCs w:val="18"/>
    </w:rPr>
  </w:style>
  <w:style w:type="character" w:customStyle="1" w:styleId="BildunterschriftZchn">
    <w:name w:val="Bildunterschrift Zchn"/>
    <w:basedOn w:val="BeschriftungZchn"/>
    <w:link w:val="Bildunterschrift"/>
    <w:rsid w:val="00C5075D"/>
    <w:rPr>
      <w:rFonts w:ascii="Abadi Extra Light" w:hAnsi="Abadi Extra Light"/>
      <w:i/>
      <w:iCs/>
      <w:color w:val="595959" w:themeColor="text1" w:themeTint="A6"/>
      <w:spacing w:val="4"/>
      <w:sz w:val="18"/>
      <w:szCs w:val="18"/>
    </w:rPr>
  </w:style>
  <w:style w:type="paragraph" w:customStyle="1" w:styleId="StandardohneAbstand">
    <w:name w:val="Standard ohne Abstand"/>
    <w:basedOn w:val="Standard"/>
    <w:link w:val="StandardohneAbstandZchn"/>
    <w:qFormat/>
    <w:rsid w:val="00C5075D"/>
    <w:pPr>
      <w:spacing w:after="0"/>
      <w:jc w:val="center"/>
    </w:pPr>
    <w:rPr>
      <w:lang w:val="de-DE"/>
    </w:rPr>
  </w:style>
  <w:style w:type="character" w:customStyle="1" w:styleId="StandardohneAbstandZchn">
    <w:name w:val="Standard ohne Abstand Zchn"/>
    <w:basedOn w:val="StandardfettZchn"/>
    <w:link w:val="StandardohneAbstand"/>
    <w:rsid w:val="00C5075D"/>
    <w:rPr>
      <w:rFonts w:ascii="Abadi Extra Light" w:hAnsi="Abadi Extra Light"/>
      <w:color w:val="0D0D0D" w:themeColor="text1" w:themeTint="F2"/>
      <w:lang w:val="de-DE"/>
    </w:rPr>
  </w:style>
  <w:style w:type="paragraph" w:customStyle="1" w:styleId="OffenebzwhalboffeneAufgabenStandardmitdoppeltemZeilenabstand">
    <w:name w:val="Offene bzw. halboffene Aufgaben (Standard mit doppeltem Zeilenabstand)"/>
    <w:basedOn w:val="Standard"/>
    <w:link w:val="OffenebzwhalboffeneAufgabenStandardmitdoppeltemZeilenabstandZchn"/>
    <w:qFormat/>
    <w:rsid w:val="00C3156D"/>
    <w:pPr>
      <w:spacing w:before="240" w:after="0" w:line="480" w:lineRule="auto"/>
    </w:pPr>
  </w:style>
  <w:style w:type="character" w:customStyle="1" w:styleId="OffenebzwhalboffeneAufgabenStandardmitdoppeltemZeilenabstandZchn">
    <w:name w:val="Offene bzw. halboffene Aufgaben (Standard mit doppeltem Zeilenabstand) Zchn"/>
    <w:basedOn w:val="Absatz-Standardschriftart"/>
    <w:link w:val="OffenebzwhalboffeneAufgabenStandardmitdoppeltemZeilenabstand"/>
    <w:rsid w:val="00C3156D"/>
    <w:rPr>
      <w:rFonts w:ascii="Abadi Extra Light" w:hAnsi="Abadi Extra Light"/>
      <w:color w:val="0D0D0D" w:themeColor="text1" w:themeTint="F2"/>
    </w:rPr>
  </w:style>
  <w:style w:type="character" w:styleId="BesuchterHyperlink">
    <w:name w:val="FollowedHyperlink"/>
    <w:basedOn w:val="Absatz-Standardschriftart"/>
    <w:uiPriority w:val="99"/>
    <w:semiHidden/>
    <w:unhideWhenUsed/>
    <w:rsid w:val="00784917"/>
    <w:rPr>
      <w:color w:val="954F72" w:themeColor="followedHyperlink"/>
      <w:u w:val="single"/>
    </w:rPr>
  </w:style>
  <w:style w:type="paragraph" w:customStyle="1" w:styleId="berschrift1mitAbstand">
    <w:name w:val="Überschrift 1 mit Abstand"/>
    <w:basedOn w:val="berschrift1"/>
    <w:link w:val="berschrift1mitAbstandZchn"/>
    <w:qFormat/>
    <w:rsid w:val="00376A6C"/>
    <w:pPr>
      <w:spacing w:before="480"/>
    </w:pPr>
  </w:style>
  <w:style w:type="character" w:customStyle="1" w:styleId="berschrift1mitAbstandZchn">
    <w:name w:val="Überschrift 1 mit Abstand Zchn"/>
    <w:basedOn w:val="berschrift1Zchn"/>
    <w:link w:val="berschrift1mitAbstand"/>
    <w:rsid w:val="00376A6C"/>
    <w:rPr>
      <w:rFonts w:ascii="Abadi" w:hAnsi="Abadi"/>
      <w:color w:val="316566"/>
      <w:sz w:val="28"/>
    </w:rPr>
  </w:style>
  <w:style w:type="character" w:styleId="Kommentarzeichen">
    <w:name w:val="annotation reference"/>
    <w:basedOn w:val="Absatz-Standardschriftart"/>
    <w:uiPriority w:val="99"/>
    <w:semiHidden/>
    <w:unhideWhenUsed/>
    <w:rsid w:val="00FB2481"/>
    <w:rPr>
      <w:sz w:val="16"/>
      <w:szCs w:val="16"/>
    </w:rPr>
  </w:style>
  <w:style w:type="paragraph" w:styleId="Kommentartext">
    <w:name w:val="annotation text"/>
    <w:basedOn w:val="Standard"/>
    <w:link w:val="KommentartextZchn"/>
    <w:uiPriority w:val="99"/>
    <w:unhideWhenUsed/>
    <w:rsid w:val="00FB2481"/>
    <w:pPr>
      <w:spacing w:line="240" w:lineRule="auto"/>
    </w:pPr>
    <w:rPr>
      <w:sz w:val="20"/>
      <w:szCs w:val="20"/>
    </w:rPr>
  </w:style>
  <w:style w:type="character" w:customStyle="1" w:styleId="KommentartextZchn">
    <w:name w:val="Kommentartext Zchn"/>
    <w:basedOn w:val="Absatz-Standardschriftart"/>
    <w:link w:val="Kommentartext"/>
    <w:uiPriority w:val="99"/>
    <w:rsid w:val="00FB2481"/>
    <w:rPr>
      <w:rFonts w:ascii="Abadi Extra Light" w:hAnsi="Abadi Extra Light"/>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FB2481"/>
    <w:rPr>
      <w:b/>
      <w:bCs/>
    </w:rPr>
  </w:style>
  <w:style w:type="character" w:customStyle="1" w:styleId="KommentarthemaZchn">
    <w:name w:val="Kommentarthema Zchn"/>
    <w:basedOn w:val="KommentartextZchn"/>
    <w:link w:val="Kommentarthema"/>
    <w:uiPriority w:val="99"/>
    <w:semiHidden/>
    <w:rsid w:val="00FB2481"/>
    <w:rPr>
      <w:rFonts w:ascii="Abadi Extra Light" w:hAnsi="Abadi Extra Light"/>
      <w:b/>
      <w:bCs/>
      <w:color w:val="0D0D0D" w:themeColor="text1" w:themeTint="F2"/>
      <w:sz w:val="20"/>
      <w:szCs w:val="20"/>
    </w:rPr>
  </w:style>
  <w:style w:type="paragraph" w:styleId="Sprechblasentext">
    <w:name w:val="Balloon Text"/>
    <w:basedOn w:val="Standard"/>
    <w:link w:val="SprechblasentextZchn"/>
    <w:uiPriority w:val="99"/>
    <w:semiHidden/>
    <w:unhideWhenUsed/>
    <w:rsid w:val="00FB248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B2481"/>
    <w:rPr>
      <w:rFonts w:ascii="Segoe UI" w:hAnsi="Segoe UI" w:cs="Segoe UI"/>
      <w:color w:val="0D0D0D" w:themeColor="text1" w:themeTint="F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77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youtu.be/zZf81jnIV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BpBx9bPtjl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nc-sa/4.0/legalcode.de" TargetMode="External"/><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10" Type="http://schemas.openxmlformats.org/officeDocument/2006/relationships/image" Target="media/image12.png"/><Relationship Id="rId4" Type="http://schemas.openxmlformats.org/officeDocument/2006/relationships/image" Target="media/image6.png"/><Relationship Id="rId9" Type="http://schemas.openxmlformats.org/officeDocument/2006/relationships/image" Target="media/image1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465876C9004BFE9B94DEDAF4DCE8CA"/>
        <w:category>
          <w:name w:val="Allgemein"/>
          <w:gallery w:val="placeholder"/>
        </w:category>
        <w:types>
          <w:type w:val="bbPlcHdr"/>
        </w:types>
        <w:behaviors>
          <w:behavior w:val="content"/>
        </w:behaviors>
        <w:guid w:val="{CA2EAED7-CEB7-4CCA-B9A5-28B60BF0B013}"/>
      </w:docPartPr>
      <w:docPartBody>
        <w:p w:rsidR="003F0507" w:rsidRDefault="008E4E28">
          <w:r w:rsidRPr="00A476D4">
            <w:rPr>
              <w:rStyle w:val="Platzhaltertext"/>
            </w:rPr>
            <w:t>[Schlüsselwörter]</w:t>
          </w:r>
        </w:p>
      </w:docPartBody>
    </w:docPart>
    <w:docPart>
      <w:docPartPr>
        <w:name w:val="CCA6C36EEC424EF38411DCF09A51F663"/>
        <w:category>
          <w:name w:val="Allgemein"/>
          <w:gallery w:val="placeholder"/>
        </w:category>
        <w:types>
          <w:type w:val="bbPlcHdr"/>
        </w:types>
        <w:behaviors>
          <w:behavior w:val="content"/>
        </w:behaviors>
        <w:guid w:val="{81395E94-86AA-4823-A0D4-DF68E4C4B92F}"/>
      </w:docPartPr>
      <w:docPartBody>
        <w:p w:rsidR="003F0507" w:rsidRDefault="008E4E28">
          <w:r w:rsidRPr="00A476D4">
            <w:rPr>
              <w:rStyle w:val="Platzhaltertext"/>
            </w:rPr>
            <w:t>[Schlüsselwörter]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badi">
    <w:altName w:val="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Linux Biolin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28"/>
    <w:rsid w:val="000050FE"/>
    <w:rsid w:val="00032E97"/>
    <w:rsid w:val="000D7B27"/>
    <w:rsid w:val="000E790E"/>
    <w:rsid w:val="00100DDC"/>
    <w:rsid w:val="0011116E"/>
    <w:rsid w:val="00135B75"/>
    <w:rsid w:val="00146F57"/>
    <w:rsid w:val="001B6D93"/>
    <w:rsid w:val="002171C4"/>
    <w:rsid w:val="002E28D7"/>
    <w:rsid w:val="003B02E7"/>
    <w:rsid w:val="003F0507"/>
    <w:rsid w:val="00487B96"/>
    <w:rsid w:val="0049244D"/>
    <w:rsid w:val="0056194F"/>
    <w:rsid w:val="005C6E39"/>
    <w:rsid w:val="00623C67"/>
    <w:rsid w:val="0074139F"/>
    <w:rsid w:val="00773332"/>
    <w:rsid w:val="007956C9"/>
    <w:rsid w:val="00800159"/>
    <w:rsid w:val="00821C7D"/>
    <w:rsid w:val="00823134"/>
    <w:rsid w:val="008D73EE"/>
    <w:rsid w:val="008E4E28"/>
    <w:rsid w:val="008F2D9E"/>
    <w:rsid w:val="009250B1"/>
    <w:rsid w:val="00963728"/>
    <w:rsid w:val="009A1541"/>
    <w:rsid w:val="00A85212"/>
    <w:rsid w:val="00AF36F6"/>
    <w:rsid w:val="00AF7546"/>
    <w:rsid w:val="00B03AEB"/>
    <w:rsid w:val="00B31679"/>
    <w:rsid w:val="00B70BE2"/>
    <w:rsid w:val="00B753A7"/>
    <w:rsid w:val="00C35B3F"/>
    <w:rsid w:val="00C71B01"/>
    <w:rsid w:val="00CA2783"/>
    <w:rsid w:val="00CF14A5"/>
    <w:rsid w:val="00CF7C61"/>
    <w:rsid w:val="00E4622D"/>
    <w:rsid w:val="00E85EAD"/>
    <w:rsid w:val="00E95E8C"/>
    <w:rsid w:val="00EC360E"/>
    <w:rsid w:val="00F96C10"/>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de-AT" w:eastAsia="de-AT"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E4E28"/>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56DB8-480C-4FE1-8CBB-A7D24EA7B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1228</Words>
  <Characters>7740</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Kaar</dc:creator>
  <cp:keywords>Warum trocknen die Haare?</cp:keywords>
  <dc:description/>
  <cp:lastModifiedBy>Microsoft-Konto</cp:lastModifiedBy>
  <cp:revision>108</cp:revision>
  <cp:lastPrinted>2023-12-06T14:49:00Z</cp:lastPrinted>
  <dcterms:created xsi:type="dcterms:W3CDTF">2024-01-09T19:34:00Z</dcterms:created>
  <dcterms:modified xsi:type="dcterms:W3CDTF">2024-09-26T06:18:00Z</dcterms:modified>
</cp:coreProperties>
</file>